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EB194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5F0F3954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66173F0E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24DAD960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7AD1F0D1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631083ED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0BA1FAA2" w14:textId="77777777" w:rsidR="00CB1A70" w:rsidRDefault="00CB1A70">
      <w:pPr>
        <w:pStyle w:val="Textoindependiente"/>
        <w:rPr>
          <w:rFonts w:ascii="Times New Roman"/>
          <w:sz w:val="56"/>
        </w:rPr>
      </w:pPr>
    </w:p>
    <w:p w14:paraId="6018E307" w14:textId="749171CF" w:rsidR="00CB1A70" w:rsidRPr="00F079A0" w:rsidRDefault="00710841" w:rsidP="00DF423D">
      <w:pPr>
        <w:pStyle w:val="Textoindependiente"/>
        <w:spacing w:before="337"/>
        <w:jc w:val="center"/>
        <w:rPr>
          <w:rFonts w:ascii="Tahoma" w:hAnsi="Tahoma" w:cs="Tahoma"/>
          <w:b/>
          <w:bCs/>
          <w:color w:val="C00000"/>
          <w:sz w:val="48"/>
          <w:szCs w:val="48"/>
        </w:rPr>
      </w:pPr>
      <w:r w:rsidRPr="00F079A0">
        <w:rPr>
          <w:rFonts w:ascii="Tahoma" w:hAnsi="Tahoma" w:cs="Tahoma"/>
          <w:b/>
          <w:bCs/>
          <w:color w:val="C00000"/>
          <w:sz w:val="48"/>
          <w:szCs w:val="48"/>
        </w:rPr>
        <w:t>INSTRUCTIVO DE COMPETENCIA E</w:t>
      </w:r>
    </w:p>
    <w:p w14:paraId="35CA7D01" w14:textId="0AC810AF" w:rsidR="00CB1A70" w:rsidRPr="00F079A0" w:rsidRDefault="00751BBD" w:rsidP="00DF423D">
      <w:pPr>
        <w:pStyle w:val="Ttulo"/>
        <w:ind w:left="0"/>
        <w:jc w:val="center"/>
        <w:rPr>
          <w:color w:val="C00000"/>
        </w:rPr>
      </w:pPr>
      <w:r w:rsidRPr="00F079A0">
        <w:rPr>
          <w:color w:val="C00000"/>
          <w:w w:val="85"/>
          <w:sz w:val="48"/>
          <w:szCs w:val="48"/>
        </w:rPr>
        <w:t>INSTRUMENTOS</w:t>
      </w:r>
      <w:r w:rsidRPr="00F079A0">
        <w:rPr>
          <w:color w:val="C00000"/>
          <w:spacing w:val="68"/>
          <w:w w:val="150"/>
          <w:sz w:val="48"/>
          <w:szCs w:val="48"/>
        </w:rPr>
        <w:t xml:space="preserve"> </w:t>
      </w:r>
      <w:r w:rsidRPr="00F079A0">
        <w:rPr>
          <w:color w:val="C00000"/>
          <w:w w:val="85"/>
          <w:sz w:val="48"/>
          <w:szCs w:val="48"/>
        </w:rPr>
        <w:t>DE</w:t>
      </w:r>
      <w:r w:rsidRPr="00F079A0">
        <w:rPr>
          <w:color w:val="C00000"/>
          <w:spacing w:val="73"/>
          <w:w w:val="150"/>
          <w:sz w:val="48"/>
          <w:szCs w:val="48"/>
        </w:rPr>
        <w:t xml:space="preserve"> </w:t>
      </w:r>
      <w:r w:rsidRPr="00F079A0">
        <w:rPr>
          <w:color w:val="C00000"/>
          <w:spacing w:val="-2"/>
          <w:w w:val="85"/>
          <w:sz w:val="48"/>
          <w:szCs w:val="48"/>
        </w:rPr>
        <w:t>EVALUACIÓN</w:t>
      </w:r>
    </w:p>
    <w:p w14:paraId="342A53B3" w14:textId="77777777" w:rsidR="00CB1A70" w:rsidRPr="00F079A0" w:rsidRDefault="00751BBD" w:rsidP="00F079A0">
      <w:pPr>
        <w:spacing w:before="8"/>
        <w:ind w:left="1160"/>
        <w:rPr>
          <w:rFonts w:ascii="Tahoma" w:hAnsi="Tahoma"/>
          <w:b/>
          <w:color w:val="C00000"/>
          <w:sz w:val="36"/>
        </w:rPr>
      </w:pPr>
      <w:r w:rsidRPr="00F079A0">
        <w:rPr>
          <w:rFonts w:ascii="Tahoma" w:hAnsi="Tahoma"/>
          <w:b/>
          <w:color w:val="C00000"/>
          <w:spacing w:val="-8"/>
          <w:sz w:val="36"/>
        </w:rPr>
        <w:t>Elaboración</w:t>
      </w:r>
      <w:r w:rsidRPr="00F079A0">
        <w:rPr>
          <w:rFonts w:ascii="Tahoma" w:hAnsi="Tahoma"/>
          <w:b/>
          <w:color w:val="C00000"/>
          <w:spacing w:val="-13"/>
          <w:sz w:val="36"/>
        </w:rPr>
        <w:t xml:space="preserve"> </w:t>
      </w:r>
      <w:r w:rsidRPr="00F079A0">
        <w:rPr>
          <w:rFonts w:ascii="Tahoma" w:hAnsi="Tahoma"/>
          <w:b/>
          <w:color w:val="C00000"/>
          <w:spacing w:val="-8"/>
          <w:sz w:val="36"/>
        </w:rPr>
        <w:t>de</w:t>
      </w:r>
      <w:r w:rsidRPr="00F079A0">
        <w:rPr>
          <w:rFonts w:ascii="Tahoma" w:hAnsi="Tahoma"/>
          <w:b/>
          <w:color w:val="C00000"/>
          <w:spacing w:val="-12"/>
          <w:sz w:val="36"/>
        </w:rPr>
        <w:t xml:space="preserve"> </w:t>
      </w:r>
      <w:r w:rsidRPr="00F079A0">
        <w:rPr>
          <w:rFonts w:ascii="Tahoma" w:hAnsi="Tahoma"/>
          <w:b/>
          <w:color w:val="C00000"/>
          <w:spacing w:val="-8"/>
          <w:sz w:val="36"/>
        </w:rPr>
        <w:t>Productos</w:t>
      </w:r>
      <w:r w:rsidRPr="00F079A0">
        <w:rPr>
          <w:rFonts w:ascii="Tahoma" w:hAnsi="Tahoma"/>
          <w:b/>
          <w:color w:val="C00000"/>
          <w:spacing w:val="-12"/>
          <w:sz w:val="36"/>
        </w:rPr>
        <w:t xml:space="preserve"> </w:t>
      </w:r>
      <w:r w:rsidRPr="00F079A0">
        <w:rPr>
          <w:rFonts w:ascii="Tahoma" w:hAnsi="Tahoma"/>
          <w:b/>
          <w:color w:val="C00000"/>
          <w:spacing w:val="-8"/>
          <w:sz w:val="36"/>
        </w:rPr>
        <w:t>Frutícolas:</w:t>
      </w:r>
      <w:r w:rsidRPr="00F079A0">
        <w:rPr>
          <w:rFonts w:ascii="Tahoma" w:hAnsi="Tahoma"/>
          <w:b/>
          <w:color w:val="C00000"/>
          <w:spacing w:val="-14"/>
          <w:sz w:val="36"/>
        </w:rPr>
        <w:t xml:space="preserve"> </w:t>
      </w:r>
      <w:r w:rsidRPr="00F079A0">
        <w:rPr>
          <w:rFonts w:ascii="Tahoma" w:hAnsi="Tahoma"/>
          <w:b/>
          <w:color w:val="C00000"/>
          <w:spacing w:val="-8"/>
          <w:sz w:val="36"/>
        </w:rPr>
        <w:t>Mermelada</w:t>
      </w:r>
    </w:p>
    <w:p w14:paraId="56D9C6AE" w14:textId="77777777" w:rsidR="00CB1A70" w:rsidRDefault="00CB1A70">
      <w:pPr>
        <w:rPr>
          <w:rFonts w:ascii="Tahoma" w:hAnsi="Tahoma"/>
          <w:b/>
          <w:sz w:val="36"/>
        </w:rPr>
        <w:sectPr w:rsidR="00CB1A70">
          <w:headerReference w:type="default" r:id="rId7"/>
          <w:type w:val="continuous"/>
          <w:pgSz w:w="12240" w:h="15840"/>
          <w:pgMar w:top="1680" w:right="720" w:bottom="280" w:left="720" w:header="708" w:footer="0" w:gutter="0"/>
          <w:pgNumType w:start="1"/>
          <w:cols w:space="720"/>
        </w:sectPr>
      </w:pPr>
    </w:p>
    <w:p w14:paraId="7BA7D414" w14:textId="77777777" w:rsidR="00CB1A70" w:rsidRDefault="00CB1A70">
      <w:pPr>
        <w:pStyle w:val="Textoindependiente"/>
        <w:spacing w:before="74"/>
        <w:rPr>
          <w:rFonts w:ascii="Tahoma"/>
          <w:b/>
        </w:rPr>
      </w:pPr>
    </w:p>
    <w:p w14:paraId="707FFF6B" w14:textId="77777777" w:rsidR="00CB1A70" w:rsidRPr="00BF5432" w:rsidRDefault="00751BBD">
      <w:pPr>
        <w:ind w:left="3005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w w:val="90"/>
        </w:rPr>
        <w:t>ELABORACIÓN</w:t>
      </w:r>
      <w:r w:rsidRPr="00BF5432">
        <w:rPr>
          <w:rFonts w:ascii="Noto Sans" w:hAnsi="Noto Sans" w:cs="Noto Sans"/>
          <w:b/>
          <w:spacing w:val="6"/>
        </w:rPr>
        <w:t xml:space="preserve"> </w:t>
      </w:r>
      <w:r w:rsidRPr="00BF5432">
        <w:rPr>
          <w:rFonts w:ascii="Noto Sans" w:hAnsi="Noto Sans" w:cs="Noto Sans"/>
          <w:b/>
          <w:w w:val="90"/>
        </w:rPr>
        <w:t>DE</w:t>
      </w:r>
      <w:r w:rsidRPr="00BF5432">
        <w:rPr>
          <w:rFonts w:ascii="Noto Sans" w:hAnsi="Noto Sans" w:cs="Noto Sans"/>
          <w:b/>
          <w:spacing w:val="9"/>
        </w:rPr>
        <w:t xml:space="preserve"> </w:t>
      </w:r>
      <w:r w:rsidRPr="00BF5432">
        <w:rPr>
          <w:rFonts w:ascii="Noto Sans" w:hAnsi="Noto Sans" w:cs="Noto Sans"/>
          <w:b/>
          <w:w w:val="90"/>
        </w:rPr>
        <w:t>PRODUCTOS</w:t>
      </w:r>
      <w:r w:rsidRPr="00BF5432">
        <w:rPr>
          <w:rFonts w:ascii="Noto Sans" w:hAnsi="Noto Sans" w:cs="Noto Sans"/>
          <w:b/>
          <w:spacing w:val="8"/>
        </w:rPr>
        <w:t xml:space="preserve"> </w:t>
      </w:r>
      <w:r w:rsidRPr="00BF5432">
        <w:rPr>
          <w:rFonts w:ascii="Noto Sans" w:hAnsi="Noto Sans" w:cs="Noto Sans"/>
          <w:b/>
          <w:w w:val="90"/>
        </w:rPr>
        <w:t>FRUTÍCOLAS:</w:t>
      </w:r>
      <w:r w:rsidRPr="00BF5432">
        <w:rPr>
          <w:rFonts w:ascii="Noto Sans" w:hAnsi="Noto Sans" w:cs="Noto Sans"/>
          <w:b/>
          <w:spacing w:val="9"/>
        </w:rPr>
        <w:t xml:space="preserve"> </w:t>
      </w:r>
      <w:r w:rsidRPr="00BF5432">
        <w:rPr>
          <w:rFonts w:ascii="Noto Sans" w:hAnsi="Noto Sans" w:cs="Noto Sans"/>
          <w:b/>
          <w:spacing w:val="-2"/>
          <w:w w:val="90"/>
        </w:rPr>
        <w:t>Mermelada</w:t>
      </w:r>
    </w:p>
    <w:p w14:paraId="7976AB52" w14:textId="77777777" w:rsidR="00CB1A70" w:rsidRPr="00BF5432" w:rsidRDefault="00751BBD">
      <w:pPr>
        <w:spacing w:before="50"/>
        <w:ind w:right="7"/>
        <w:jc w:val="center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w w:val="90"/>
        </w:rPr>
        <w:t>Instructivo</w:t>
      </w:r>
      <w:r w:rsidRPr="00BF5432">
        <w:rPr>
          <w:rFonts w:ascii="Noto Sans" w:hAnsi="Noto Sans" w:cs="Noto Sans"/>
          <w:b/>
          <w:spacing w:val="13"/>
        </w:rPr>
        <w:t xml:space="preserve"> </w:t>
      </w:r>
      <w:r w:rsidRPr="00BF5432">
        <w:rPr>
          <w:rFonts w:ascii="Noto Sans" w:hAnsi="Noto Sans" w:cs="Noto Sans"/>
          <w:b/>
          <w:w w:val="90"/>
        </w:rPr>
        <w:t>de</w:t>
      </w:r>
      <w:r w:rsidRPr="00BF5432">
        <w:rPr>
          <w:rFonts w:ascii="Noto Sans" w:hAnsi="Noto Sans" w:cs="Noto Sans"/>
          <w:b/>
          <w:spacing w:val="13"/>
        </w:rPr>
        <w:t xml:space="preserve"> </w:t>
      </w:r>
      <w:r w:rsidRPr="00BF5432">
        <w:rPr>
          <w:rFonts w:ascii="Noto Sans" w:hAnsi="Noto Sans" w:cs="Noto Sans"/>
          <w:b/>
          <w:spacing w:val="-2"/>
          <w:w w:val="90"/>
        </w:rPr>
        <w:t>competencia</w:t>
      </w:r>
    </w:p>
    <w:p w14:paraId="589767F1" w14:textId="77777777" w:rsidR="00CB1A70" w:rsidRPr="00BF5432" w:rsidRDefault="00CB1A70" w:rsidP="00751BBD">
      <w:pPr>
        <w:pStyle w:val="Textoindependiente"/>
        <w:spacing w:before="192"/>
        <w:ind w:left="284"/>
        <w:rPr>
          <w:rFonts w:ascii="Noto Sans" w:hAnsi="Noto Sans" w:cs="Noto Sans"/>
          <w:b/>
          <w:sz w:val="22"/>
          <w:szCs w:val="22"/>
        </w:rPr>
      </w:pPr>
    </w:p>
    <w:p w14:paraId="437B6BD5" w14:textId="77777777" w:rsidR="00CB1A70" w:rsidRPr="00BF5432" w:rsidRDefault="00751BBD" w:rsidP="00751BBD">
      <w:pPr>
        <w:pStyle w:val="Textoindependiente"/>
        <w:spacing w:line="364" w:lineRule="auto"/>
        <w:ind w:left="284" w:right="408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BF5432">
        <w:rPr>
          <w:rFonts w:ascii="Noto Sans" w:hAnsi="Noto Sans" w:cs="Noto Sans"/>
          <w:sz w:val="22"/>
          <w:szCs w:val="22"/>
        </w:rPr>
        <w:t>Para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el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desarrollo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este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concurso,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en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las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etapas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estatal y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nacional,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se realizará la elaboración de la mermelada de manera artesanal.</w:t>
      </w:r>
    </w:p>
    <w:p w14:paraId="70E497B4" w14:textId="77777777" w:rsidR="00CB1A70" w:rsidRPr="00BF5432" w:rsidRDefault="00751BBD" w:rsidP="00751BBD">
      <w:pPr>
        <w:pStyle w:val="Textoindependiente"/>
        <w:spacing w:line="364" w:lineRule="auto"/>
        <w:ind w:left="284" w:right="420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participación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será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en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b/>
          <w:bCs/>
          <w:sz w:val="22"/>
          <w:szCs w:val="22"/>
        </w:rPr>
        <w:t>equipo</w:t>
      </w:r>
      <w:r w:rsidRPr="00BF543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b/>
          <w:bCs/>
          <w:sz w:val="22"/>
          <w:szCs w:val="22"/>
        </w:rPr>
        <w:t>de</w:t>
      </w:r>
      <w:r w:rsidRPr="00BF543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b/>
          <w:bCs/>
          <w:sz w:val="22"/>
          <w:szCs w:val="22"/>
        </w:rPr>
        <w:t>dos</w:t>
      </w:r>
      <w:r w:rsidRPr="00BF543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b/>
          <w:bCs/>
          <w:sz w:val="22"/>
          <w:szCs w:val="22"/>
        </w:rPr>
        <w:t>estudiantes</w:t>
      </w:r>
      <w:r w:rsidRPr="00BF543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un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mismo</w:t>
      </w:r>
      <w:r w:rsidRPr="00BF543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plantel, acompañados de un asesor.</w:t>
      </w:r>
    </w:p>
    <w:p w14:paraId="0C9CBF9E" w14:textId="77777777" w:rsidR="00CB1A70" w:rsidRPr="00BF5432" w:rsidRDefault="00751BBD" w:rsidP="00751BBD">
      <w:pPr>
        <w:pStyle w:val="Textoindependiente"/>
        <w:spacing w:line="362" w:lineRule="auto"/>
        <w:ind w:left="284" w:right="417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pacing w:val="-4"/>
          <w:sz w:val="22"/>
          <w:szCs w:val="22"/>
        </w:rPr>
        <w:t>TERCERA:</w:t>
      </w:r>
      <w:r w:rsidRPr="00BF5432">
        <w:rPr>
          <w:rFonts w:ascii="Noto Sans" w:hAnsi="Noto Sans" w:cs="Noto Sans"/>
          <w:b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Los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participantes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deberán</w:t>
      </w:r>
      <w:r w:rsidRPr="00BF543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elaborar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la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mermelada,</w:t>
      </w:r>
      <w:r w:rsidRPr="00BF543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dividiéndose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el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trabajo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 xml:space="preserve">y </w:t>
      </w:r>
      <w:r w:rsidRPr="00BF5432">
        <w:rPr>
          <w:rFonts w:ascii="Noto Sans" w:hAnsi="Noto Sans" w:cs="Noto Sans"/>
          <w:sz w:val="22"/>
          <w:szCs w:val="22"/>
        </w:rPr>
        <w:t>la participación.</w:t>
      </w:r>
    </w:p>
    <w:p w14:paraId="746FC12D" w14:textId="77777777" w:rsidR="00CB1A70" w:rsidRPr="00BF5432" w:rsidRDefault="00751BBD" w:rsidP="00751BBD">
      <w:pPr>
        <w:pStyle w:val="Textoindependiente"/>
        <w:spacing w:line="362" w:lineRule="auto"/>
        <w:ind w:left="284" w:right="417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CUARTA: </w:t>
      </w:r>
      <w:r w:rsidRPr="00BF5432">
        <w:rPr>
          <w:rFonts w:ascii="Noto Sans" w:hAnsi="Noto Sans" w:cs="Noto Sans"/>
          <w:sz w:val="22"/>
          <w:szCs w:val="22"/>
        </w:rPr>
        <w:t>La exposición será una explicación breve de la técnica a utilizar y las acciones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que</w:t>
      </w:r>
      <w:r w:rsidRPr="00BF543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se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vayan</w:t>
      </w:r>
      <w:r w:rsidRPr="00BF5432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ejecutar,</w:t>
      </w:r>
      <w:r w:rsidRPr="00BF543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ésta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se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hará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antes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iniciar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actividad.</w:t>
      </w:r>
    </w:p>
    <w:p w14:paraId="7E52BEB3" w14:textId="77777777" w:rsidR="00CB1A70" w:rsidRPr="00BF5432" w:rsidRDefault="00751BBD" w:rsidP="00751BBD">
      <w:pPr>
        <w:pStyle w:val="Textoindependiente"/>
        <w:spacing w:line="364" w:lineRule="auto"/>
        <w:ind w:left="284" w:right="417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QUINTA: </w:t>
      </w:r>
      <w:r w:rsidRPr="00BF5432">
        <w:rPr>
          <w:rFonts w:ascii="Noto Sans" w:hAnsi="Noto Sans" w:cs="Noto Sans"/>
          <w:sz w:val="22"/>
          <w:szCs w:val="22"/>
        </w:rPr>
        <w:t>El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tiempo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empezará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contar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al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momento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que</w:t>
      </w:r>
      <w:r w:rsidRPr="00BF543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uno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los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participantes indique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al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jurado</w:t>
      </w:r>
      <w:r w:rsidRPr="00BF543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el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inicio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actividad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y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termina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cuando</w:t>
      </w:r>
      <w:r w:rsidRPr="00BF543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uno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los</w:t>
      </w:r>
      <w:r w:rsidRPr="00BF5432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participantes informe al jurado de haber concluido.</w:t>
      </w:r>
    </w:p>
    <w:p w14:paraId="476AD3D6" w14:textId="602D2174" w:rsidR="00CB1A70" w:rsidRPr="00BF5432" w:rsidRDefault="00751BBD" w:rsidP="00751BBD">
      <w:pPr>
        <w:pStyle w:val="Textoindependiente"/>
        <w:spacing w:line="364" w:lineRule="auto"/>
        <w:ind w:left="284" w:right="409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SEXTA: </w:t>
      </w:r>
      <w:r w:rsidRPr="00BF5432">
        <w:rPr>
          <w:rFonts w:ascii="Noto Sans" w:hAnsi="Noto Sans" w:cs="Noto Sans"/>
          <w:sz w:val="22"/>
          <w:szCs w:val="22"/>
        </w:rPr>
        <w:t>Los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alumnos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participantes se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presentarán al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concurso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con la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ropa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indicada para la actividad que van a realizar (bata con logotipo de la escuela, cubre bocas, redes,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guantes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látex,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botas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hule),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710841" w:rsidRPr="00BF5432">
        <w:rPr>
          <w:rFonts w:ascii="Noto Sans" w:hAnsi="Noto Sans" w:cs="Noto Sans"/>
          <w:sz w:val="22"/>
          <w:szCs w:val="22"/>
        </w:rPr>
        <w:t>de</w:t>
      </w:r>
      <w:r w:rsidR="00710841"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="00710841" w:rsidRPr="00BF5432">
        <w:rPr>
          <w:rFonts w:ascii="Noto Sans" w:hAnsi="Noto Sans" w:cs="Noto Sans"/>
          <w:sz w:val="22"/>
          <w:szCs w:val="22"/>
        </w:rPr>
        <w:t>acuerdo</w:t>
      </w:r>
      <w:r w:rsidR="00710841" w:rsidRPr="00BF543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710841" w:rsidRPr="00BF5432">
        <w:rPr>
          <w:rFonts w:ascii="Noto Sans" w:hAnsi="Noto Sans" w:cs="Noto Sans"/>
          <w:sz w:val="22"/>
          <w:szCs w:val="22"/>
        </w:rPr>
        <w:t>con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norma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251.</w:t>
      </w:r>
    </w:p>
    <w:p w14:paraId="684D877D" w14:textId="77777777" w:rsidR="00CB1A70" w:rsidRPr="00BF5432" w:rsidRDefault="00751BBD" w:rsidP="00751BBD">
      <w:pPr>
        <w:pStyle w:val="Textoindependiente"/>
        <w:spacing w:line="364" w:lineRule="auto"/>
        <w:ind w:left="284" w:right="416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BF5432">
        <w:rPr>
          <w:rFonts w:ascii="Noto Sans" w:hAnsi="Noto Sans" w:cs="Noto Sans"/>
          <w:sz w:val="22"/>
          <w:szCs w:val="22"/>
        </w:rPr>
        <w:t>La sede correspondiente, pondrá a disposición de los participantes, los insumos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necesarios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para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el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desarrollo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competencia.</w:t>
      </w:r>
    </w:p>
    <w:p w14:paraId="0153C2F2" w14:textId="46D778EA" w:rsidR="00CB1A70" w:rsidRPr="00BF5432" w:rsidRDefault="00751BBD" w:rsidP="00751BBD">
      <w:pPr>
        <w:pStyle w:val="Textoindependiente"/>
        <w:spacing w:line="364" w:lineRule="auto"/>
        <w:ind w:left="284" w:right="418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OCTAVA: </w:t>
      </w:r>
      <w:r w:rsidRPr="00BF5432">
        <w:rPr>
          <w:rFonts w:ascii="Noto Sans" w:hAnsi="Noto Sans" w:cs="Noto Sans"/>
          <w:sz w:val="22"/>
          <w:szCs w:val="22"/>
        </w:rPr>
        <w:t>Los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jueces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para</w:t>
      </w:r>
      <w:r w:rsidRPr="00BF543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la</w:t>
      </w:r>
      <w:r w:rsidRPr="00BF5432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competencia,</w:t>
      </w:r>
      <w:r w:rsidRPr="00BF5432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serán</w:t>
      </w:r>
      <w:r w:rsidRPr="00BF543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designados</w:t>
      </w:r>
      <w:r w:rsidRPr="00BF5432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por los Comités Organizadores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correspondientes con personas de</w:t>
      </w:r>
      <w:r w:rsidRPr="00BF543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reconocido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 xml:space="preserve">prestigio </w:t>
      </w:r>
      <w:r w:rsidRPr="00BF5432">
        <w:rPr>
          <w:rFonts w:ascii="Noto Sans" w:hAnsi="Noto Sans" w:cs="Noto Sans"/>
          <w:spacing w:val="-4"/>
          <w:sz w:val="22"/>
          <w:szCs w:val="22"/>
        </w:rPr>
        <w:t>en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la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disciplina</w:t>
      </w:r>
      <w:r w:rsidRPr="00BF543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motivo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de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concurso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y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su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fallo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4"/>
          <w:sz w:val="22"/>
          <w:szCs w:val="22"/>
        </w:rPr>
        <w:t>será</w:t>
      </w:r>
      <w:r w:rsidRPr="00BF5432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BF5432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BF5432">
        <w:rPr>
          <w:rFonts w:ascii="Noto Sans" w:hAnsi="Noto Sans" w:cs="Noto Sans"/>
          <w:spacing w:val="-4"/>
          <w:sz w:val="22"/>
          <w:szCs w:val="22"/>
        </w:rPr>
        <w:t>.</w:t>
      </w:r>
    </w:p>
    <w:p w14:paraId="056A6D0C" w14:textId="77777777" w:rsidR="00CB1A70" w:rsidRPr="00BF5432" w:rsidRDefault="00751BBD" w:rsidP="00751BBD">
      <w:pPr>
        <w:pStyle w:val="Textoindependiente"/>
        <w:spacing w:line="362" w:lineRule="auto"/>
        <w:ind w:left="284" w:right="413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NOVENA: </w:t>
      </w:r>
      <w:r w:rsidRPr="00BF5432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BF543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de</w:t>
      </w:r>
      <w:r w:rsidRPr="00BF543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evaluación</w:t>
      </w:r>
      <w:r w:rsidRPr="00BF543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propios</w:t>
      </w:r>
      <w:r w:rsidRPr="00BF5432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para</w:t>
      </w:r>
      <w:r w:rsidRPr="00BF543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esta</w:t>
      </w:r>
      <w:r w:rsidRPr="00BF543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disciplina.</w:t>
      </w:r>
    </w:p>
    <w:p w14:paraId="5EE62280" w14:textId="77777777" w:rsidR="00CB1A70" w:rsidRPr="00BF5432" w:rsidRDefault="00751BBD" w:rsidP="00751BBD">
      <w:pPr>
        <w:pStyle w:val="Textoindependiente"/>
        <w:spacing w:line="362" w:lineRule="auto"/>
        <w:ind w:left="284" w:right="417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BF5432">
        <w:rPr>
          <w:rFonts w:ascii="Noto Sans" w:hAnsi="Noto Sans" w:cs="Noto Sans"/>
          <w:spacing w:val="-2"/>
          <w:sz w:val="22"/>
          <w:szCs w:val="22"/>
        </w:rPr>
        <w:t>Una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vez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que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el</w:t>
      </w:r>
      <w:r w:rsidRPr="00BF543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equipo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en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turno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inicie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su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ningún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asesor</w:t>
      </w:r>
      <w:r w:rsidRPr="00BF543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BF5432">
        <w:rPr>
          <w:rFonts w:ascii="Noto Sans" w:hAnsi="Noto Sans" w:cs="Noto Sans"/>
          <w:sz w:val="22"/>
          <w:szCs w:val="22"/>
        </w:rPr>
        <w:t>intervenir; en</w:t>
      </w:r>
      <w:r w:rsidRPr="00BF543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F5432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3DC6763A" w14:textId="77777777" w:rsidR="00CB1A70" w:rsidRPr="00BF5432" w:rsidRDefault="00751BBD" w:rsidP="00751BBD">
      <w:pPr>
        <w:pStyle w:val="Textoindependiente"/>
        <w:spacing w:line="364" w:lineRule="auto"/>
        <w:ind w:left="284" w:right="418"/>
        <w:jc w:val="both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UNDÉCIMA: </w:t>
      </w:r>
      <w:r w:rsidRPr="00BF5432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BF5432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01B274FA" w14:textId="77777777" w:rsidR="00CB1A70" w:rsidRPr="00BF5432" w:rsidRDefault="00CB1A70">
      <w:pPr>
        <w:pStyle w:val="Textoindependiente"/>
        <w:spacing w:line="364" w:lineRule="auto"/>
        <w:jc w:val="both"/>
        <w:rPr>
          <w:rFonts w:ascii="Noto Sans" w:hAnsi="Noto Sans" w:cs="Noto Sans"/>
          <w:sz w:val="22"/>
          <w:szCs w:val="22"/>
        </w:rPr>
        <w:sectPr w:rsidR="00CB1A70" w:rsidRPr="00BF5432">
          <w:pgSz w:w="12240" w:h="15840"/>
          <w:pgMar w:top="1680" w:right="720" w:bottom="280" w:left="720" w:header="708" w:footer="0" w:gutter="0"/>
          <w:cols w:space="720"/>
        </w:sectPr>
      </w:pPr>
    </w:p>
    <w:p w14:paraId="363E4F7F" w14:textId="77777777" w:rsidR="00CB1A70" w:rsidRPr="00BF5432" w:rsidRDefault="00751BBD">
      <w:pPr>
        <w:spacing w:before="91" w:line="244" w:lineRule="auto"/>
        <w:ind w:left="1476" w:right="785" w:firstLine="1260"/>
        <w:rPr>
          <w:rFonts w:ascii="Noto Sans" w:hAnsi="Noto Sans" w:cs="Noto Sans"/>
          <w:b/>
          <w:spacing w:val="-4"/>
        </w:rPr>
      </w:pPr>
      <w:r w:rsidRPr="00BF5432">
        <w:rPr>
          <w:rFonts w:ascii="Noto Sans" w:hAnsi="Noto Sans" w:cs="Noto Sans"/>
          <w:b/>
        </w:rPr>
        <w:lastRenderedPageBreak/>
        <w:t>Instrumento</w:t>
      </w:r>
      <w:r w:rsidRPr="00BF5432">
        <w:rPr>
          <w:rFonts w:ascii="Noto Sans" w:hAnsi="Noto Sans" w:cs="Noto Sans"/>
          <w:b/>
          <w:spacing w:val="-22"/>
        </w:rPr>
        <w:t xml:space="preserve"> </w:t>
      </w:r>
      <w:r w:rsidRPr="00BF5432">
        <w:rPr>
          <w:rFonts w:ascii="Noto Sans" w:hAnsi="Noto Sans" w:cs="Noto Sans"/>
          <w:b/>
        </w:rPr>
        <w:t>para</w:t>
      </w:r>
      <w:r w:rsidRPr="00BF5432">
        <w:rPr>
          <w:rFonts w:ascii="Noto Sans" w:hAnsi="Noto Sans" w:cs="Noto Sans"/>
          <w:b/>
          <w:spacing w:val="-18"/>
        </w:rPr>
        <w:t xml:space="preserve"> </w:t>
      </w:r>
      <w:r w:rsidRPr="00BF5432">
        <w:rPr>
          <w:rFonts w:ascii="Noto Sans" w:hAnsi="Noto Sans" w:cs="Noto Sans"/>
          <w:b/>
        </w:rPr>
        <w:t>la</w:t>
      </w:r>
      <w:r w:rsidRPr="00BF5432">
        <w:rPr>
          <w:rFonts w:ascii="Noto Sans" w:hAnsi="Noto Sans" w:cs="Noto Sans"/>
          <w:b/>
          <w:spacing w:val="-21"/>
        </w:rPr>
        <w:t xml:space="preserve"> </w:t>
      </w:r>
      <w:r w:rsidRPr="00BF5432">
        <w:rPr>
          <w:rFonts w:ascii="Noto Sans" w:hAnsi="Noto Sans" w:cs="Noto Sans"/>
          <w:b/>
        </w:rPr>
        <w:t>Evaluación</w:t>
      </w:r>
      <w:r w:rsidRPr="00BF5432">
        <w:rPr>
          <w:rFonts w:ascii="Noto Sans" w:hAnsi="Noto Sans" w:cs="Noto Sans"/>
          <w:b/>
          <w:spacing w:val="-22"/>
        </w:rPr>
        <w:t xml:space="preserve"> </w:t>
      </w:r>
      <w:r w:rsidRPr="00BF5432">
        <w:rPr>
          <w:rFonts w:ascii="Noto Sans" w:hAnsi="Noto Sans" w:cs="Noto Sans"/>
          <w:b/>
        </w:rPr>
        <w:t xml:space="preserve">de </w:t>
      </w:r>
      <w:r w:rsidRPr="00BF5432">
        <w:rPr>
          <w:rFonts w:ascii="Noto Sans" w:hAnsi="Noto Sans" w:cs="Noto Sans"/>
          <w:b/>
          <w:spacing w:val="-4"/>
        </w:rPr>
        <w:t>Elaboración</w:t>
      </w:r>
      <w:r w:rsidRPr="00BF5432">
        <w:rPr>
          <w:rFonts w:ascii="Noto Sans" w:hAnsi="Noto Sans" w:cs="Noto Sans"/>
          <w:b/>
          <w:spacing w:val="-20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de</w:t>
      </w:r>
      <w:r w:rsidRPr="00BF5432">
        <w:rPr>
          <w:rFonts w:ascii="Noto Sans" w:hAnsi="Noto Sans" w:cs="Noto Sans"/>
          <w:b/>
          <w:spacing w:val="-19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Productos</w:t>
      </w:r>
      <w:r w:rsidRPr="00BF5432">
        <w:rPr>
          <w:rFonts w:ascii="Noto Sans" w:hAnsi="Noto Sans" w:cs="Noto Sans"/>
          <w:b/>
          <w:spacing w:val="-20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Frutícolas:</w:t>
      </w:r>
      <w:r w:rsidRPr="00BF5432">
        <w:rPr>
          <w:rFonts w:ascii="Noto Sans" w:hAnsi="Noto Sans" w:cs="Noto Sans"/>
          <w:b/>
          <w:spacing w:val="-19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“Mermelada”</w:t>
      </w:r>
    </w:p>
    <w:p w14:paraId="2F6E600A" w14:textId="77777777" w:rsidR="00993135" w:rsidRPr="00BF5432" w:rsidRDefault="00993135">
      <w:pPr>
        <w:spacing w:before="91" w:line="244" w:lineRule="auto"/>
        <w:ind w:left="1476" w:right="785" w:firstLine="1260"/>
        <w:rPr>
          <w:rFonts w:ascii="Noto Sans" w:hAnsi="Noto Sans" w:cs="Noto Sans"/>
          <w:b/>
        </w:rPr>
      </w:pPr>
    </w:p>
    <w:p w14:paraId="137FEA0F" w14:textId="77777777" w:rsidR="00993135" w:rsidRPr="00BF5432" w:rsidRDefault="00993135" w:rsidP="0099313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BF5432">
        <w:rPr>
          <w:rFonts w:ascii="Noto Sans" w:hAnsi="Noto Sans" w:cs="Noto Sans"/>
          <w:b/>
        </w:rPr>
        <w:t xml:space="preserve">Plantel: </w:t>
      </w:r>
      <w:r w:rsidRPr="00BF5432">
        <w:rPr>
          <w:rFonts w:ascii="Noto Sans" w:hAnsi="Noto Sans" w:cs="Noto Sans"/>
          <w:b/>
          <w:u w:val="single"/>
        </w:rPr>
        <w:tab/>
      </w:r>
      <w:r w:rsidRPr="00BF5432">
        <w:rPr>
          <w:rFonts w:ascii="Noto Sans" w:hAnsi="Noto Sans" w:cs="Noto Sans"/>
          <w:b/>
        </w:rPr>
        <w:t xml:space="preserve">Ubicación: </w:t>
      </w:r>
      <w:r w:rsidRPr="00BF5432">
        <w:rPr>
          <w:rFonts w:ascii="Noto Sans" w:hAnsi="Noto Sans" w:cs="Noto Sans"/>
          <w:b/>
          <w:u w:val="single"/>
        </w:rPr>
        <w:t>_____________________________</w:t>
      </w:r>
    </w:p>
    <w:p w14:paraId="2D42F6BA" w14:textId="77777777" w:rsidR="00993135" w:rsidRPr="00BF5432" w:rsidRDefault="00993135" w:rsidP="0099313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</w:rPr>
        <w:t>Integrantes:</w:t>
      </w:r>
    </w:p>
    <w:p w14:paraId="7CFFF6AA" w14:textId="77777777" w:rsidR="00993135" w:rsidRPr="00BF5432" w:rsidRDefault="00993135" w:rsidP="0099313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BF5432">
        <w:rPr>
          <w:rFonts w:ascii="Noto Sans" w:hAnsi="Noto Sans" w:cs="Noto Sans"/>
          <w:b/>
        </w:rPr>
        <w:t xml:space="preserve">1.- </w:t>
      </w:r>
      <w:r w:rsidRPr="00BF5432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02A6C156" w14:textId="77777777" w:rsidR="00993135" w:rsidRPr="00BF5432" w:rsidRDefault="00993135" w:rsidP="00993135">
      <w:pPr>
        <w:pStyle w:val="Textoindependiente"/>
        <w:spacing w:before="194"/>
        <w:ind w:firstLine="314"/>
        <w:rPr>
          <w:rFonts w:ascii="Noto Sans" w:hAnsi="Noto Sans" w:cs="Noto Sans"/>
          <w:b/>
          <w:sz w:val="22"/>
          <w:szCs w:val="22"/>
        </w:rPr>
      </w:pPr>
      <w:r w:rsidRPr="00BF5432">
        <w:rPr>
          <w:rFonts w:ascii="Noto Sans" w:hAnsi="Noto Sans" w:cs="Noto Sans"/>
          <w:b/>
          <w:sz w:val="22"/>
          <w:szCs w:val="22"/>
        </w:rPr>
        <w:t xml:space="preserve">2.- </w:t>
      </w:r>
      <w:r w:rsidRPr="00BF5432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</w:t>
      </w:r>
    </w:p>
    <w:p w14:paraId="53FC8628" w14:textId="77777777" w:rsidR="00993135" w:rsidRPr="00BF5432" w:rsidRDefault="00993135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551A9E1E" w14:textId="77777777" w:rsidR="00CB1A70" w:rsidRPr="00BF5432" w:rsidRDefault="00751BBD">
      <w:pPr>
        <w:pStyle w:val="Textoindependiente"/>
        <w:ind w:left="412"/>
        <w:rPr>
          <w:rFonts w:ascii="Noto Sans" w:hAnsi="Noto Sans" w:cs="Noto Sans"/>
          <w:sz w:val="22"/>
          <w:szCs w:val="22"/>
        </w:rPr>
      </w:pPr>
      <w:r w:rsidRPr="00BF5432">
        <w:rPr>
          <w:rFonts w:ascii="Noto Sans" w:hAnsi="Noto Sans" w:cs="Noto Sans"/>
          <w:sz w:val="22"/>
          <w:szCs w:val="22"/>
        </w:rPr>
        <w:t>La evaluación del desempeño del candidato durante la elaboración de productos</w:t>
      </w:r>
      <w:r w:rsidRPr="00BF5432">
        <w:rPr>
          <w:rFonts w:ascii="Noto Sans" w:hAnsi="Noto Sans" w:cs="Noto Sans"/>
          <w:spacing w:val="40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frutícolas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(Mermelada),</w:t>
      </w:r>
      <w:r w:rsidRPr="00BF5432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deberá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ser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realizada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con</w:t>
      </w:r>
      <w:r w:rsidRPr="00BF543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base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a</w:t>
      </w:r>
      <w:r w:rsidRPr="00BF5432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los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siguientes</w:t>
      </w:r>
      <w:r w:rsidRPr="00BF5432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F5432">
        <w:rPr>
          <w:rFonts w:ascii="Noto Sans" w:hAnsi="Noto Sans" w:cs="Noto Sans"/>
          <w:spacing w:val="-2"/>
          <w:sz w:val="22"/>
          <w:szCs w:val="22"/>
        </w:rPr>
        <w:t>reactivos:</w:t>
      </w:r>
    </w:p>
    <w:p w14:paraId="7930B66B" w14:textId="77777777" w:rsidR="00CB1A70" w:rsidRPr="00BF5432" w:rsidRDefault="00CB1A70">
      <w:pPr>
        <w:pStyle w:val="Textoindependiente"/>
        <w:spacing w:before="55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325"/>
        <w:gridCol w:w="1744"/>
        <w:gridCol w:w="1744"/>
      </w:tblGrid>
      <w:tr w:rsidR="00CB1A70" w:rsidRPr="00BF5432" w14:paraId="1BFAA3A5" w14:textId="77777777">
        <w:trPr>
          <w:trHeight w:val="614"/>
        </w:trPr>
        <w:tc>
          <w:tcPr>
            <w:tcW w:w="2376" w:type="dxa"/>
          </w:tcPr>
          <w:p w14:paraId="5CD318B0" w14:textId="77777777" w:rsidR="00CB1A70" w:rsidRPr="00BF5432" w:rsidRDefault="00751BBD">
            <w:pPr>
              <w:pStyle w:val="TableParagraph"/>
              <w:spacing w:before="35" w:line="244" w:lineRule="auto"/>
              <w:ind w:left="715" w:hanging="128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Código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del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25" w:type="dxa"/>
          </w:tcPr>
          <w:p w14:paraId="2966EE7B" w14:textId="77777777" w:rsidR="00CB1A70" w:rsidRPr="00BF5432" w:rsidRDefault="00751BBD">
            <w:pPr>
              <w:pStyle w:val="TableParagraph"/>
              <w:spacing w:before="17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44" w:type="dxa"/>
          </w:tcPr>
          <w:p w14:paraId="6CD7B6A7" w14:textId="77777777" w:rsidR="00CB1A70" w:rsidRPr="00BF5432" w:rsidRDefault="00751BBD">
            <w:pPr>
              <w:pStyle w:val="TableParagraph"/>
              <w:spacing w:before="35" w:line="244" w:lineRule="auto"/>
              <w:ind w:left="436" w:hanging="160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44" w:type="dxa"/>
          </w:tcPr>
          <w:p w14:paraId="2A8719EF" w14:textId="77777777" w:rsidR="00CB1A70" w:rsidRPr="00BF5432" w:rsidRDefault="00751BBD">
            <w:pPr>
              <w:pStyle w:val="TableParagraph"/>
              <w:spacing w:before="35" w:line="244" w:lineRule="auto"/>
              <w:ind w:left="284" w:hanging="1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242CD83F" w14:textId="77777777">
        <w:trPr>
          <w:trHeight w:val="398"/>
        </w:trPr>
        <w:tc>
          <w:tcPr>
            <w:tcW w:w="10189" w:type="dxa"/>
            <w:gridSpan w:val="4"/>
            <w:shd w:val="clear" w:color="auto" w:fill="BEBEBE"/>
          </w:tcPr>
          <w:p w14:paraId="79649ECB" w14:textId="77777777" w:rsidR="00CB1A70" w:rsidRPr="00BF5432" w:rsidRDefault="00751BBD">
            <w:pPr>
              <w:pStyle w:val="TableParagraph"/>
              <w:spacing w:before="62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BF5432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B1A70" w:rsidRPr="00BF5432" w14:paraId="1433E43E" w14:textId="77777777">
        <w:trPr>
          <w:trHeight w:val="1350"/>
        </w:trPr>
        <w:tc>
          <w:tcPr>
            <w:tcW w:w="2376" w:type="dxa"/>
          </w:tcPr>
          <w:p w14:paraId="67709E29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66706A5A" w14:textId="77777777" w:rsidR="00CB1A70" w:rsidRPr="00BF5432" w:rsidRDefault="00CB1A70">
            <w:pPr>
              <w:pStyle w:val="TableParagraph"/>
              <w:spacing w:before="6"/>
              <w:rPr>
                <w:rFonts w:ascii="Noto Sans" w:hAnsi="Noto Sans" w:cs="Noto Sans"/>
              </w:rPr>
            </w:pPr>
          </w:p>
          <w:p w14:paraId="01ACE846" w14:textId="7B5501CF" w:rsidR="00CB1A70" w:rsidRPr="00BF5432" w:rsidRDefault="00751BBD">
            <w:pPr>
              <w:pStyle w:val="TableParagraph"/>
              <w:spacing w:before="1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GO.EPF.02.01/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61577648" w14:textId="77777777" w:rsidR="00CB1A70" w:rsidRPr="00BF5432" w:rsidRDefault="00751BBD">
            <w:pPr>
              <w:pStyle w:val="TableParagraph"/>
              <w:spacing w:before="1" w:line="242" w:lineRule="auto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Los participantes entregan su credencial al inicio a los jueces, presentan su saludo, mencionando</w:t>
            </w:r>
          </w:p>
          <w:p w14:paraId="7361927B" w14:textId="77777777" w:rsidR="00CB1A70" w:rsidRPr="00BF5432" w:rsidRDefault="00751BBD">
            <w:pPr>
              <w:pStyle w:val="TableParagraph"/>
              <w:spacing w:line="268" w:lineRule="exact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sus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nombres,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plantel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de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procedencia. </w:t>
            </w:r>
            <w:r w:rsidRPr="00BF5432">
              <w:rPr>
                <w:rFonts w:ascii="Noto Sans" w:hAnsi="Noto Sans" w:cs="Noto Sans"/>
              </w:rPr>
              <w:t>(3</w:t>
            </w:r>
            <w:r w:rsidRPr="00BF5432">
              <w:rPr>
                <w:rFonts w:ascii="Noto Sans" w:hAnsi="Noto Sans" w:cs="Noto Sans"/>
                <w:spacing w:val="-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–</w:t>
            </w:r>
            <w:r w:rsidRPr="00BF5432">
              <w:rPr>
                <w:rFonts w:ascii="Noto Sans" w:hAnsi="Noto Sans" w:cs="Noto Sans"/>
                <w:spacing w:val="-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5</w:t>
            </w:r>
            <w:r w:rsidRPr="00BF5432">
              <w:rPr>
                <w:rFonts w:ascii="Noto Sans" w:hAnsi="Noto Sans" w:cs="Noto Sans"/>
                <w:spacing w:val="-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min)</w:t>
            </w:r>
          </w:p>
        </w:tc>
        <w:tc>
          <w:tcPr>
            <w:tcW w:w="1744" w:type="dxa"/>
          </w:tcPr>
          <w:p w14:paraId="013D5FD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2A935968" w14:textId="77777777" w:rsidR="00CB1A70" w:rsidRPr="00BF5432" w:rsidRDefault="00CB1A70">
            <w:pPr>
              <w:pStyle w:val="TableParagraph"/>
              <w:spacing w:before="6"/>
              <w:rPr>
                <w:rFonts w:ascii="Noto Sans" w:hAnsi="Noto Sans" w:cs="Noto Sans"/>
              </w:rPr>
            </w:pPr>
          </w:p>
          <w:p w14:paraId="71D9C67E" w14:textId="77777777" w:rsidR="00CB1A70" w:rsidRPr="00BF5432" w:rsidRDefault="00751BBD">
            <w:pPr>
              <w:pStyle w:val="TableParagraph"/>
              <w:spacing w:before="1"/>
              <w:ind w:left="6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4AA0C1B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1962F833" w14:textId="77777777">
        <w:trPr>
          <w:trHeight w:val="1886"/>
        </w:trPr>
        <w:tc>
          <w:tcPr>
            <w:tcW w:w="2376" w:type="dxa"/>
          </w:tcPr>
          <w:p w14:paraId="25C7EDC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01FA8BB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03CDE450" w14:textId="77777777" w:rsidR="00CB1A70" w:rsidRPr="00BF5432" w:rsidRDefault="00CB1A70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0CBC90D5" w14:textId="0196A4D1" w:rsidR="00CB1A70" w:rsidRPr="00BF5432" w:rsidRDefault="00751BBD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GO.EPF.02.02/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390CF597" w14:textId="72313746" w:rsidR="00CB1A70" w:rsidRPr="00BF5432" w:rsidRDefault="00751BBD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 xml:space="preserve">Presenta aseo personal y la indumentaria </w:t>
            </w:r>
            <w:r w:rsidR="00020203" w:rsidRPr="00BF5432">
              <w:rPr>
                <w:rFonts w:ascii="Noto Sans" w:hAnsi="Noto Sans" w:cs="Noto Sans"/>
              </w:rPr>
              <w:t>de acuerdo con</w:t>
            </w:r>
            <w:r w:rsidRPr="00BF5432">
              <w:rPr>
                <w:rFonts w:ascii="Noto Sans" w:hAnsi="Noto Sans" w:cs="Noto Sans"/>
              </w:rPr>
              <w:t xml:space="preserve"> las especificaciones técnicas de seguridad, higiene y sanidad recomendadas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para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desarrollo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</w:p>
          <w:p w14:paraId="4136719C" w14:textId="77777777" w:rsidR="00CB1A70" w:rsidRPr="00BF5432" w:rsidRDefault="00751BBD">
            <w:pPr>
              <w:pStyle w:val="TableParagraph"/>
              <w:spacing w:line="270" w:lineRule="atLeast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actividad.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Con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base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norma </w:t>
            </w:r>
            <w:r w:rsidRPr="00BF5432">
              <w:rPr>
                <w:rFonts w:ascii="Noto Sans" w:hAnsi="Noto Sans" w:cs="Noto Sans"/>
                <w:spacing w:val="-4"/>
              </w:rPr>
              <w:t>251.</w:t>
            </w:r>
          </w:p>
        </w:tc>
        <w:tc>
          <w:tcPr>
            <w:tcW w:w="1744" w:type="dxa"/>
          </w:tcPr>
          <w:p w14:paraId="60B132C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08F50217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  <w:p w14:paraId="3A5DD604" w14:textId="77777777" w:rsidR="00CB1A70" w:rsidRPr="00BF5432" w:rsidRDefault="00CB1A70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3CE830FE" w14:textId="77777777" w:rsidR="00CB1A70" w:rsidRPr="00BF5432" w:rsidRDefault="00751BBD">
            <w:pPr>
              <w:pStyle w:val="TableParagraph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32AC5C7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C73C0DE" w14:textId="77777777">
        <w:trPr>
          <w:trHeight w:val="626"/>
        </w:trPr>
        <w:tc>
          <w:tcPr>
            <w:tcW w:w="2376" w:type="dxa"/>
          </w:tcPr>
          <w:p w14:paraId="04D88942" w14:textId="04557FBE" w:rsidR="00CB1A70" w:rsidRPr="00BF5432" w:rsidRDefault="00751BBD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GO.EPF.02.03/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02165C75" w14:textId="77777777" w:rsidR="00CB1A70" w:rsidRPr="00BF5432" w:rsidRDefault="00751BBD">
            <w:pPr>
              <w:pStyle w:val="TableParagraph"/>
              <w:spacing w:before="30" w:line="244" w:lineRule="auto"/>
              <w:ind w:left="107" w:right="2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Los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participantes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describen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técnica a utilizar.</w:t>
            </w:r>
          </w:p>
        </w:tc>
        <w:tc>
          <w:tcPr>
            <w:tcW w:w="1744" w:type="dxa"/>
          </w:tcPr>
          <w:p w14:paraId="2EE59FD0" w14:textId="77777777" w:rsidR="00CB1A70" w:rsidRPr="00BF5432" w:rsidRDefault="00751BBD">
            <w:pPr>
              <w:pStyle w:val="TableParagraph"/>
              <w:spacing w:before="178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3A30C7F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13F2101B" w14:textId="77777777">
        <w:trPr>
          <w:trHeight w:val="625"/>
        </w:trPr>
        <w:tc>
          <w:tcPr>
            <w:tcW w:w="2376" w:type="dxa"/>
          </w:tcPr>
          <w:p w14:paraId="7FBAEDB2" w14:textId="58239EEC" w:rsidR="00CB1A70" w:rsidRPr="00BF5432" w:rsidRDefault="00751BBD">
            <w:pPr>
              <w:pStyle w:val="TableParagraph"/>
              <w:spacing w:before="177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GO.EPF.02.04/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413DB8FB" w14:textId="77777777" w:rsidR="00CB1A70" w:rsidRPr="00BF5432" w:rsidRDefault="00751BBD">
            <w:pPr>
              <w:pStyle w:val="TableParagraph"/>
              <w:spacing w:before="41" w:line="244" w:lineRule="auto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BF5432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744" w:type="dxa"/>
          </w:tcPr>
          <w:p w14:paraId="77EE3DA3" w14:textId="77777777" w:rsidR="00CB1A70" w:rsidRPr="00BF5432" w:rsidRDefault="00751BBD">
            <w:pPr>
              <w:pStyle w:val="TableParagraph"/>
              <w:spacing w:before="177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09BF88DC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22258879" w14:textId="77777777">
        <w:trPr>
          <w:trHeight w:val="810"/>
        </w:trPr>
        <w:tc>
          <w:tcPr>
            <w:tcW w:w="2376" w:type="dxa"/>
          </w:tcPr>
          <w:p w14:paraId="4860876B" w14:textId="77777777" w:rsidR="00CB1A70" w:rsidRPr="00BF5432" w:rsidRDefault="00CB1A70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3A37E2C5" w14:textId="103CB2E7" w:rsidR="00CB1A70" w:rsidRPr="00BF5432" w:rsidRDefault="00751BBD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GO.EPF.02.05/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0D0383AD" w14:textId="77777777" w:rsidR="00CB1A70" w:rsidRPr="00BF5432" w:rsidRDefault="00751BBD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6"/>
              </w:rPr>
              <w:t>Los</w:t>
            </w:r>
            <w:r w:rsidRPr="00BF5432">
              <w:rPr>
                <w:rFonts w:ascii="Noto Sans" w:hAnsi="Noto Sans" w:cs="Noto Sans"/>
                <w:spacing w:val="-4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participantes</w:t>
            </w:r>
            <w:r w:rsidRPr="00BF5432">
              <w:rPr>
                <w:rFonts w:ascii="Noto Sans" w:hAnsi="Noto Sans" w:cs="Noto Sans"/>
                <w:spacing w:val="-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presentan</w:t>
            </w:r>
            <w:r w:rsidRPr="00BF5432">
              <w:rPr>
                <w:rFonts w:ascii="Noto Sans" w:hAnsi="Noto Sans" w:cs="Noto Sans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sus</w:t>
            </w:r>
          </w:p>
          <w:p w14:paraId="5ADF2ABC" w14:textId="77777777" w:rsidR="00CB1A70" w:rsidRPr="00BF5432" w:rsidRDefault="00751BBD">
            <w:pPr>
              <w:pStyle w:val="TableParagraph"/>
              <w:spacing w:line="270" w:lineRule="atLeast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materiales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(cacerola,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cuchillos,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tabla, </w:t>
            </w:r>
            <w:r w:rsidRPr="00BF5432">
              <w:rPr>
                <w:rFonts w:ascii="Noto Sans" w:hAnsi="Noto Sans" w:cs="Noto Sans"/>
              </w:rPr>
              <w:t>cucharas,</w:t>
            </w:r>
            <w:r w:rsidRPr="00BF5432">
              <w:rPr>
                <w:rFonts w:ascii="Noto Sans" w:hAnsi="Noto Sans" w:cs="Noto Sans"/>
                <w:spacing w:val="-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báscula)</w:t>
            </w:r>
          </w:p>
        </w:tc>
        <w:tc>
          <w:tcPr>
            <w:tcW w:w="1744" w:type="dxa"/>
          </w:tcPr>
          <w:p w14:paraId="3E77528D" w14:textId="77777777" w:rsidR="00CB1A70" w:rsidRPr="00BF5432" w:rsidRDefault="00CB1A70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2A6C66A" w14:textId="77777777" w:rsidR="00CB1A70" w:rsidRPr="00BF5432" w:rsidRDefault="00751BBD">
            <w:pPr>
              <w:pStyle w:val="TableParagraph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53168628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194DD76" w14:textId="77777777">
        <w:trPr>
          <w:trHeight w:val="630"/>
        </w:trPr>
        <w:tc>
          <w:tcPr>
            <w:tcW w:w="2376" w:type="dxa"/>
          </w:tcPr>
          <w:p w14:paraId="20F9D592" w14:textId="4708BEDC" w:rsidR="00CB1A70" w:rsidRPr="00BF5432" w:rsidRDefault="00751BBD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GO.EPF.02.06/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2B82F7D7" w14:textId="77777777" w:rsidR="00CB1A70" w:rsidRPr="00BF5432" w:rsidRDefault="00751BBD">
            <w:pPr>
              <w:pStyle w:val="TableParagraph"/>
              <w:spacing w:before="46"/>
              <w:ind w:left="107" w:right="10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</w:rPr>
              <w:t>Prepara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las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soluciones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de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limpieza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 xml:space="preserve">y </w:t>
            </w:r>
            <w:r w:rsidRPr="00BF5432">
              <w:rPr>
                <w:rFonts w:ascii="Noto Sans" w:hAnsi="Noto Sans" w:cs="Noto Sans"/>
              </w:rPr>
              <w:t>sanitizado del material y equipo.</w:t>
            </w:r>
          </w:p>
        </w:tc>
        <w:tc>
          <w:tcPr>
            <w:tcW w:w="1744" w:type="dxa"/>
          </w:tcPr>
          <w:p w14:paraId="5A6AB69D" w14:textId="77777777" w:rsidR="00CB1A70" w:rsidRPr="00BF5432" w:rsidRDefault="00751BBD">
            <w:pPr>
              <w:pStyle w:val="TableParagraph"/>
              <w:spacing w:before="178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4AEC982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09944A6B" w14:textId="77777777">
        <w:trPr>
          <w:trHeight w:val="626"/>
        </w:trPr>
        <w:tc>
          <w:tcPr>
            <w:tcW w:w="2376" w:type="dxa"/>
          </w:tcPr>
          <w:p w14:paraId="7700EFE6" w14:textId="13FB7CA0" w:rsidR="00CB1A70" w:rsidRPr="00BF5432" w:rsidRDefault="00751BBD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GO.EPF.02.07/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7A004A74" w14:textId="77777777" w:rsidR="00CB1A70" w:rsidRPr="00BF5432" w:rsidRDefault="00751BBD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Recibe,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la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materia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prima.</w:t>
            </w:r>
          </w:p>
        </w:tc>
        <w:tc>
          <w:tcPr>
            <w:tcW w:w="1744" w:type="dxa"/>
          </w:tcPr>
          <w:p w14:paraId="783546BD" w14:textId="77777777" w:rsidR="00CB1A70" w:rsidRPr="00BF5432" w:rsidRDefault="00751BBD">
            <w:pPr>
              <w:pStyle w:val="TableParagraph"/>
              <w:spacing w:before="178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2EE7B19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0FD6913A" w14:textId="77777777">
        <w:trPr>
          <w:trHeight w:val="626"/>
        </w:trPr>
        <w:tc>
          <w:tcPr>
            <w:tcW w:w="2376" w:type="dxa"/>
          </w:tcPr>
          <w:p w14:paraId="18F7A192" w14:textId="7F931EA1" w:rsidR="00CB1A70" w:rsidRPr="00BF5432" w:rsidRDefault="00751BBD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GO.EPF.02.08/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6EFE2871" w14:textId="77777777" w:rsidR="00CB1A70" w:rsidRPr="00BF5432" w:rsidRDefault="00751BBD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Lava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y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desinfecta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fruta.</w:t>
            </w:r>
          </w:p>
        </w:tc>
        <w:tc>
          <w:tcPr>
            <w:tcW w:w="1744" w:type="dxa"/>
          </w:tcPr>
          <w:p w14:paraId="27625F0E" w14:textId="77777777" w:rsidR="00CB1A70" w:rsidRPr="00BF5432" w:rsidRDefault="00751BBD">
            <w:pPr>
              <w:pStyle w:val="TableParagraph"/>
              <w:spacing w:before="178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03E5541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4C89D693" w14:textId="77777777">
        <w:trPr>
          <w:trHeight w:val="626"/>
        </w:trPr>
        <w:tc>
          <w:tcPr>
            <w:tcW w:w="2376" w:type="dxa"/>
          </w:tcPr>
          <w:p w14:paraId="358E2661" w14:textId="64A91BD9" w:rsidR="00CB1A70" w:rsidRPr="00BF5432" w:rsidRDefault="00751BBD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GO.EPF.02.09/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325" w:type="dxa"/>
          </w:tcPr>
          <w:p w14:paraId="29631595" w14:textId="77777777" w:rsidR="00CB1A70" w:rsidRPr="00BF5432" w:rsidRDefault="00751BBD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Mondado</w:t>
            </w:r>
            <w:r w:rsidRPr="00BF5432">
              <w:rPr>
                <w:rFonts w:ascii="Noto Sans" w:hAnsi="Noto Sans" w:cs="Noto Sans"/>
                <w:spacing w:val="1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16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16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fruta.</w:t>
            </w:r>
          </w:p>
        </w:tc>
        <w:tc>
          <w:tcPr>
            <w:tcW w:w="1744" w:type="dxa"/>
          </w:tcPr>
          <w:p w14:paraId="593FAD66" w14:textId="77777777" w:rsidR="00CB1A70" w:rsidRPr="00BF5432" w:rsidRDefault="00751BBD">
            <w:pPr>
              <w:pStyle w:val="TableParagraph"/>
              <w:spacing w:before="178"/>
              <w:ind w:left="68" w:right="57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4" w:type="dxa"/>
          </w:tcPr>
          <w:p w14:paraId="7AEC0BB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EF9ABAE" w14:textId="77777777" w:rsidR="00CB1A70" w:rsidRPr="00BF5432" w:rsidRDefault="00CB1A70">
      <w:pPr>
        <w:pStyle w:val="TableParagraph"/>
        <w:rPr>
          <w:rFonts w:ascii="Noto Sans" w:hAnsi="Noto Sans" w:cs="Noto Sans"/>
        </w:rPr>
        <w:sectPr w:rsidR="00CB1A70" w:rsidRPr="00BF5432">
          <w:pgSz w:w="12240" w:h="15840"/>
          <w:pgMar w:top="1680" w:right="720" w:bottom="280" w:left="720" w:header="708" w:footer="0" w:gutter="0"/>
          <w:cols w:space="720"/>
        </w:sectPr>
      </w:pPr>
    </w:p>
    <w:p w14:paraId="2B3C09BB" w14:textId="77777777" w:rsidR="00CB1A70" w:rsidRPr="00BF5432" w:rsidRDefault="00CB1A70">
      <w:pPr>
        <w:pStyle w:val="Textoindependiente"/>
        <w:spacing w:before="14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4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4177"/>
        <w:gridCol w:w="1688"/>
        <w:gridCol w:w="1684"/>
      </w:tblGrid>
      <w:tr w:rsidR="00CB1A70" w:rsidRPr="00BF5432" w14:paraId="36409A68" w14:textId="77777777" w:rsidTr="00993135">
        <w:trPr>
          <w:trHeight w:val="610"/>
        </w:trPr>
        <w:tc>
          <w:tcPr>
            <w:tcW w:w="2292" w:type="dxa"/>
          </w:tcPr>
          <w:p w14:paraId="394E0468" w14:textId="77777777" w:rsidR="00CB1A70" w:rsidRPr="00BF5432" w:rsidRDefault="00751BBD" w:rsidP="00993135">
            <w:pPr>
              <w:pStyle w:val="TableParagraph"/>
              <w:spacing w:before="38" w:line="242" w:lineRule="auto"/>
              <w:ind w:left="675" w:hanging="128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Código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del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77" w:type="dxa"/>
          </w:tcPr>
          <w:p w14:paraId="010BC979" w14:textId="77777777" w:rsidR="00CB1A70" w:rsidRPr="00BF5432" w:rsidRDefault="00751BBD" w:rsidP="00993135">
            <w:pPr>
              <w:pStyle w:val="TableParagraph"/>
              <w:spacing w:before="171"/>
              <w:ind w:left="1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88" w:type="dxa"/>
          </w:tcPr>
          <w:p w14:paraId="3C3CE992" w14:textId="77777777" w:rsidR="00CB1A70" w:rsidRPr="00BF5432" w:rsidRDefault="00751BBD" w:rsidP="00993135">
            <w:pPr>
              <w:pStyle w:val="TableParagraph"/>
              <w:spacing w:before="38" w:line="242" w:lineRule="auto"/>
              <w:ind w:left="408" w:hanging="165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84" w:type="dxa"/>
          </w:tcPr>
          <w:p w14:paraId="07D94BE1" w14:textId="77777777" w:rsidR="00CB1A70" w:rsidRPr="00BF5432" w:rsidRDefault="00751BBD" w:rsidP="00993135">
            <w:pPr>
              <w:pStyle w:val="TableParagraph"/>
              <w:spacing w:before="38" w:line="242" w:lineRule="auto"/>
              <w:ind w:left="256" w:right="231" w:hanging="1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5A448620" w14:textId="77777777" w:rsidTr="00993135">
        <w:trPr>
          <w:trHeight w:val="394"/>
        </w:trPr>
        <w:tc>
          <w:tcPr>
            <w:tcW w:w="9841" w:type="dxa"/>
            <w:gridSpan w:val="4"/>
            <w:shd w:val="clear" w:color="auto" w:fill="BEBEBE"/>
          </w:tcPr>
          <w:p w14:paraId="67704CF0" w14:textId="77777777" w:rsidR="00CB1A70" w:rsidRPr="00BF5432" w:rsidRDefault="00751BBD" w:rsidP="00993135">
            <w:pPr>
              <w:pStyle w:val="TableParagraph"/>
              <w:spacing w:before="62"/>
              <w:ind w:left="4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Elaboración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</w:t>
            </w:r>
          </w:p>
        </w:tc>
      </w:tr>
      <w:tr w:rsidR="00CB1A70" w:rsidRPr="00BF5432" w14:paraId="4E599624" w14:textId="77777777" w:rsidTr="00993135">
        <w:trPr>
          <w:trHeight w:val="622"/>
        </w:trPr>
        <w:tc>
          <w:tcPr>
            <w:tcW w:w="2292" w:type="dxa"/>
          </w:tcPr>
          <w:p w14:paraId="11DA6BE5" w14:textId="3A86B3FF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GO.EPF.02.10/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0369E3BF" w14:textId="77777777" w:rsidR="00CB1A70" w:rsidRPr="00BF5432" w:rsidRDefault="00751BBD" w:rsidP="0099313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Corta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y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despulpa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fruta.</w:t>
            </w:r>
          </w:p>
        </w:tc>
        <w:tc>
          <w:tcPr>
            <w:tcW w:w="1688" w:type="dxa"/>
          </w:tcPr>
          <w:p w14:paraId="1052C8AB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84" w:type="dxa"/>
          </w:tcPr>
          <w:p w14:paraId="52E8F706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5F8B20C3" w14:textId="77777777" w:rsidTr="00993135">
        <w:trPr>
          <w:trHeight w:val="621"/>
        </w:trPr>
        <w:tc>
          <w:tcPr>
            <w:tcW w:w="2292" w:type="dxa"/>
          </w:tcPr>
          <w:p w14:paraId="5DE1D1AC" w14:textId="081E2C0C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GO.EPF.02.11/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3B359138" w14:textId="77777777" w:rsidR="00CB1A70" w:rsidRPr="00BF5432" w:rsidRDefault="00751BBD" w:rsidP="00993135">
            <w:pPr>
              <w:pStyle w:val="TableParagraph"/>
              <w:spacing w:before="42"/>
              <w:ind w:left="107" w:right="52"/>
              <w:rPr>
                <w:rFonts w:ascii="Noto Sans" w:hAnsi="Noto Sans" w:cs="Noto Sans"/>
                <w:lang w:val="pt-PT"/>
              </w:rPr>
            </w:pPr>
            <w:r w:rsidRPr="00BF5432">
              <w:rPr>
                <w:rFonts w:ascii="Noto Sans" w:hAnsi="Noto Sans" w:cs="Noto Sans"/>
                <w:spacing w:val="-2"/>
                <w:lang w:val="pt-PT"/>
              </w:rPr>
              <w:t>Presenta</w:t>
            </w:r>
            <w:r w:rsidRPr="00BF5432">
              <w:rPr>
                <w:rFonts w:ascii="Noto Sans" w:hAnsi="Noto Sans" w:cs="Noto Sans"/>
                <w:spacing w:val="-19"/>
                <w:lang w:val="pt-PT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  <w:lang w:val="pt-PT"/>
              </w:rPr>
              <w:t>cálculo</w:t>
            </w:r>
            <w:r w:rsidRPr="00BF5432">
              <w:rPr>
                <w:rFonts w:ascii="Noto Sans" w:hAnsi="Noto Sans" w:cs="Noto Sans"/>
                <w:spacing w:val="-18"/>
                <w:lang w:val="pt-PT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  <w:lang w:val="pt-PT"/>
              </w:rPr>
              <w:t>de</w:t>
            </w:r>
            <w:r w:rsidRPr="00BF5432">
              <w:rPr>
                <w:rFonts w:ascii="Noto Sans" w:hAnsi="Noto Sans" w:cs="Noto Sans"/>
                <w:spacing w:val="-18"/>
                <w:lang w:val="pt-PT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  <w:lang w:val="pt-PT"/>
              </w:rPr>
              <w:t>insumos</w:t>
            </w:r>
            <w:r w:rsidRPr="00BF5432">
              <w:rPr>
                <w:rFonts w:ascii="Noto Sans" w:hAnsi="Noto Sans" w:cs="Noto Sans"/>
                <w:spacing w:val="-19"/>
                <w:lang w:val="pt-PT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  <w:lang w:val="pt-PT"/>
              </w:rPr>
              <w:t>a utilizar.</w:t>
            </w:r>
          </w:p>
        </w:tc>
        <w:tc>
          <w:tcPr>
            <w:tcW w:w="1688" w:type="dxa"/>
          </w:tcPr>
          <w:p w14:paraId="1110F41A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52714C5B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583D2EE4" w14:textId="77777777" w:rsidTr="00993135">
        <w:trPr>
          <w:trHeight w:val="622"/>
        </w:trPr>
        <w:tc>
          <w:tcPr>
            <w:tcW w:w="2292" w:type="dxa"/>
          </w:tcPr>
          <w:p w14:paraId="7774D3A5" w14:textId="7658E99B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GO.EPF.02.12/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57E855FA" w14:textId="77777777" w:rsidR="00CB1A70" w:rsidRPr="00BF5432" w:rsidRDefault="00751BBD" w:rsidP="0099313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Realiza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técnica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preparación</w:t>
            </w:r>
          </w:p>
        </w:tc>
        <w:tc>
          <w:tcPr>
            <w:tcW w:w="1688" w:type="dxa"/>
          </w:tcPr>
          <w:p w14:paraId="07374D89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6FA641F4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8B28608" w14:textId="77777777" w:rsidTr="00993135">
        <w:trPr>
          <w:trHeight w:val="622"/>
        </w:trPr>
        <w:tc>
          <w:tcPr>
            <w:tcW w:w="2292" w:type="dxa"/>
          </w:tcPr>
          <w:p w14:paraId="3E3CC768" w14:textId="2E8667B2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GO.EPF.02.13/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3CBAADCF" w14:textId="77777777" w:rsidR="00CB1A70" w:rsidRPr="00BF5432" w:rsidRDefault="00751BBD" w:rsidP="00993135">
            <w:pPr>
              <w:pStyle w:val="TableParagraph"/>
              <w:spacing w:before="42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Realiza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acondicionamiento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del </w:t>
            </w:r>
            <w:r w:rsidRPr="00BF5432">
              <w:rPr>
                <w:rFonts w:ascii="Noto Sans" w:hAnsi="Noto Sans" w:cs="Noto Sans"/>
                <w:spacing w:val="-2"/>
              </w:rPr>
              <w:t>azúcar.</w:t>
            </w:r>
          </w:p>
        </w:tc>
        <w:tc>
          <w:tcPr>
            <w:tcW w:w="1688" w:type="dxa"/>
          </w:tcPr>
          <w:p w14:paraId="60AAAD8C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0ED0BB6A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77034E1" w14:textId="77777777" w:rsidTr="00993135">
        <w:trPr>
          <w:trHeight w:val="621"/>
        </w:trPr>
        <w:tc>
          <w:tcPr>
            <w:tcW w:w="2292" w:type="dxa"/>
          </w:tcPr>
          <w:p w14:paraId="73CCC768" w14:textId="558698FA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GO.EPF.02.14/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120ACD35" w14:textId="77777777" w:rsidR="00CB1A70" w:rsidRPr="00BF5432" w:rsidRDefault="00751BBD" w:rsidP="00993135">
            <w:pPr>
              <w:pStyle w:val="TableParagraph"/>
              <w:spacing w:before="42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Realiza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acondicionamiento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la </w:t>
            </w:r>
            <w:r w:rsidRPr="00BF5432">
              <w:rPr>
                <w:rFonts w:ascii="Noto Sans" w:hAnsi="Noto Sans" w:cs="Noto Sans"/>
                <w:spacing w:val="-2"/>
              </w:rPr>
              <w:t>fruta.</w:t>
            </w:r>
          </w:p>
        </w:tc>
        <w:tc>
          <w:tcPr>
            <w:tcW w:w="1688" w:type="dxa"/>
          </w:tcPr>
          <w:p w14:paraId="436F1770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17E2EB79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5B959534" w14:textId="77777777" w:rsidTr="00993135">
        <w:trPr>
          <w:trHeight w:val="621"/>
        </w:trPr>
        <w:tc>
          <w:tcPr>
            <w:tcW w:w="2292" w:type="dxa"/>
          </w:tcPr>
          <w:p w14:paraId="26A99739" w14:textId="6F94819E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GO.EPF.02.15/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531B265F" w14:textId="77777777" w:rsidR="00CB1A70" w:rsidRPr="00BF5432" w:rsidRDefault="00751BBD" w:rsidP="00993135">
            <w:pPr>
              <w:pStyle w:val="TableParagraph"/>
              <w:spacing w:before="41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Utiliza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una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técnica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para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verificar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la </w:t>
            </w:r>
            <w:r w:rsidRPr="00BF5432">
              <w:rPr>
                <w:rFonts w:ascii="Noto Sans" w:hAnsi="Noto Sans" w:cs="Noto Sans"/>
              </w:rPr>
              <w:t>consistencia de la mezcla.</w:t>
            </w:r>
          </w:p>
        </w:tc>
        <w:tc>
          <w:tcPr>
            <w:tcW w:w="1688" w:type="dxa"/>
          </w:tcPr>
          <w:p w14:paraId="539BDAFC" w14:textId="5A25377C" w:rsidR="00CB1A70" w:rsidRPr="00BF5432" w:rsidRDefault="00B33E92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1D2CD289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418A3F67" w14:textId="77777777" w:rsidTr="00993135">
        <w:trPr>
          <w:trHeight w:val="622"/>
        </w:trPr>
        <w:tc>
          <w:tcPr>
            <w:tcW w:w="2292" w:type="dxa"/>
          </w:tcPr>
          <w:p w14:paraId="1489D804" w14:textId="66818872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GO.EPF.02.16/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0730C90E" w14:textId="77777777" w:rsidR="00CB1A70" w:rsidRPr="00BF5432" w:rsidRDefault="00751BBD" w:rsidP="00993135">
            <w:pPr>
              <w:pStyle w:val="TableParagraph"/>
              <w:spacing w:before="42"/>
              <w:ind w:left="107" w:right="52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6"/>
              </w:rPr>
              <w:t>Realiza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la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esterilización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de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 xml:space="preserve">los </w:t>
            </w:r>
            <w:r w:rsidRPr="00BF5432">
              <w:rPr>
                <w:rFonts w:ascii="Noto Sans" w:hAnsi="Noto Sans" w:cs="Noto Sans"/>
                <w:spacing w:val="-2"/>
              </w:rPr>
              <w:t>envases.</w:t>
            </w:r>
          </w:p>
        </w:tc>
        <w:tc>
          <w:tcPr>
            <w:tcW w:w="1688" w:type="dxa"/>
          </w:tcPr>
          <w:p w14:paraId="759DC904" w14:textId="68DB057B" w:rsidR="00CB1A70" w:rsidRPr="00BF5432" w:rsidRDefault="00B33E92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4135A1BA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0CD936E1" w14:textId="77777777" w:rsidTr="00993135">
        <w:trPr>
          <w:trHeight w:val="622"/>
        </w:trPr>
        <w:tc>
          <w:tcPr>
            <w:tcW w:w="2292" w:type="dxa"/>
          </w:tcPr>
          <w:p w14:paraId="6FAF1C4B" w14:textId="48AD04DA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GO.EPF.02.17/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2BDD6D32" w14:textId="77777777" w:rsidR="00CB1A70" w:rsidRPr="00BF5432" w:rsidRDefault="00751BBD" w:rsidP="0099313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Realiza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envasado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mezcla.</w:t>
            </w:r>
          </w:p>
        </w:tc>
        <w:tc>
          <w:tcPr>
            <w:tcW w:w="1688" w:type="dxa"/>
          </w:tcPr>
          <w:p w14:paraId="68B2EC0E" w14:textId="5F2E94D0" w:rsidR="00CB1A70" w:rsidRPr="00BF5432" w:rsidRDefault="00B33E92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4" w:type="dxa"/>
          </w:tcPr>
          <w:p w14:paraId="3316CD92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872AC8F" w14:textId="77777777" w:rsidTr="00993135">
        <w:trPr>
          <w:trHeight w:val="622"/>
        </w:trPr>
        <w:tc>
          <w:tcPr>
            <w:tcW w:w="2292" w:type="dxa"/>
          </w:tcPr>
          <w:p w14:paraId="041B0B3E" w14:textId="20B32046" w:rsidR="00CB1A70" w:rsidRPr="00BF5432" w:rsidRDefault="00751BBD" w:rsidP="00993135">
            <w:pPr>
              <w:pStyle w:val="TableParagraph"/>
              <w:spacing w:before="178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GO.EPF.02.18/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1C8AF12A" w14:textId="478BA716" w:rsidR="00CB1A70" w:rsidRPr="00BF5432" w:rsidRDefault="00751BBD" w:rsidP="00993135">
            <w:pPr>
              <w:pStyle w:val="TableParagraph"/>
              <w:spacing w:before="42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Realiza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etiquetado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del</w:t>
            </w:r>
            <w:r w:rsidRPr="00BF5432">
              <w:rPr>
                <w:rFonts w:ascii="Noto Sans" w:hAnsi="Noto Sans" w:cs="Noto Sans"/>
                <w:spacing w:val="-2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envase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="001F1FCD" w:rsidRPr="00BF5432">
              <w:rPr>
                <w:rFonts w:ascii="Noto Sans" w:hAnsi="Noto Sans" w:cs="Noto Sans"/>
              </w:rPr>
              <w:t>de acuerdo con</w:t>
            </w:r>
            <w:r w:rsidRPr="00BF5432">
              <w:rPr>
                <w:rFonts w:ascii="Noto Sans" w:hAnsi="Noto Sans" w:cs="Noto Sans"/>
              </w:rPr>
              <w:t xml:space="preserve"> la norma 05</w:t>
            </w:r>
            <w:r w:rsidR="001F1FCD" w:rsidRPr="00BF5432">
              <w:rPr>
                <w:rFonts w:ascii="Noto Sans" w:hAnsi="Noto Sans" w:cs="Noto Sans"/>
              </w:rPr>
              <w:t>1</w:t>
            </w:r>
            <w:r w:rsidRPr="00BF5432">
              <w:rPr>
                <w:rFonts w:ascii="Noto Sans" w:hAnsi="Noto Sans" w:cs="Noto Sans"/>
              </w:rPr>
              <w:t>.</w:t>
            </w:r>
          </w:p>
        </w:tc>
        <w:tc>
          <w:tcPr>
            <w:tcW w:w="1688" w:type="dxa"/>
          </w:tcPr>
          <w:p w14:paraId="19528F1C" w14:textId="77777777" w:rsidR="00CB1A70" w:rsidRPr="00BF5432" w:rsidRDefault="00751BBD" w:rsidP="00993135">
            <w:pPr>
              <w:pStyle w:val="TableParagraph"/>
              <w:spacing w:before="178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84" w:type="dxa"/>
          </w:tcPr>
          <w:p w14:paraId="0F48D727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4E8163C6" w14:textId="77777777" w:rsidTr="00993135">
        <w:trPr>
          <w:trHeight w:val="810"/>
        </w:trPr>
        <w:tc>
          <w:tcPr>
            <w:tcW w:w="2292" w:type="dxa"/>
          </w:tcPr>
          <w:p w14:paraId="6252EF65" w14:textId="77777777" w:rsidR="00CB1A70" w:rsidRPr="00BF5432" w:rsidRDefault="00CB1A70" w:rsidP="009931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2B6E2DD" w14:textId="78FF329D" w:rsidR="00CB1A70" w:rsidRPr="00BF5432" w:rsidRDefault="00751BBD" w:rsidP="00993135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GO.EPF.02.19/</w:t>
            </w:r>
            <w:r w:rsidR="001F1FCD" w:rsidRPr="00BF5432">
              <w:rPr>
                <w:rFonts w:ascii="Noto Sans" w:hAnsi="Noto Sans" w:cs="Noto Sans"/>
                <w:spacing w:val="-2"/>
              </w:rPr>
              <w:t>19</w:t>
            </w:r>
          </w:p>
        </w:tc>
        <w:tc>
          <w:tcPr>
            <w:tcW w:w="4177" w:type="dxa"/>
          </w:tcPr>
          <w:p w14:paraId="5D2A04B6" w14:textId="273E825F" w:rsidR="00CB1A70" w:rsidRPr="00BF5432" w:rsidRDefault="00751BBD" w:rsidP="00993135">
            <w:pPr>
              <w:pStyle w:val="TableParagraph"/>
              <w:spacing w:line="268" w:lineRule="exact"/>
              <w:ind w:left="107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Tiempo</w:t>
            </w:r>
            <w:r w:rsidRPr="00BF5432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</w:t>
            </w:r>
            <w:r w:rsidRPr="00BF5432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ejecución</w:t>
            </w:r>
            <w:r w:rsidRPr="00BF543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a</w:t>
            </w:r>
            <w:r w:rsidRPr="00BF5432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partir</w:t>
            </w:r>
            <w:r w:rsidRPr="00BF5432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del </w:t>
            </w:r>
            <w:r w:rsidRPr="00BF5432">
              <w:rPr>
                <w:rFonts w:ascii="Noto Sans" w:hAnsi="Noto Sans" w:cs="Noto Sans"/>
                <w:b/>
                <w:spacing w:val="-2"/>
              </w:rPr>
              <w:t>procedimiento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y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hasta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el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final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="001F1FCD" w:rsidRPr="00BF5432">
              <w:rPr>
                <w:rFonts w:ascii="Noto Sans" w:hAnsi="Noto Sans" w:cs="Noto Sans"/>
                <w:b/>
                <w:spacing w:val="-2"/>
              </w:rPr>
              <w:t>de éste</w:t>
            </w:r>
            <w:r w:rsidRPr="00BF5432">
              <w:rPr>
                <w:rFonts w:ascii="Noto Sans" w:hAnsi="Noto Sans" w:cs="Noto Sans"/>
                <w:b/>
              </w:rPr>
              <w:t>. *</w:t>
            </w:r>
          </w:p>
        </w:tc>
        <w:tc>
          <w:tcPr>
            <w:tcW w:w="1688" w:type="dxa"/>
          </w:tcPr>
          <w:p w14:paraId="30039E73" w14:textId="77777777" w:rsidR="00CB1A70" w:rsidRPr="00BF5432" w:rsidRDefault="00CB1A70" w:rsidP="009931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5E25D93" w14:textId="77777777" w:rsidR="00CB1A70" w:rsidRPr="00BF5432" w:rsidRDefault="00751BBD" w:rsidP="009931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84" w:type="dxa"/>
          </w:tcPr>
          <w:p w14:paraId="282C81EF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2E05A0CC" w14:textId="77777777" w:rsidTr="00993135">
        <w:trPr>
          <w:trHeight w:val="342"/>
        </w:trPr>
        <w:tc>
          <w:tcPr>
            <w:tcW w:w="8157" w:type="dxa"/>
            <w:gridSpan w:val="3"/>
            <w:shd w:val="clear" w:color="auto" w:fill="BEBEBE"/>
          </w:tcPr>
          <w:p w14:paraId="54DD7460" w14:textId="77777777" w:rsidR="00CB1A70" w:rsidRPr="00BF5432" w:rsidRDefault="00751BBD" w:rsidP="00993135">
            <w:pPr>
              <w:pStyle w:val="TableParagraph"/>
              <w:spacing w:before="35"/>
              <w:ind w:left="4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BF5432">
              <w:rPr>
                <w:rFonts w:ascii="Noto Sans" w:hAnsi="Noto Sans" w:cs="Noto Sans"/>
                <w:b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84" w:type="dxa"/>
            <w:shd w:val="clear" w:color="auto" w:fill="BEBEBE"/>
          </w:tcPr>
          <w:p w14:paraId="4EC671B9" w14:textId="77777777" w:rsidR="00CB1A70" w:rsidRPr="00BF5432" w:rsidRDefault="00CB1A70" w:rsidP="0099313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693D360" w14:textId="77777777" w:rsidR="00993135" w:rsidRPr="00BF5432" w:rsidRDefault="00993135">
      <w:pPr>
        <w:spacing w:before="3" w:line="242" w:lineRule="auto"/>
        <w:ind w:left="412"/>
        <w:rPr>
          <w:rFonts w:ascii="Noto Sans" w:hAnsi="Noto Sans" w:cs="Noto Sans"/>
          <w:b/>
          <w:spacing w:val="-2"/>
        </w:rPr>
      </w:pPr>
    </w:p>
    <w:p w14:paraId="53D34E71" w14:textId="77777777" w:rsidR="00993135" w:rsidRPr="00BF5432" w:rsidRDefault="00993135">
      <w:pPr>
        <w:spacing w:before="3" w:line="242" w:lineRule="auto"/>
        <w:ind w:left="412"/>
        <w:rPr>
          <w:rFonts w:ascii="Noto Sans" w:hAnsi="Noto Sans" w:cs="Noto Sans"/>
          <w:b/>
          <w:spacing w:val="-2"/>
        </w:rPr>
      </w:pPr>
    </w:p>
    <w:p w14:paraId="28F67CBD" w14:textId="2C44287D" w:rsidR="00CB1A70" w:rsidRPr="00BF5432" w:rsidRDefault="00751BBD" w:rsidP="001F1FCD">
      <w:pPr>
        <w:spacing w:before="3" w:line="242" w:lineRule="auto"/>
        <w:ind w:left="412"/>
        <w:jc w:val="both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spacing w:val="-2"/>
        </w:rPr>
        <w:t>*Tiempo</w:t>
      </w:r>
      <w:r w:rsidRPr="00BF5432">
        <w:rPr>
          <w:rFonts w:ascii="Noto Sans" w:hAnsi="Noto Sans" w:cs="Noto Sans"/>
          <w:b/>
          <w:spacing w:val="-15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en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realizar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la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práctica: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menor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tiempo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5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puntos;</w:t>
      </w:r>
      <w:r w:rsidRPr="00BF5432">
        <w:rPr>
          <w:rFonts w:ascii="Noto Sans" w:hAnsi="Noto Sans" w:cs="Noto Sans"/>
          <w:b/>
          <w:spacing w:val="-15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segundo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tiempo: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4</w:t>
      </w:r>
      <w:r w:rsidRPr="00BF5432">
        <w:rPr>
          <w:rFonts w:ascii="Noto Sans" w:hAnsi="Noto Sans" w:cs="Noto Sans"/>
          <w:b/>
          <w:spacing w:val="-11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puntos;</w:t>
      </w:r>
      <w:r w:rsidRPr="00BF5432">
        <w:rPr>
          <w:rFonts w:ascii="Noto Sans" w:hAnsi="Noto Sans" w:cs="Noto Sans"/>
          <w:b/>
          <w:spacing w:val="-14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 xml:space="preserve">tercer </w:t>
      </w:r>
      <w:r w:rsidRPr="00BF5432">
        <w:rPr>
          <w:rFonts w:ascii="Noto Sans" w:hAnsi="Noto Sans" w:cs="Noto Sans"/>
          <w:b/>
          <w:spacing w:val="-4"/>
        </w:rPr>
        <w:t>tiempo: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3</w:t>
      </w:r>
      <w:r w:rsidRPr="00BF5432">
        <w:rPr>
          <w:rFonts w:ascii="Noto Sans" w:hAnsi="Noto Sans" w:cs="Noto Sans"/>
          <w:b/>
          <w:spacing w:val="-11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puntos;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cuarto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tiempo: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2</w:t>
      </w:r>
      <w:r w:rsidRPr="00BF5432">
        <w:rPr>
          <w:rFonts w:ascii="Noto Sans" w:hAnsi="Noto Sans" w:cs="Noto Sans"/>
          <w:b/>
          <w:spacing w:val="-7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puntos;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y</w:t>
      </w:r>
      <w:r w:rsidRPr="00BF5432">
        <w:rPr>
          <w:rFonts w:ascii="Noto Sans" w:hAnsi="Noto Sans" w:cs="Noto Sans"/>
          <w:b/>
          <w:spacing w:val="-7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del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quinto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tiempo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en</w:t>
      </w:r>
      <w:r w:rsidRPr="00BF5432">
        <w:rPr>
          <w:rFonts w:ascii="Noto Sans" w:hAnsi="Noto Sans" w:cs="Noto Sans"/>
          <w:b/>
          <w:spacing w:val="-8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adelante: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1</w:t>
      </w:r>
      <w:r w:rsidRPr="00BF5432">
        <w:rPr>
          <w:rFonts w:ascii="Noto Sans" w:hAnsi="Noto Sans" w:cs="Noto Sans"/>
          <w:b/>
          <w:spacing w:val="-11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punto,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que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 xml:space="preserve">se </w:t>
      </w:r>
      <w:r w:rsidRPr="00BF5432">
        <w:rPr>
          <w:rFonts w:ascii="Noto Sans" w:hAnsi="Noto Sans" w:cs="Noto Sans"/>
          <w:b/>
        </w:rPr>
        <w:t>sumaran a</w:t>
      </w:r>
      <w:r w:rsidRPr="00BF5432">
        <w:rPr>
          <w:rFonts w:ascii="Noto Sans" w:hAnsi="Noto Sans" w:cs="Noto Sans"/>
          <w:b/>
          <w:spacing w:val="-1"/>
        </w:rPr>
        <w:t xml:space="preserve"> </w:t>
      </w:r>
      <w:r w:rsidRPr="00BF5432">
        <w:rPr>
          <w:rFonts w:ascii="Noto Sans" w:hAnsi="Noto Sans" w:cs="Noto Sans"/>
          <w:b/>
        </w:rPr>
        <w:t>esta</w:t>
      </w:r>
      <w:r w:rsidRPr="00BF5432">
        <w:rPr>
          <w:rFonts w:ascii="Noto Sans" w:hAnsi="Noto Sans" w:cs="Noto Sans"/>
          <w:b/>
          <w:spacing w:val="-1"/>
        </w:rPr>
        <w:t xml:space="preserve"> </w:t>
      </w:r>
      <w:r w:rsidRPr="00BF5432">
        <w:rPr>
          <w:rFonts w:ascii="Noto Sans" w:hAnsi="Noto Sans" w:cs="Noto Sans"/>
          <w:b/>
        </w:rPr>
        <w:t>lista de cotejo al final de</w:t>
      </w:r>
      <w:r w:rsidRPr="00BF5432">
        <w:rPr>
          <w:rFonts w:ascii="Noto Sans" w:hAnsi="Noto Sans" w:cs="Noto Sans"/>
          <w:b/>
          <w:spacing w:val="-1"/>
        </w:rPr>
        <w:t xml:space="preserve"> </w:t>
      </w:r>
      <w:r w:rsidRPr="00BF5432">
        <w:rPr>
          <w:rFonts w:ascii="Noto Sans" w:hAnsi="Noto Sans" w:cs="Noto Sans"/>
          <w:b/>
        </w:rPr>
        <w:t>la competencia.</w:t>
      </w:r>
    </w:p>
    <w:p w14:paraId="131C3535" w14:textId="77777777" w:rsidR="00CB1A70" w:rsidRPr="00BF5432" w:rsidRDefault="00751BBD" w:rsidP="001F1FCD">
      <w:pPr>
        <w:spacing w:before="3" w:line="242" w:lineRule="auto"/>
        <w:ind w:left="412" w:right="785"/>
        <w:jc w:val="both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</w:rPr>
        <w:t>El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tiempo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termina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de</w:t>
      </w:r>
      <w:r w:rsidRPr="00BF5432">
        <w:rPr>
          <w:rFonts w:ascii="Noto Sans" w:hAnsi="Noto Sans" w:cs="Noto Sans"/>
          <w:b/>
          <w:spacing w:val="-9"/>
        </w:rPr>
        <w:t xml:space="preserve"> </w:t>
      </w:r>
      <w:r w:rsidRPr="00BF5432">
        <w:rPr>
          <w:rFonts w:ascii="Noto Sans" w:hAnsi="Noto Sans" w:cs="Noto Sans"/>
          <w:b/>
        </w:rPr>
        <w:t>contar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</w:rPr>
        <w:t>cuando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la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mermelada</w:t>
      </w:r>
      <w:r w:rsidRPr="00BF5432">
        <w:rPr>
          <w:rFonts w:ascii="Noto Sans" w:hAnsi="Noto Sans" w:cs="Noto Sans"/>
          <w:b/>
          <w:spacing w:val="-9"/>
        </w:rPr>
        <w:t xml:space="preserve"> </w:t>
      </w:r>
      <w:r w:rsidRPr="00BF5432">
        <w:rPr>
          <w:rFonts w:ascii="Noto Sans" w:hAnsi="Noto Sans" w:cs="Noto Sans"/>
          <w:b/>
        </w:rPr>
        <w:t>se</w:t>
      </w:r>
      <w:r w:rsidRPr="00BF5432">
        <w:rPr>
          <w:rFonts w:ascii="Noto Sans" w:hAnsi="Noto Sans" w:cs="Noto Sans"/>
          <w:b/>
          <w:spacing w:val="-9"/>
        </w:rPr>
        <w:t xml:space="preserve"> </w:t>
      </w:r>
      <w:r w:rsidRPr="00BF5432">
        <w:rPr>
          <w:rFonts w:ascii="Noto Sans" w:hAnsi="Noto Sans" w:cs="Noto Sans"/>
          <w:b/>
        </w:rPr>
        <w:t>envasa</w:t>
      </w:r>
      <w:r w:rsidRPr="00BF5432">
        <w:rPr>
          <w:rFonts w:ascii="Noto Sans" w:hAnsi="Noto Sans" w:cs="Noto Sans"/>
          <w:b/>
          <w:spacing w:val="-9"/>
        </w:rPr>
        <w:t xml:space="preserve"> </w:t>
      </w:r>
      <w:r w:rsidRPr="00BF5432">
        <w:rPr>
          <w:rFonts w:ascii="Noto Sans" w:hAnsi="Noto Sans" w:cs="Noto Sans"/>
          <w:b/>
        </w:rPr>
        <w:t>el</w:t>
      </w:r>
      <w:r w:rsidRPr="00BF5432">
        <w:rPr>
          <w:rFonts w:ascii="Noto Sans" w:hAnsi="Noto Sans" w:cs="Noto Sans"/>
          <w:b/>
          <w:spacing w:val="-2"/>
        </w:rPr>
        <w:t xml:space="preserve"> </w:t>
      </w:r>
      <w:r w:rsidRPr="00BF5432">
        <w:rPr>
          <w:rFonts w:ascii="Noto Sans" w:hAnsi="Noto Sans" w:cs="Noto Sans"/>
          <w:b/>
        </w:rPr>
        <w:t>alumno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debe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</w:rPr>
        <w:t>especificar cuando lo haya realizado.</w:t>
      </w:r>
    </w:p>
    <w:p w14:paraId="3C31DDDD" w14:textId="77777777" w:rsidR="00CB1A70" w:rsidRPr="00BF5432" w:rsidRDefault="00751BBD" w:rsidP="001F1FCD">
      <w:pPr>
        <w:spacing w:before="4" w:line="242" w:lineRule="auto"/>
        <w:ind w:left="412" w:right="785"/>
        <w:jc w:val="both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spacing w:val="-2"/>
        </w:rPr>
        <w:t>El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tiempo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de</w:t>
      </w:r>
      <w:r w:rsidRPr="00BF5432">
        <w:rPr>
          <w:rFonts w:ascii="Noto Sans" w:hAnsi="Noto Sans" w:cs="Noto Sans"/>
          <w:b/>
          <w:spacing w:val="-6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empacado,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etiquetado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y</w:t>
      </w:r>
      <w:r w:rsidRPr="00BF5432">
        <w:rPr>
          <w:rFonts w:ascii="Noto Sans" w:hAnsi="Noto Sans" w:cs="Noto Sans"/>
          <w:b/>
          <w:spacing w:val="-5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presentación</w:t>
      </w:r>
      <w:r w:rsidRPr="00BF5432">
        <w:rPr>
          <w:rFonts w:ascii="Noto Sans" w:hAnsi="Noto Sans" w:cs="Noto Sans"/>
          <w:b/>
          <w:spacing w:val="-5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será</w:t>
      </w:r>
      <w:r w:rsidRPr="00BF5432">
        <w:rPr>
          <w:rFonts w:ascii="Noto Sans" w:hAnsi="Noto Sans" w:cs="Noto Sans"/>
          <w:b/>
          <w:spacing w:val="-6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de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10</w:t>
      </w:r>
      <w:r w:rsidRPr="00BF5432">
        <w:rPr>
          <w:rFonts w:ascii="Noto Sans" w:hAnsi="Noto Sans" w:cs="Noto Sans"/>
          <w:b/>
          <w:spacing w:val="-8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min.,</w:t>
      </w:r>
      <w:r w:rsidRPr="00BF5432">
        <w:rPr>
          <w:rFonts w:ascii="Noto Sans" w:hAnsi="Noto Sans" w:cs="Noto Sans"/>
          <w:b/>
          <w:spacing w:val="-7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posteriores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a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la elaboración.</w:t>
      </w:r>
    </w:p>
    <w:p w14:paraId="6019362F" w14:textId="77777777" w:rsidR="00CB1A70" w:rsidRPr="00BF5432" w:rsidRDefault="00CB1A70">
      <w:pPr>
        <w:spacing w:line="242" w:lineRule="auto"/>
        <w:rPr>
          <w:rFonts w:ascii="Noto Sans" w:hAnsi="Noto Sans" w:cs="Noto Sans"/>
          <w:b/>
        </w:rPr>
        <w:sectPr w:rsidR="00CB1A70" w:rsidRPr="00BF5432">
          <w:pgSz w:w="12240" w:h="15840"/>
          <w:pgMar w:top="1680" w:right="720" w:bottom="280" w:left="720" w:header="708" w:footer="0" w:gutter="0"/>
          <w:cols w:space="720"/>
        </w:sectPr>
      </w:pPr>
    </w:p>
    <w:p w14:paraId="5977A4BA" w14:textId="77777777" w:rsidR="00993135" w:rsidRPr="00BF5432" w:rsidRDefault="00993135">
      <w:pPr>
        <w:spacing w:before="91"/>
        <w:ind w:left="412"/>
        <w:rPr>
          <w:rFonts w:ascii="Noto Sans" w:hAnsi="Noto Sans" w:cs="Noto Sans"/>
          <w:b/>
          <w:w w:val="90"/>
        </w:rPr>
      </w:pPr>
    </w:p>
    <w:p w14:paraId="42408D2E" w14:textId="0FA21E78" w:rsidR="00CB1A70" w:rsidRPr="00BF5432" w:rsidRDefault="00751BBD">
      <w:pPr>
        <w:spacing w:before="91"/>
        <w:ind w:left="412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w w:val="90"/>
        </w:rPr>
        <w:t>Análisis</w:t>
      </w:r>
      <w:r w:rsidRPr="00BF5432">
        <w:rPr>
          <w:rFonts w:ascii="Noto Sans" w:hAnsi="Noto Sans" w:cs="Noto Sans"/>
          <w:b/>
          <w:spacing w:val="15"/>
        </w:rPr>
        <w:t xml:space="preserve"> </w:t>
      </w:r>
      <w:r w:rsidRPr="00BF5432">
        <w:rPr>
          <w:rFonts w:ascii="Noto Sans" w:hAnsi="Noto Sans" w:cs="Noto Sans"/>
          <w:b/>
          <w:spacing w:val="-2"/>
        </w:rPr>
        <w:t>Sensorial</w:t>
      </w:r>
    </w:p>
    <w:p w14:paraId="4174EAF6" w14:textId="77777777" w:rsidR="00CB1A70" w:rsidRPr="00BF5432" w:rsidRDefault="00CB1A70">
      <w:pPr>
        <w:pStyle w:val="Textoindependiente"/>
        <w:spacing w:before="5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4009"/>
        <w:gridCol w:w="1680"/>
        <w:gridCol w:w="1688"/>
      </w:tblGrid>
      <w:tr w:rsidR="00CB1A70" w:rsidRPr="00BF5432" w14:paraId="682AC655" w14:textId="77777777">
        <w:trPr>
          <w:trHeight w:val="601"/>
        </w:trPr>
        <w:tc>
          <w:tcPr>
            <w:tcW w:w="2696" w:type="dxa"/>
          </w:tcPr>
          <w:p w14:paraId="3D66C39F" w14:textId="77777777" w:rsidR="00CB1A70" w:rsidRPr="00BF5432" w:rsidRDefault="00751BBD">
            <w:pPr>
              <w:pStyle w:val="TableParagraph"/>
              <w:spacing w:before="167"/>
              <w:ind w:left="6" w:right="6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Código</w:t>
            </w:r>
            <w:r w:rsidRPr="00BF543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del</w:t>
            </w:r>
            <w:r w:rsidRPr="00BF543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009" w:type="dxa"/>
          </w:tcPr>
          <w:p w14:paraId="2A6B85F3" w14:textId="77777777" w:rsidR="00CB1A70" w:rsidRPr="00BF5432" w:rsidRDefault="00751BBD">
            <w:pPr>
              <w:pStyle w:val="TableParagraph"/>
              <w:spacing w:before="167"/>
              <w:ind w:left="1256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Característica</w:t>
            </w:r>
          </w:p>
        </w:tc>
        <w:tc>
          <w:tcPr>
            <w:tcW w:w="1680" w:type="dxa"/>
          </w:tcPr>
          <w:p w14:paraId="79FE9749" w14:textId="77777777" w:rsidR="00CB1A70" w:rsidRPr="00BF5432" w:rsidRDefault="00751BBD">
            <w:pPr>
              <w:pStyle w:val="TableParagraph"/>
              <w:spacing w:before="31" w:line="242" w:lineRule="auto"/>
              <w:ind w:left="403" w:right="232" w:hanging="164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88" w:type="dxa"/>
          </w:tcPr>
          <w:p w14:paraId="36FECDD2" w14:textId="77777777" w:rsidR="00CB1A70" w:rsidRPr="00BF5432" w:rsidRDefault="00751BBD">
            <w:pPr>
              <w:pStyle w:val="TableParagraph"/>
              <w:spacing w:before="31" w:line="242" w:lineRule="auto"/>
              <w:ind w:left="256" w:hanging="1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5869EDC8" w14:textId="77777777">
        <w:trPr>
          <w:trHeight w:val="330"/>
        </w:trPr>
        <w:tc>
          <w:tcPr>
            <w:tcW w:w="10073" w:type="dxa"/>
            <w:gridSpan w:val="4"/>
            <w:shd w:val="clear" w:color="auto" w:fill="BEBEBE"/>
          </w:tcPr>
          <w:p w14:paraId="4C078AF0" w14:textId="77777777" w:rsidR="00CB1A70" w:rsidRPr="00BF5432" w:rsidRDefault="00751BBD">
            <w:pPr>
              <w:pStyle w:val="TableParagraph"/>
              <w:spacing w:before="3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Elaboración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</w:t>
            </w:r>
          </w:p>
        </w:tc>
      </w:tr>
      <w:tr w:rsidR="00CB1A70" w:rsidRPr="00BF5432" w14:paraId="1DFD34ED" w14:textId="77777777">
        <w:trPr>
          <w:trHeight w:val="605"/>
        </w:trPr>
        <w:tc>
          <w:tcPr>
            <w:tcW w:w="2696" w:type="dxa"/>
          </w:tcPr>
          <w:p w14:paraId="72D3EE44" w14:textId="33F10447" w:rsidR="00CB1A70" w:rsidRPr="00BF5432" w:rsidRDefault="00751BBD">
            <w:pPr>
              <w:pStyle w:val="TableParagraph"/>
              <w:spacing w:before="170"/>
              <w:ind w:left="6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  <w:w w:val="95"/>
              </w:rPr>
              <w:t>LC.AS.EPF.02.01/0</w:t>
            </w:r>
            <w:r w:rsidR="00B33E92" w:rsidRPr="00BF5432">
              <w:rPr>
                <w:rFonts w:ascii="Noto Sans" w:hAnsi="Noto Sans" w:cs="Noto Sans"/>
                <w:spacing w:val="-2"/>
                <w:w w:val="95"/>
              </w:rPr>
              <w:t>3</w:t>
            </w:r>
          </w:p>
        </w:tc>
        <w:tc>
          <w:tcPr>
            <w:tcW w:w="4009" w:type="dxa"/>
          </w:tcPr>
          <w:p w14:paraId="47689406" w14:textId="4DD87304" w:rsidR="00CB1A70" w:rsidRPr="00BF5432" w:rsidRDefault="00751BBD">
            <w:pPr>
              <w:pStyle w:val="TableParagraph"/>
              <w:spacing w:before="34" w:line="244" w:lineRule="auto"/>
              <w:ind w:left="111" w:right="52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Color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="00993135" w:rsidRPr="00BF5432">
              <w:rPr>
                <w:rFonts w:ascii="Noto Sans" w:hAnsi="Noto Sans" w:cs="Noto Sans"/>
              </w:rPr>
              <w:t>de</w:t>
            </w:r>
            <w:r w:rsidR="00993135"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="00993135" w:rsidRPr="00BF5432">
              <w:rPr>
                <w:rFonts w:ascii="Noto Sans" w:hAnsi="Noto Sans" w:cs="Noto Sans"/>
              </w:rPr>
              <w:t>acuerdo</w:t>
            </w:r>
            <w:r w:rsidR="00993135"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="00993135" w:rsidRPr="00BF5432">
              <w:rPr>
                <w:rFonts w:ascii="Noto Sans" w:hAnsi="Noto Sans" w:cs="Noto Sans"/>
              </w:rPr>
              <w:t>con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fruta </w:t>
            </w:r>
            <w:r w:rsidRPr="00BF5432">
              <w:rPr>
                <w:rFonts w:ascii="Noto Sans" w:hAnsi="Noto Sans" w:cs="Noto Sans"/>
                <w:spacing w:val="-2"/>
              </w:rPr>
              <w:t>utilizada.</w:t>
            </w:r>
          </w:p>
        </w:tc>
        <w:tc>
          <w:tcPr>
            <w:tcW w:w="1680" w:type="dxa"/>
          </w:tcPr>
          <w:p w14:paraId="1203849F" w14:textId="77777777" w:rsidR="00CB1A70" w:rsidRPr="00BF5432" w:rsidRDefault="00751BBD">
            <w:pPr>
              <w:pStyle w:val="TableParagraph"/>
              <w:spacing w:before="170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88" w:type="dxa"/>
          </w:tcPr>
          <w:p w14:paraId="2C03847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11FAB3F2" w14:textId="77777777">
        <w:trPr>
          <w:trHeight w:val="606"/>
        </w:trPr>
        <w:tc>
          <w:tcPr>
            <w:tcW w:w="2696" w:type="dxa"/>
          </w:tcPr>
          <w:p w14:paraId="15E43953" w14:textId="366D54B0" w:rsidR="00CB1A70" w:rsidRPr="00BF5432" w:rsidRDefault="00751BBD">
            <w:pPr>
              <w:pStyle w:val="TableParagraph"/>
              <w:spacing w:before="170"/>
              <w:ind w:left="6" w:right="2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  <w:w w:val="95"/>
              </w:rPr>
              <w:t>LC.AS.EPF.02.0</w:t>
            </w:r>
            <w:r w:rsidR="00B33E92" w:rsidRPr="00BF5432">
              <w:rPr>
                <w:rFonts w:ascii="Noto Sans" w:hAnsi="Noto Sans" w:cs="Noto Sans"/>
                <w:spacing w:val="-2"/>
                <w:w w:val="95"/>
              </w:rPr>
              <w:t>2</w:t>
            </w:r>
            <w:r w:rsidRPr="00BF5432">
              <w:rPr>
                <w:rFonts w:ascii="Noto Sans" w:hAnsi="Noto Sans" w:cs="Noto Sans"/>
                <w:spacing w:val="-2"/>
                <w:w w:val="95"/>
              </w:rPr>
              <w:t>/0</w:t>
            </w:r>
            <w:r w:rsidR="00B33E92" w:rsidRPr="00BF5432">
              <w:rPr>
                <w:rFonts w:ascii="Noto Sans" w:hAnsi="Noto Sans" w:cs="Noto Sans"/>
                <w:spacing w:val="-2"/>
                <w:w w:val="95"/>
              </w:rPr>
              <w:t>3</w:t>
            </w:r>
          </w:p>
        </w:tc>
        <w:tc>
          <w:tcPr>
            <w:tcW w:w="4009" w:type="dxa"/>
          </w:tcPr>
          <w:p w14:paraId="6F77D4BB" w14:textId="77777777" w:rsidR="00CB1A70" w:rsidRPr="00BF5432" w:rsidRDefault="00751BBD">
            <w:pPr>
              <w:pStyle w:val="TableParagraph"/>
              <w:spacing w:before="34"/>
              <w:ind w:left="111" w:right="52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6"/>
              </w:rPr>
              <w:t>Textura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viscosa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y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 xml:space="preserve">consistencia </w:t>
            </w:r>
            <w:r w:rsidRPr="00BF5432">
              <w:rPr>
                <w:rFonts w:ascii="Noto Sans" w:hAnsi="Noto Sans" w:cs="Noto Sans"/>
                <w:spacing w:val="-2"/>
              </w:rPr>
              <w:t>suave.</w:t>
            </w:r>
          </w:p>
        </w:tc>
        <w:tc>
          <w:tcPr>
            <w:tcW w:w="1680" w:type="dxa"/>
          </w:tcPr>
          <w:p w14:paraId="6328F0E2" w14:textId="77777777" w:rsidR="00CB1A70" w:rsidRPr="00BF5432" w:rsidRDefault="00751BBD">
            <w:pPr>
              <w:pStyle w:val="TableParagraph"/>
              <w:spacing w:before="170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88" w:type="dxa"/>
          </w:tcPr>
          <w:p w14:paraId="34ADFE1F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975C380" w14:textId="77777777">
        <w:trPr>
          <w:trHeight w:val="601"/>
        </w:trPr>
        <w:tc>
          <w:tcPr>
            <w:tcW w:w="2696" w:type="dxa"/>
          </w:tcPr>
          <w:p w14:paraId="59D605BB" w14:textId="2C4D2E17" w:rsidR="00CB1A70" w:rsidRPr="00BF5432" w:rsidRDefault="00751BBD">
            <w:pPr>
              <w:pStyle w:val="TableParagraph"/>
              <w:spacing w:before="166"/>
              <w:ind w:left="6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  <w:w w:val="95"/>
              </w:rPr>
              <w:t>LC.AS.EPF.02.0</w:t>
            </w:r>
            <w:r w:rsidR="00B33E92" w:rsidRPr="00BF5432">
              <w:rPr>
                <w:rFonts w:ascii="Noto Sans" w:hAnsi="Noto Sans" w:cs="Noto Sans"/>
                <w:spacing w:val="-2"/>
                <w:w w:val="95"/>
              </w:rPr>
              <w:t>3</w:t>
            </w:r>
            <w:r w:rsidRPr="00BF5432">
              <w:rPr>
                <w:rFonts w:ascii="Noto Sans" w:hAnsi="Noto Sans" w:cs="Noto Sans"/>
                <w:spacing w:val="-2"/>
                <w:w w:val="95"/>
              </w:rPr>
              <w:t>/0</w:t>
            </w:r>
            <w:r w:rsidR="00B33E92" w:rsidRPr="00BF5432">
              <w:rPr>
                <w:rFonts w:ascii="Noto Sans" w:hAnsi="Noto Sans" w:cs="Noto Sans"/>
                <w:spacing w:val="-2"/>
                <w:w w:val="95"/>
              </w:rPr>
              <w:t>3</w:t>
            </w:r>
          </w:p>
        </w:tc>
        <w:tc>
          <w:tcPr>
            <w:tcW w:w="4009" w:type="dxa"/>
          </w:tcPr>
          <w:p w14:paraId="02A6C755" w14:textId="77777777" w:rsidR="00CB1A70" w:rsidRPr="00BF5432" w:rsidRDefault="00751BBD">
            <w:pPr>
              <w:pStyle w:val="TableParagraph"/>
              <w:spacing w:before="166"/>
              <w:ind w:left="11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</w:rPr>
              <w:t>Olor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fruta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utilizada.</w:t>
            </w:r>
          </w:p>
        </w:tc>
        <w:tc>
          <w:tcPr>
            <w:tcW w:w="1680" w:type="dxa"/>
          </w:tcPr>
          <w:p w14:paraId="5339A6AC" w14:textId="77777777" w:rsidR="00CB1A70" w:rsidRPr="00BF5432" w:rsidRDefault="00751BBD">
            <w:pPr>
              <w:pStyle w:val="TableParagraph"/>
              <w:spacing w:before="166"/>
              <w:ind w:left="1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88" w:type="dxa"/>
          </w:tcPr>
          <w:p w14:paraId="65BC076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5D9FCB6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6C0ABA9" w14:textId="77777777" w:rsidR="00CB1A70" w:rsidRPr="00BF5432" w:rsidRDefault="00CB1A70">
      <w:pPr>
        <w:pStyle w:val="Textoindependiente"/>
        <w:spacing w:before="18"/>
        <w:rPr>
          <w:rFonts w:ascii="Noto Sans" w:hAnsi="Noto Sans" w:cs="Noto Sans"/>
          <w:b/>
          <w:sz w:val="22"/>
          <w:szCs w:val="22"/>
        </w:rPr>
      </w:pPr>
    </w:p>
    <w:p w14:paraId="28862832" w14:textId="77777777" w:rsidR="00CB1A70" w:rsidRPr="00BF5432" w:rsidRDefault="00751BBD">
      <w:pPr>
        <w:ind w:left="412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w w:val="80"/>
        </w:rPr>
        <w:t>LISTA</w:t>
      </w:r>
      <w:r w:rsidRPr="00BF5432">
        <w:rPr>
          <w:rFonts w:ascii="Noto Sans" w:hAnsi="Noto Sans" w:cs="Noto Sans"/>
          <w:b/>
          <w:spacing w:val="5"/>
        </w:rPr>
        <w:t xml:space="preserve"> </w:t>
      </w:r>
      <w:r w:rsidRPr="00BF5432">
        <w:rPr>
          <w:rFonts w:ascii="Noto Sans" w:hAnsi="Noto Sans" w:cs="Noto Sans"/>
          <w:b/>
          <w:w w:val="80"/>
        </w:rPr>
        <w:t>DE</w:t>
      </w:r>
      <w:r w:rsidRPr="00BF5432">
        <w:rPr>
          <w:rFonts w:ascii="Noto Sans" w:hAnsi="Noto Sans" w:cs="Noto Sans"/>
          <w:b/>
          <w:spacing w:val="7"/>
        </w:rPr>
        <w:t xml:space="preserve"> </w:t>
      </w:r>
      <w:r w:rsidRPr="00BF5432">
        <w:rPr>
          <w:rFonts w:ascii="Noto Sans" w:hAnsi="Noto Sans" w:cs="Noto Sans"/>
          <w:b/>
          <w:spacing w:val="-2"/>
          <w:w w:val="80"/>
        </w:rPr>
        <w:t>COTEJO</w:t>
      </w:r>
    </w:p>
    <w:p w14:paraId="3DC0C9AD" w14:textId="77777777" w:rsidR="00CB1A70" w:rsidRPr="00BF5432" w:rsidRDefault="00CB1A70">
      <w:pPr>
        <w:pStyle w:val="Textoindependiente"/>
        <w:spacing w:before="5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0"/>
        <w:gridCol w:w="3937"/>
        <w:gridCol w:w="1640"/>
        <w:gridCol w:w="1652"/>
      </w:tblGrid>
      <w:tr w:rsidR="00CB1A70" w:rsidRPr="00BF5432" w14:paraId="6815EF8D" w14:textId="77777777">
        <w:trPr>
          <w:trHeight w:val="617"/>
        </w:trPr>
        <w:tc>
          <w:tcPr>
            <w:tcW w:w="2580" w:type="dxa"/>
          </w:tcPr>
          <w:p w14:paraId="2805BE93" w14:textId="77777777" w:rsidR="00CB1A70" w:rsidRPr="00BF5432" w:rsidRDefault="00751BBD">
            <w:pPr>
              <w:pStyle w:val="TableParagraph"/>
              <w:spacing w:before="175"/>
              <w:ind w:left="9" w:right="5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Código</w:t>
            </w:r>
            <w:r w:rsidRPr="00BF543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del</w:t>
            </w:r>
            <w:r w:rsidRPr="00BF5432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3937" w:type="dxa"/>
          </w:tcPr>
          <w:p w14:paraId="7F6CE73D" w14:textId="77777777" w:rsidR="00CB1A70" w:rsidRPr="00BF5432" w:rsidRDefault="00751BBD">
            <w:pPr>
              <w:pStyle w:val="TableParagraph"/>
              <w:spacing w:before="175"/>
              <w:ind w:left="319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>Producto</w:t>
            </w:r>
            <w:r w:rsidRPr="00BF5432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8"/>
              </w:rPr>
              <w:t>/</w:t>
            </w:r>
            <w:r w:rsidRPr="00BF543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8"/>
              </w:rPr>
              <w:t>Resultado</w:t>
            </w:r>
            <w:r w:rsidRPr="00BF543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8"/>
              </w:rPr>
              <w:t>Obtenido</w:t>
            </w:r>
          </w:p>
        </w:tc>
        <w:tc>
          <w:tcPr>
            <w:tcW w:w="1640" w:type="dxa"/>
          </w:tcPr>
          <w:p w14:paraId="0FF00733" w14:textId="77777777" w:rsidR="00CB1A70" w:rsidRPr="00BF5432" w:rsidRDefault="00751BBD">
            <w:pPr>
              <w:pStyle w:val="TableParagraph"/>
              <w:spacing w:before="43" w:line="242" w:lineRule="auto"/>
              <w:ind w:left="388" w:hanging="165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2" w:type="dxa"/>
          </w:tcPr>
          <w:p w14:paraId="0650E2B5" w14:textId="77777777" w:rsidR="00CB1A70" w:rsidRPr="00BF5432" w:rsidRDefault="00751BBD">
            <w:pPr>
              <w:pStyle w:val="TableParagraph"/>
              <w:spacing w:before="43" w:line="242" w:lineRule="auto"/>
              <w:ind w:left="240" w:right="215" w:hanging="1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3FBC31CF" w14:textId="77777777">
        <w:trPr>
          <w:trHeight w:val="326"/>
        </w:trPr>
        <w:tc>
          <w:tcPr>
            <w:tcW w:w="9809" w:type="dxa"/>
            <w:gridSpan w:val="4"/>
            <w:shd w:val="clear" w:color="auto" w:fill="BEBEBE"/>
          </w:tcPr>
          <w:p w14:paraId="2C93DE19" w14:textId="77777777" w:rsidR="00CB1A70" w:rsidRPr="00BF5432" w:rsidRDefault="00751BBD">
            <w:pPr>
              <w:pStyle w:val="TableParagraph"/>
              <w:spacing w:before="3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Elaboración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</w:t>
            </w:r>
          </w:p>
        </w:tc>
      </w:tr>
      <w:tr w:rsidR="00CB1A70" w:rsidRPr="00BF5432" w14:paraId="4F57C8DC" w14:textId="77777777">
        <w:trPr>
          <w:trHeight w:val="633"/>
        </w:trPr>
        <w:tc>
          <w:tcPr>
            <w:tcW w:w="2580" w:type="dxa"/>
          </w:tcPr>
          <w:p w14:paraId="31CFAC0A" w14:textId="77777777" w:rsidR="00CB1A70" w:rsidRPr="00BF5432" w:rsidRDefault="00751BBD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  <w:w w:val="95"/>
              </w:rPr>
              <w:t>LC.EPF.02.01/02</w:t>
            </w:r>
          </w:p>
        </w:tc>
        <w:tc>
          <w:tcPr>
            <w:tcW w:w="3937" w:type="dxa"/>
          </w:tcPr>
          <w:p w14:paraId="0707CD4F" w14:textId="77777777" w:rsidR="00CB1A70" w:rsidRPr="00BF5432" w:rsidRDefault="00751BBD">
            <w:pPr>
              <w:pStyle w:val="TableParagraph"/>
              <w:spacing w:before="46" w:line="244" w:lineRule="auto"/>
              <w:ind w:left="107" w:right="6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6"/>
              </w:rPr>
              <w:t>Material,</w:t>
            </w:r>
            <w:r w:rsidRPr="00BF5432">
              <w:rPr>
                <w:rFonts w:ascii="Noto Sans" w:hAnsi="Noto Sans" w:cs="Noto Sans"/>
                <w:spacing w:val="-21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equipo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y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utensilios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 xml:space="preserve">limpios </w:t>
            </w:r>
            <w:r w:rsidRPr="00BF5432">
              <w:rPr>
                <w:rFonts w:ascii="Noto Sans" w:hAnsi="Noto Sans" w:cs="Noto Sans"/>
              </w:rPr>
              <w:t>y sanitizados.</w:t>
            </w:r>
          </w:p>
        </w:tc>
        <w:tc>
          <w:tcPr>
            <w:tcW w:w="1640" w:type="dxa"/>
          </w:tcPr>
          <w:p w14:paraId="515C02BA" w14:textId="77777777" w:rsidR="00CB1A70" w:rsidRPr="00BF5432" w:rsidRDefault="00751BBD">
            <w:pPr>
              <w:pStyle w:val="TableParagraph"/>
              <w:spacing w:before="182"/>
              <w:ind w:left="1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5"/>
                <w:w w:val="95"/>
              </w:rPr>
              <w:t>10</w:t>
            </w:r>
          </w:p>
        </w:tc>
        <w:tc>
          <w:tcPr>
            <w:tcW w:w="1652" w:type="dxa"/>
          </w:tcPr>
          <w:p w14:paraId="51E167CB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62DFAF73" w14:textId="77777777">
        <w:trPr>
          <w:trHeight w:val="634"/>
        </w:trPr>
        <w:tc>
          <w:tcPr>
            <w:tcW w:w="2580" w:type="dxa"/>
          </w:tcPr>
          <w:p w14:paraId="75C19242" w14:textId="77777777" w:rsidR="00CB1A70" w:rsidRPr="00BF5432" w:rsidRDefault="00751BBD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  <w:w w:val="95"/>
              </w:rPr>
              <w:t>LC.EPF.02.02/02</w:t>
            </w:r>
          </w:p>
        </w:tc>
        <w:tc>
          <w:tcPr>
            <w:tcW w:w="3937" w:type="dxa"/>
          </w:tcPr>
          <w:p w14:paraId="1E14F539" w14:textId="77777777" w:rsidR="00CB1A70" w:rsidRPr="00BF5432" w:rsidRDefault="00751BBD">
            <w:pPr>
              <w:pStyle w:val="TableParagraph"/>
              <w:spacing w:before="46" w:line="244" w:lineRule="auto"/>
              <w:ind w:left="107" w:right="6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Mermelada</w:t>
            </w:r>
            <w:r w:rsidRPr="00BF5432">
              <w:rPr>
                <w:rFonts w:ascii="Noto Sans" w:hAnsi="Noto Sans" w:cs="Noto Sans"/>
                <w:spacing w:val="-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envasada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y </w:t>
            </w:r>
            <w:r w:rsidRPr="00BF5432">
              <w:rPr>
                <w:rFonts w:ascii="Noto Sans" w:hAnsi="Noto Sans" w:cs="Noto Sans"/>
                <w:spacing w:val="-2"/>
              </w:rPr>
              <w:t>etiquetada.</w:t>
            </w:r>
          </w:p>
        </w:tc>
        <w:tc>
          <w:tcPr>
            <w:tcW w:w="1640" w:type="dxa"/>
          </w:tcPr>
          <w:p w14:paraId="2510604E" w14:textId="77777777" w:rsidR="00CB1A70" w:rsidRPr="00BF5432" w:rsidRDefault="00751BBD">
            <w:pPr>
              <w:pStyle w:val="TableParagraph"/>
              <w:spacing w:before="182"/>
              <w:ind w:left="18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5"/>
                <w:w w:val="95"/>
              </w:rPr>
              <w:t>20</w:t>
            </w:r>
          </w:p>
        </w:tc>
        <w:tc>
          <w:tcPr>
            <w:tcW w:w="1652" w:type="dxa"/>
          </w:tcPr>
          <w:p w14:paraId="004B4697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F766354" w14:textId="77777777">
        <w:trPr>
          <w:trHeight w:val="281"/>
        </w:trPr>
        <w:tc>
          <w:tcPr>
            <w:tcW w:w="8157" w:type="dxa"/>
            <w:gridSpan w:val="3"/>
            <w:shd w:val="clear" w:color="auto" w:fill="BEBEBE"/>
          </w:tcPr>
          <w:p w14:paraId="3A5AA925" w14:textId="77777777" w:rsidR="00CB1A70" w:rsidRPr="00BF5432" w:rsidRDefault="00751BBD">
            <w:pPr>
              <w:pStyle w:val="TableParagraph"/>
              <w:spacing w:before="7" w:line="255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BF5432">
              <w:rPr>
                <w:rFonts w:ascii="Noto Sans" w:hAnsi="Noto Sans" w:cs="Noto Sans"/>
                <w:b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2" w:type="dxa"/>
            <w:shd w:val="clear" w:color="auto" w:fill="BEBEBE"/>
          </w:tcPr>
          <w:p w14:paraId="4317B48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82E496E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6B77A121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6AA60FAF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51B9BB70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2B26EA75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260B832A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631EA9F1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52D67B68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5522CBB1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4EFB6C4D" w14:textId="77777777" w:rsidR="00751BBD" w:rsidRDefault="00751BBD">
      <w:pPr>
        <w:spacing w:before="274"/>
        <w:ind w:left="412"/>
        <w:rPr>
          <w:rFonts w:ascii="Noto Sans" w:hAnsi="Noto Sans" w:cs="Noto Sans"/>
          <w:b/>
          <w:spacing w:val="-2"/>
        </w:rPr>
      </w:pPr>
    </w:p>
    <w:p w14:paraId="7BCD931C" w14:textId="32ED26EF" w:rsidR="00CB1A70" w:rsidRPr="00BF5432" w:rsidRDefault="00751BBD">
      <w:pPr>
        <w:spacing w:before="274"/>
        <w:ind w:left="412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spacing w:val="-2"/>
        </w:rPr>
        <w:lastRenderedPageBreak/>
        <w:t>CUESTIONARIO</w:t>
      </w:r>
    </w:p>
    <w:p w14:paraId="18919448" w14:textId="77777777" w:rsidR="00CB1A70" w:rsidRPr="00BF5432" w:rsidRDefault="00CB1A70">
      <w:pPr>
        <w:pStyle w:val="Textoindependiente"/>
        <w:spacing w:before="32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4398"/>
        <w:gridCol w:w="1754"/>
        <w:gridCol w:w="1742"/>
      </w:tblGrid>
      <w:tr w:rsidR="00CB1A70" w:rsidRPr="00BF5432" w14:paraId="7380849C" w14:textId="77777777" w:rsidTr="00751BBD">
        <w:trPr>
          <w:trHeight w:val="121"/>
        </w:trPr>
        <w:tc>
          <w:tcPr>
            <w:tcW w:w="2523" w:type="dxa"/>
          </w:tcPr>
          <w:p w14:paraId="23F2526B" w14:textId="77777777" w:rsidR="00CB1A70" w:rsidRPr="00BF5432" w:rsidRDefault="00751BBD">
            <w:pPr>
              <w:pStyle w:val="TableParagraph"/>
              <w:spacing w:before="30" w:line="244" w:lineRule="auto"/>
              <w:ind w:left="723" w:hanging="13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Código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del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98" w:type="dxa"/>
          </w:tcPr>
          <w:p w14:paraId="2250988E" w14:textId="77777777" w:rsidR="00CB1A70" w:rsidRPr="00BF5432" w:rsidRDefault="00751BBD">
            <w:pPr>
              <w:pStyle w:val="TableParagraph"/>
              <w:spacing w:before="167"/>
              <w:ind w:left="7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54" w:type="dxa"/>
          </w:tcPr>
          <w:p w14:paraId="08F95695" w14:textId="77777777" w:rsidR="00CB1A70" w:rsidRPr="00BF5432" w:rsidRDefault="00751BBD">
            <w:pPr>
              <w:pStyle w:val="TableParagraph"/>
              <w:spacing w:before="30" w:line="244" w:lineRule="auto"/>
              <w:ind w:left="386" w:hanging="164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40" w:type="dxa"/>
          </w:tcPr>
          <w:p w14:paraId="607B412F" w14:textId="77777777" w:rsidR="00CB1A70" w:rsidRPr="00BF5432" w:rsidRDefault="00751BBD">
            <w:pPr>
              <w:pStyle w:val="TableParagraph"/>
              <w:spacing w:before="30" w:line="244" w:lineRule="auto"/>
              <w:ind w:left="225" w:right="223" w:hanging="1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672133D0" w14:textId="77777777" w:rsidTr="00751BBD">
        <w:trPr>
          <w:trHeight w:val="122"/>
        </w:trPr>
        <w:tc>
          <w:tcPr>
            <w:tcW w:w="10417" w:type="dxa"/>
            <w:gridSpan w:val="4"/>
            <w:shd w:val="clear" w:color="auto" w:fill="BEBEBE"/>
          </w:tcPr>
          <w:p w14:paraId="246C3B07" w14:textId="77777777" w:rsidR="00CB1A70" w:rsidRPr="00BF5432" w:rsidRDefault="00751BBD">
            <w:pPr>
              <w:pStyle w:val="TableParagraph"/>
              <w:spacing w:before="171"/>
              <w:ind w:right="9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Elaboración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mermelada.</w:t>
            </w:r>
          </w:p>
        </w:tc>
      </w:tr>
      <w:tr w:rsidR="00CB1A70" w:rsidRPr="00BF5432" w14:paraId="0FB9B9FB" w14:textId="77777777" w:rsidTr="00751BBD">
        <w:trPr>
          <w:trHeight w:val="326"/>
        </w:trPr>
        <w:tc>
          <w:tcPr>
            <w:tcW w:w="2523" w:type="dxa"/>
          </w:tcPr>
          <w:p w14:paraId="7FCD9C3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DEEA1CE" w14:textId="77777777" w:rsidR="00CB1A70" w:rsidRPr="00BF5432" w:rsidRDefault="00CB1A70">
            <w:pPr>
              <w:pStyle w:val="TableParagraph"/>
              <w:spacing w:before="143"/>
              <w:rPr>
                <w:rFonts w:ascii="Noto Sans" w:hAnsi="Noto Sans" w:cs="Noto Sans"/>
                <w:b/>
              </w:rPr>
            </w:pPr>
          </w:p>
          <w:p w14:paraId="16C21BC1" w14:textId="2EB455A0" w:rsidR="00CB1A70" w:rsidRPr="00BF5432" w:rsidRDefault="00751BB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C.EPF.02.01/0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398" w:type="dxa"/>
          </w:tcPr>
          <w:p w14:paraId="2FAF6C44" w14:textId="77777777" w:rsidR="00CB1A70" w:rsidRPr="00BF5432" w:rsidRDefault="00751BBD">
            <w:pPr>
              <w:pStyle w:val="TableParagraph"/>
              <w:spacing w:before="2" w:line="242" w:lineRule="auto"/>
              <w:ind w:left="46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Mencione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cuáles</w:t>
            </w:r>
            <w:r w:rsidRPr="00BF543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son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los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métodos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 conservación para frutas.</w:t>
            </w:r>
          </w:p>
          <w:p w14:paraId="77D94C89" w14:textId="77777777" w:rsidR="00CB1A70" w:rsidRPr="00BF5432" w:rsidRDefault="00751BBD">
            <w:pPr>
              <w:pStyle w:val="TableParagraph"/>
              <w:spacing w:line="266" w:lineRule="exact"/>
              <w:ind w:left="4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665A09D2" w14:textId="77777777" w:rsidR="00CB1A70" w:rsidRPr="00BF5432" w:rsidRDefault="00751BBD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before="5" w:line="269" w:lineRule="exact"/>
              <w:ind w:left="473" w:hanging="283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  <w:w w:val="95"/>
              </w:rPr>
              <w:t>Frio</w:t>
            </w:r>
          </w:p>
          <w:p w14:paraId="2737A66A" w14:textId="77777777" w:rsidR="00CB1A70" w:rsidRPr="00BF5432" w:rsidRDefault="00751BBD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line="269" w:lineRule="exact"/>
              <w:ind w:left="473" w:hanging="283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Adición</w:t>
            </w:r>
            <w:r w:rsidRPr="00BF5432">
              <w:rPr>
                <w:rFonts w:ascii="Noto Sans" w:hAnsi="Noto Sans" w:cs="Noto Sans"/>
                <w:spacing w:val="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azúcar</w:t>
            </w:r>
          </w:p>
          <w:p w14:paraId="1CF80448" w14:textId="77777777" w:rsidR="00CB1A70" w:rsidRPr="00BF5432" w:rsidRDefault="00751BBD">
            <w:pPr>
              <w:pStyle w:val="TableParagraph"/>
              <w:numPr>
                <w:ilvl w:val="0"/>
                <w:numId w:val="6"/>
              </w:numPr>
              <w:tabs>
                <w:tab w:val="left" w:pos="473"/>
              </w:tabs>
              <w:spacing w:before="2" w:line="248" w:lineRule="exact"/>
              <w:ind w:left="473" w:hanging="283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Deshidratación</w:t>
            </w:r>
          </w:p>
        </w:tc>
        <w:tc>
          <w:tcPr>
            <w:tcW w:w="1754" w:type="dxa"/>
          </w:tcPr>
          <w:p w14:paraId="71C8F47A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557E09C" w14:textId="77777777" w:rsidR="00CB1A70" w:rsidRPr="00BF5432" w:rsidRDefault="00CB1A70">
            <w:pPr>
              <w:pStyle w:val="TableParagraph"/>
              <w:spacing w:before="143"/>
              <w:rPr>
                <w:rFonts w:ascii="Noto Sans" w:hAnsi="Noto Sans" w:cs="Noto Sans"/>
                <w:b/>
              </w:rPr>
            </w:pPr>
          </w:p>
          <w:p w14:paraId="575096EA" w14:textId="77777777" w:rsidR="00CB1A70" w:rsidRPr="00BF5432" w:rsidRDefault="00751BBD">
            <w:pPr>
              <w:pStyle w:val="TableParagraph"/>
              <w:ind w:left="24" w:right="2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40" w:type="dxa"/>
          </w:tcPr>
          <w:p w14:paraId="49BA6B78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7AD6B62" w14:textId="77777777" w:rsidTr="00751BBD">
        <w:trPr>
          <w:trHeight w:val="435"/>
        </w:trPr>
        <w:tc>
          <w:tcPr>
            <w:tcW w:w="2523" w:type="dxa"/>
          </w:tcPr>
          <w:p w14:paraId="63208E6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04C6EF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50A8C7" w14:textId="77777777" w:rsidR="00CB1A70" w:rsidRPr="00BF5432" w:rsidRDefault="00CB1A70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466787C6" w14:textId="246AE560" w:rsidR="00CB1A70" w:rsidRPr="00BF5432" w:rsidRDefault="00751BB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C.EPF.02.02/0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398" w:type="dxa"/>
          </w:tcPr>
          <w:p w14:paraId="0CD09A96" w14:textId="77777777" w:rsidR="00CB1A70" w:rsidRPr="00BF5432" w:rsidRDefault="00751BBD">
            <w:pPr>
              <w:pStyle w:val="TableParagraph"/>
              <w:spacing w:before="3" w:line="242" w:lineRule="auto"/>
              <w:ind w:left="110" w:right="49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b/>
              </w:rPr>
              <w:t>Menciona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cómo</w:t>
            </w:r>
            <w:r w:rsidRPr="00BF5432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se</w:t>
            </w:r>
            <w:r w:rsidRPr="00BF5432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clasifican</w:t>
            </w:r>
            <w:r w:rsidRPr="00BF5432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las conservas a base de azúcares. </w:t>
            </w:r>
            <w:r w:rsidRPr="00BF5432">
              <w:rPr>
                <w:rFonts w:ascii="Noto Sans" w:hAnsi="Noto Sans" w:cs="Noto Sans"/>
                <w:spacing w:val="-6"/>
              </w:rPr>
              <w:t>R:</w:t>
            </w:r>
          </w:p>
          <w:p w14:paraId="39C7364C" w14:textId="77777777" w:rsidR="00CB1A70" w:rsidRPr="00BF5432" w:rsidRDefault="00751BBD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before="1"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Mermeladas</w:t>
            </w:r>
          </w:p>
          <w:p w14:paraId="2A7AD83A" w14:textId="77777777" w:rsidR="00CB1A70" w:rsidRPr="00BF5432" w:rsidRDefault="00751BBD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Jaleas</w:t>
            </w:r>
          </w:p>
          <w:p w14:paraId="45C60203" w14:textId="77777777" w:rsidR="00CB1A70" w:rsidRPr="00BF5432" w:rsidRDefault="00751BBD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before="2"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Confituras</w:t>
            </w:r>
          </w:p>
          <w:p w14:paraId="5847F7DE" w14:textId="77777777" w:rsidR="00CB1A70" w:rsidRPr="00BF5432" w:rsidRDefault="00751BBD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</w:rPr>
              <w:t>Ates</w:t>
            </w:r>
          </w:p>
          <w:p w14:paraId="5BFCE420" w14:textId="77777777" w:rsidR="00CB1A70" w:rsidRPr="00BF5432" w:rsidRDefault="00751BBD">
            <w:pPr>
              <w:pStyle w:val="TableParagraph"/>
              <w:numPr>
                <w:ilvl w:val="0"/>
                <w:numId w:val="5"/>
              </w:numPr>
              <w:tabs>
                <w:tab w:val="left" w:pos="819"/>
              </w:tabs>
              <w:spacing w:before="3" w:line="252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Dulces</w:t>
            </w:r>
          </w:p>
        </w:tc>
        <w:tc>
          <w:tcPr>
            <w:tcW w:w="1754" w:type="dxa"/>
          </w:tcPr>
          <w:p w14:paraId="0FC88FB9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3E557F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E629FD6" w14:textId="77777777" w:rsidR="00CB1A70" w:rsidRPr="00BF5432" w:rsidRDefault="00CB1A70">
            <w:pPr>
              <w:pStyle w:val="TableParagraph"/>
              <w:spacing w:before="149"/>
              <w:rPr>
                <w:rFonts w:ascii="Noto Sans" w:hAnsi="Noto Sans" w:cs="Noto Sans"/>
                <w:b/>
              </w:rPr>
            </w:pPr>
          </w:p>
          <w:p w14:paraId="489A9F25" w14:textId="77777777" w:rsidR="00CB1A70" w:rsidRPr="00BF5432" w:rsidRDefault="00751BBD">
            <w:pPr>
              <w:pStyle w:val="TableParagraph"/>
              <w:ind w:left="24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40" w:type="dxa"/>
          </w:tcPr>
          <w:p w14:paraId="6ED8367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2FD82D1" w14:textId="77777777" w:rsidR="00CB1A70" w:rsidRPr="00BF5432" w:rsidRDefault="00CB1A70">
      <w:pPr>
        <w:pStyle w:val="TableParagraph"/>
        <w:rPr>
          <w:rFonts w:ascii="Noto Sans" w:hAnsi="Noto Sans" w:cs="Noto Sans"/>
        </w:rPr>
        <w:sectPr w:rsidR="00CB1A70" w:rsidRPr="00BF5432">
          <w:pgSz w:w="12240" w:h="15840"/>
          <w:pgMar w:top="1680" w:right="720" w:bottom="280" w:left="720" w:header="708" w:footer="0" w:gutter="0"/>
          <w:cols w:space="720"/>
        </w:sectPr>
      </w:pPr>
    </w:p>
    <w:p w14:paraId="62905B46" w14:textId="77777777" w:rsidR="00CB1A70" w:rsidRPr="00BF5432" w:rsidRDefault="00CB1A70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4265"/>
        <w:gridCol w:w="111"/>
        <w:gridCol w:w="1559"/>
        <w:gridCol w:w="21"/>
        <w:gridCol w:w="1671"/>
        <w:gridCol w:w="11"/>
        <w:gridCol w:w="14"/>
      </w:tblGrid>
      <w:tr w:rsidR="00CB1A70" w:rsidRPr="00BF5432" w14:paraId="3F699E3F" w14:textId="77777777" w:rsidTr="00751BBD">
        <w:trPr>
          <w:trHeight w:val="3506"/>
        </w:trPr>
        <w:tc>
          <w:tcPr>
            <w:tcW w:w="2407" w:type="dxa"/>
          </w:tcPr>
          <w:p w14:paraId="570A73FB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7103F1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5507C0A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B3780F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11848D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1722C3" w14:textId="77777777" w:rsidR="00CB1A70" w:rsidRPr="00BF5432" w:rsidRDefault="00CB1A70">
            <w:pPr>
              <w:pStyle w:val="TableParagraph"/>
              <w:spacing w:before="24"/>
              <w:rPr>
                <w:rFonts w:ascii="Noto Sans" w:hAnsi="Noto Sans" w:cs="Noto Sans"/>
                <w:b/>
              </w:rPr>
            </w:pPr>
          </w:p>
          <w:p w14:paraId="389D7153" w14:textId="73AE38F9" w:rsidR="00CB1A70" w:rsidRPr="00BF5432" w:rsidRDefault="00751BBD">
            <w:pPr>
              <w:pStyle w:val="TableParagraph"/>
              <w:spacing w:before="1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C.EPF.02.03/0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376" w:type="dxa"/>
            <w:gridSpan w:val="2"/>
          </w:tcPr>
          <w:p w14:paraId="0B1158DE" w14:textId="77777777" w:rsidR="00CB1A70" w:rsidRPr="00BF5432" w:rsidRDefault="00751BBD">
            <w:pPr>
              <w:pStyle w:val="TableParagraph"/>
              <w:spacing w:line="244" w:lineRule="auto"/>
              <w:ind w:left="24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Menciona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tres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características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 xml:space="preserve">que </w:t>
            </w:r>
            <w:r w:rsidRPr="00BF5432">
              <w:rPr>
                <w:rFonts w:ascii="Noto Sans" w:hAnsi="Noto Sans" w:cs="Noto Sans"/>
                <w:b/>
              </w:rPr>
              <w:t>debe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tener</w:t>
            </w:r>
            <w:r w:rsidRPr="00BF543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la</w:t>
            </w:r>
            <w:r w:rsidRPr="00BF5432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fruta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para</w:t>
            </w:r>
            <w:r w:rsidRPr="00BF5432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elaborar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mermelada.</w:t>
            </w:r>
          </w:p>
          <w:p w14:paraId="338AFCB7" w14:textId="77777777" w:rsidR="00CB1A70" w:rsidRPr="00BF5432" w:rsidRDefault="00751BBD">
            <w:pPr>
              <w:pStyle w:val="TableParagraph"/>
              <w:spacing w:line="262" w:lineRule="exact"/>
              <w:ind w:left="2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760DB791" w14:textId="77777777" w:rsidR="00CB1A70" w:rsidRPr="00BF5432" w:rsidRDefault="00751BBD">
            <w:pPr>
              <w:pStyle w:val="TableParagraph"/>
              <w:numPr>
                <w:ilvl w:val="0"/>
                <w:numId w:val="4"/>
              </w:numPr>
              <w:tabs>
                <w:tab w:val="left" w:pos="745"/>
              </w:tabs>
              <w:spacing w:before="4"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Estado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óptimo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de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madurez.</w:t>
            </w:r>
          </w:p>
          <w:p w14:paraId="074833A2" w14:textId="77777777" w:rsidR="00CB1A70" w:rsidRPr="00BF5432" w:rsidRDefault="00751BBD">
            <w:pPr>
              <w:pStyle w:val="TableParagraph"/>
              <w:numPr>
                <w:ilvl w:val="0"/>
                <w:numId w:val="4"/>
              </w:numPr>
              <w:tabs>
                <w:tab w:val="left" w:pos="745"/>
              </w:tabs>
              <w:ind w:right="38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Sabor,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color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y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aroma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propio </w:t>
            </w:r>
            <w:r w:rsidRPr="00BF5432">
              <w:rPr>
                <w:rFonts w:ascii="Noto Sans" w:hAnsi="Noto Sans" w:cs="Noto Sans"/>
              </w:rPr>
              <w:t xml:space="preserve">de las frutas que han alcanzado la madurez </w:t>
            </w:r>
            <w:r w:rsidRPr="00BF5432">
              <w:rPr>
                <w:rFonts w:ascii="Noto Sans" w:hAnsi="Noto Sans" w:cs="Noto Sans"/>
                <w:spacing w:val="-2"/>
              </w:rPr>
              <w:t>fisiológica.</w:t>
            </w:r>
          </w:p>
          <w:p w14:paraId="77F18E5D" w14:textId="77777777" w:rsidR="00CB1A70" w:rsidRPr="00BF5432" w:rsidRDefault="00751BBD">
            <w:pPr>
              <w:pStyle w:val="TableParagraph"/>
              <w:numPr>
                <w:ilvl w:val="0"/>
                <w:numId w:val="4"/>
              </w:numPr>
              <w:tabs>
                <w:tab w:val="left" w:pos="745"/>
              </w:tabs>
              <w:spacing w:before="7" w:line="269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Buen</w:t>
            </w:r>
            <w:r w:rsidRPr="00BF5432">
              <w:rPr>
                <w:rFonts w:ascii="Noto Sans" w:hAnsi="Noto Sans" w:cs="Noto Sans"/>
                <w:spacing w:val="1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balance </w:t>
            </w:r>
            <w:r w:rsidRPr="00BF5432">
              <w:rPr>
                <w:rFonts w:ascii="Noto Sans" w:hAnsi="Noto Sans" w:cs="Noto Sans"/>
                <w:spacing w:val="-2"/>
              </w:rPr>
              <w:t>azúcar/ácido.</w:t>
            </w:r>
          </w:p>
          <w:p w14:paraId="08EF6EB0" w14:textId="77777777" w:rsidR="00CB1A70" w:rsidRPr="00BF5432" w:rsidRDefault="00751BBD">
            <w:pPr>
              <w:pStyle w:val="TableParagraph"/>
              <w:numPr>
                <w:ilvl w:val="0"/>
                <w:numId w:val="4"/>
              </w:numPr>
              <w:tabs>
                <w:tab w:val="left" w:pos="745"/>
              </w:tabs>
              <w:spacing w:line="242" w:lineRule="auto"/>
              <w:ind w:right="98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 xml:space="preserve">Contenido de pectina </w:t>
            </w:r>
            <w:r w:rsidRPr="00BF5432">
              <w:rPr>
                <w:rFonts w:ascii="Noto Sans" w:hAnsi="Noto Sans" w:cs="Noto Sans"/>
                <w:spacing w:val="-2"/>
                <w:w w:val="105"/>
              </w:rPr>
              <w:t>adecuado.</w:t>
            </w:r>
          </w:p>
          <w:p w14:paraId="647614CD" w14:textId="77777777" w:rsidR="00CB1A70" w:rsidRPr="00BF5432" w:rsidRDefault="00751BBD">
            <w:pPr>
              <w:pStyle w:val="TableParagraph"/>
              <w:numPr>
                <w:ilvl w:val="0"/>
                <w:numId w:val="4"/>
              </w:numPr>
              <w:tabs>
                <w:tab w:val="left" w:pos="745"/>
              </w:tabs>
              <w:spacing w:line="251" w:lineRule="exact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w w:val="85"/>
              </w:rPr>
              <w:t>Estar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sanas.</w:t>
            </w:r>
          </w:p>
        </w:tc>
        <w:tc>
          <w:tcPr>
            <w:tcW w:w="1559" w:type="dxa"/>
          </w:tcPr>
          <w:p w14:paraId="2108E586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D5A127B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383D97E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43B845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A503DEA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3642B13" w14:textId="77777777" w:rsidR="00CB1A70" w:rsidRPr="00BF5432" w:rsidRDefault="00CB1A70">
            <w:pPr>
              <w:pStyle w:val="TableParagraph"/>
              <w:spacing w:before="24"/>
              <w:rPr>
                <w:rFonts w:ascii="Noto Sans" w:hAnsi="Noto Sans" w:cs="Noto Sans"/>
                <w:b/>
              </w:rPr>
            </w:pPr>
          </w:p>
          <w:p w14:paraId="44D5556A" w14:textId="77777777" w:rsidR="00CB1A70" w:rsidRPr="00BF5432" w:rsidRDefault="00751BBD">
            <w:pPr>
              <w:pStyle w:val="TableParagraph"/>
              <w:spacing w:before="1"/>
              <w:ind w:left="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92" w:type="dxa"/>
            <w:gridSpan w:val="2"/>
          </w:tcPr>
          <w:p w14:paraId="473A915C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5" w:type="dxa"/>
            <w:gridSpan w:val="2"/>
            <w:vMerge w:val="restart"/>
            <w:tcBorders>
              <w:top w:val="nil"/>
              <w:right w:val="nil"/>
            </w:tcBorders>
          </w:tcPr>
          <w:p w14:paraId="2CE745B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5ACCE9FD" w14:textId="77777777" w:rsidTr="00751BBD">
        <w:trPr>
          <w:trHeight w:val="2158"/>
        </w:trPr>
        <w:tc>
          <w:tcPr>
            <w:tcW w:w="2407" w:type="dxa"/>
          </w:tcPr>
          <w:p w14:paraId="51E8B5E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96F85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5C12B5F" w14:textId="77777777" w:rsidR="00CB1A70" w:rsidRPr="00BF5432" w:rsidRDefault="00CB1A70">
            <w:pPr>
              <w:pStyle w:val="TableParagraph"/>
              <w:spacing w:before="144"/>
              <w:rPr>
                <w:rFonts w:ascii="Noto Sans" w:hAnsi="Noto Sans" w:cs="Noto Sans"/>
                <w:b/>
              </w:rPr>
            </w:pPr>
          </w:p>
          <w:p w14:paraId="7EA99D38" w14:textId="0A2E0BDC" w:rsidR="00CB1A70" w:rsidRPr="00BF5432" w:rsidRDefault="00751BBD">
            <w:pPr>
              <w:pStyle w:val="TableParagraph"/>
              <w:spacing w:before="1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C.EPF.02.04/0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376" w:type="dxa"/>
            <w:gridSpan w:val="2"/>
          </w:tcPr>
          <w:p w14:paraId="4C017902" w14:textId="77777777" w:rsidR="00CB1A70" w:rsidRPr="00BF5432" w:rsidRDefault="00751BBD">
            <w:pPr>
              <w:pStyle w:val="TableParagraph"/>
              <w:spacing w:line="242" w:lineRule="auto"/>
              <w:ind w:left="24" w:right="109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Menciona por qué se debe agregar la</w:t>
            </w:r>
            <w:r w:rsidRPr="00BF543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mitad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proofErr w:type="gramStart"/>
            <w:r w:rsidRPr="00BF5432">
              <w:rPr>
                <w:rFonts w:ascii="Noto Sans" w:hAnsi="Noto Sans" w:cs="Noto Sans"/>
                <w:b/>
              </w:rPr>
              <w:t>del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azúcar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utilizada</w:t>
            </w:r>
            <w:proofErr w:type="gramEnd"/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durante </w:t>
            </w:r>
            <w:r w:rsidRPr="00BF5432">
              <w:rPr>
                <w:rFonts w:ascii="Noto Sans" w:hAnsi="Noto Sans" w:cs="Noto Sans"/>
                <w:b/>
                <w:spacing w:val="-2"/>
              </w:rPr>
              <w:t>el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precalentamiento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y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la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otra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 xml:space="preserve">durante </w:t>
            </w:r>
            <w:r w:rsidRPr="00BF5432">
              <w:rPr>
                <w:rFonts w:ascii="Noto Sans" w:hAnsi="Noto Sans" w:cs="Noto Sans"/>
                <w:b/>
              </w:rPr>
              <w:t>la ebullición.</w:t>
            </w:r>
          </w:p>
          <w:p w14:paraId="6F8C31BE" w14:textId="77777777" w:rsidR="00CB1A70" w:rsidRPr="00BF5432" w:rsidRDefault="00751BBD">
            <w:pPr>
              <w:pStyle w:val="TableParagraph"/>
              <w:spacing w:before="5" w:line="242" w:lineRule="auto"/>
              <w:ind w:left="308" w:right="109" w:hanging="220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R: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Para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evitar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cristalización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por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 sobre</w:t>
            </w:r>
            <w:r w:rsidRPr="00BF5432">
              <w:rPr>
                <w:rFonts w:ascii="Noto Sans" w:hAnsi="Noto Sans" w:cs="Noto Sans"/>
                <w:spacing w:val="-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concentración del</w:t>
            </w:r>
            <w:r w:rsidRPr="00BF5432">
              <w:rPr>
                <w:rFonts w:ascii="Noto Sans" w:hAnsi="Noto Sans" w:cs="Noto Sans"/>
                <w:spacing w:val="-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producto y además</w:t>
            </w:r>
            <w:r w:rsidRPr="00BF5432">
              <w:rPr>
                <w:rFonts w:ascii="Noto Sans" w:hAnsi="Noto Sans" w:cs="Noto Sans"/>
                <w:spacing w:val="-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para lograr un brillo</w:t>
            </w:r>
          </w:p>
          <w:p w14:paraId="705D3511" w14:textId="77777777" w:rsidR="00CB1A70" w:rsidRPr="00BF5432" w:rsidRDefault="00751BBD">
            <w:pPr>
              <w:pStyle w:val="TableParagraph"/>
              <w:spacing w:line="251" w:lineRule="exact"/>
              <w:ind w:left="308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especial</w:t>
            </w:r>
            <w:r w:rsidRPr="00BF5432">
              <w:rPr>
                <w:rFonts w:ascii="Noto Sans" w:hAnsi="Noto Sans" w:cs="Noto Sans"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debido a</w:t>
            </w:r>
            <w:r w:rsidRPr="00BF5432">
              <w:rPr>
                <w:rFonts w:ascii="Noto Sans" w:hAnsi="Noto Sans" w:cs="Noto Sans"/>
                <w:spacing w:val="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la</w:t>
            </w:r>
            <w:r w:rsidRPr="00BF5432">
              <w:rPr>
                <w:rFonts w:ascii="Noto Sans" w:hAnsi="Noto Sans" w:cs="Noto Sans"/>
                <w:spacing w:val="3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glucosa.</w:t>
            </w:r>
          </w:p>
        </w:tc>
        <w:tc>
          <w:tcPr>
            <w:tcW w:w="1559" w:type="dxa"/>
          </w:tcPr>
          <w:p w14:paraId="42C9AE8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38894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F6DFF3" w14:textId="77777777" w:rsidR="00CB1A70" w:rsidRPr="00BF5432" w:rsidRDefault="00CB1A70">
            <w:pPr>
              <w:pStyle w:val="TableParagraph"/>
              <w:spacing w:before="144"/>
              <w:rPr>
                <w:rFonts w:ascii="Noto Sans" w:hAnsi="Noto Sans" w:cs="Noto Sans"/>
                <w:b/>
              </w:rPr>
            </w:pPr>
          </w:p>
          <w:p w14:paraId="3EFA5CD9" w14:textId="77777777" w:rsidR="00CB1A70" w:rsidRPr="00BF5432" w:rsidRDefault="00751BBD">
            <w:pPr>
              <w:pStyle w:val="TableParagraph"/>
              <w:spacing w:before="1"/>
              <w:ind w:left="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92" w:type="dxa"/>
            <w:gridSpan w:val="2"/>
          </w:tcPr>
          <w:p w14:paraId="25C8B61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5" w:type="dxa"/>
            <w:gridSpan w:val="2"/>
            <w:vMerge/>
            <w:tcBorders>
              <w:top w:val="nil"/>
              <w:right w:val="nil"/>
            </w:tcBorders>
          </w:tcPr>
          <w:p w14:paraId="1FFD7DB9" w14:textId="77777777" w:rsidR="00CB1A70" w:rsidRPr="00BF5432" w:rsidRDefault="00CB1A70">
            <w:pPr>
              <w:rPr>
                <w:rFonts w:ascii="Noto Sans" w:hAnsi="Noto Sans" w:cs="Noto Sans"/>
              </w:rPr>
            </w:pPr>
          </w:p>
        </w:tc>
      </w:tr>
      <w:tr w:rsidR="00CB1A70" w:rsidRPr="00BF5432" w14:paraId="0B83769D" w14:textId="77777777" w:rsidTr="00751BBD">
        <w:trPr>
          <w:trHeight w:val="1885"/>
        </w:trPr>
        <w:tc>
          <w:tcPr>
            <w:tcW w:w="2407" w:type="dxa"/>
          </w:tcPr>
          <w:p w14:paraId="0239693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F859EA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42406F8" w14:textId="77777777" w:rsidR="00CB1A70" w:rsidRPr="00BF5432" w:rsidRDefault="00CB1A70">
            <w:pPr>
              <w:pStyle w:val="TableParagraph"/>
              <w:spacing w:before="9"/>
              <w:rPr>
                <w:rFonts w:ascii="Noto Sans" w:hAnsi="Noto Sans" w:cs="Noto Sans"/>
                <w:b/>
              </w:rPr>
            </w:pPr>
          </w:p>
          <w:p w14:paraId="252C3F92" w14:textId="4968159E" w:rsidR="00CB1A70" w:rsidRPr="00BF5432" w:rsidRDefault="00751BB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C.EPF.02.05/0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376" w:type="dxa"/>
            <w:gridSpan w:val="2"/>
          </w:tcPr>
          <w:p w14:paraId="2D8F9809" w14:textId="77777777" w:rsidR="00CB1A70" w:rsidRPr="00BF5432" w:rsidRDefault="00751BBD">
            <w:pPr>
              <w:pStyle w:val="TableParagraph"/>
              <w:spacing w:line="244" w:lineRule="auto"/>
              <w:ind w:left="88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Menciona</w:t>
            </w:r>
            <w:r w:rsidRPr="00BF5432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para</w:t>
            </w:r>
            <w:r w:rsidRPr="00BF5432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qué</w:t>
            </w:r>
            <w:r w:rsidRPr="00BF543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sirve</w:t>
            </w:r>
            <w:r w:rsidRPr="00BF543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adicionar ácido y en qué momento se debe </w:t>
            </w:r>
            <w:r w:rsidRPr="00BF5432">
              <w:rPr>
                <w:rFonts w:ascii="Noto Sans" w:hAnsi="Noto Sans" w:cs="Noto Sans"/>
                <w:b/>
                <w:spacing w:val="-2"/>
              </w:rPr>
              <w:t>realizar.</w:t>
            </w:r>
          </w:p>
          <w:p w14:paraId="78C85C7F" w14:textId="77777777" w:rsidR="00CB1A70" w:rsidRPr="00BF5432" w:rsidRDefault="00751BBD">
            <w:pPr>
              <w:pStyle w:val="TableParagraph"/>
              <w:spacing w:line="242" w:lineRule="auto"/>
              <w:ind w:left="308" w:right="117" w:hanging="220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R: La adición de ácido o de sal es para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ajustar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el</w:t>
            </w:r>
            <w:r w:rsidRPr="00BF5432">
              <w:rPr>
                <w:rFonts w:ascii="Noto Sans" w:hAnsi="Noto Sans" w:cs="Noto Sans"/>
                <w:spacing w:val="-2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pH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y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se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debe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hacer cerca del final para evitar</w:t>
            </w:r>
          </w:p>
          <w:p w14:paraId="39915C10" w14:textId="77777777" w:rsidR="00CB1A70" w:rsidRPr="00BF5432" w:rsidRDefault="00751BBD">
            <w:pPr>
              <w:pStyle w:val="TableParagraph"/>
              <w:spacing w:line="248" w:lineRule="exact"/>
              <w:ind w:left="308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</w:rPr>
              <w:t>demasiada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inversión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del</w:t>
            </w:r>
            <w:r w:rsidRPr="00BF5432">
              <w:rPr>
                <w:rFonts w:ascii="Noto Sans" w:hAnsi="Noto Sans" w:cs="Noto Sans"/>
                <w:spacing w:val="-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azúcar.</w:t>
            </w:r>
          </w:p>
        </w:tc>
        <w:tc>
          <w:tcPr>
            <w:tcW w:w="1559" w:type="dxa"/>
          </w:tcPr>
          <w:p w14:paraId="1885A94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ABAFB7A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4E617E" w14:textId="77777777" w:rsidR="00CB1A70" w:rsidRPr="00BF5432" w:rsidRDefault="00CB1A70">
            <w:pPr>
              <w:pStyle w:val="TableParagraph"/>
              <w:spacing w:before="9"/>
              <w:rPr>
                <w:rFonts w:ascii="Noto Sans" w:hAnsi="Noto Sans" w:cs="Noto Sans"/>
                <w:b/>
              </w:rPr>
            </w:pPr>
          </w:p>
          <w:p w14:paraId="23FF0760" w14:textId="77777777" w:rsidR="00CB1A70" w:rsidRPr="00BF5432" w:rsidRDefault="00751BBD">
            <w:pPr>
              <w:pStyle w:val="TableParagraph"/>
              <w:ind w:left="1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92" w:type="dxa"/>
            <w:gridSpan w:val="2"/>
          </w:tcPr>
          <w:p w14:paraId="09CAB73C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5" w:type="dxa"/>
            <w:gridSpan w:val="2"/>
            <w:vMerge/>
            <w:tcBorders>
              <w:top w:val="nil"/>
              <w:right w:val="nil"/>
            </w:tcBorders>
          </w:tcPr>
          <w:p w14:paraId="40E4259B" w14:textId="77777777" w:rsidR="00CB1A70" w:rsidRPr="00BF5432" w:rsidRDefault="00CB1A70">
            <w:pPr>
              <w:rPr>
                <w:rFonts w:ascii="Noto Sans" w:hAnsi="Noto Sans" w:cs="Noto Sans"/>
              </w:rPr>
            </w:pPr>
          </w:p>
        </w:tc>
      </w:tr>
      <w:tr w:rsidR="00CB1A70" w:rsidRPr="00BF5432" w14:paraId="4A3525FC" w14:textId="77777777" w:rsidTr="00751BBD">
        <w:trPr>
          <w:gridAfter w:val="1"/>
          <w:wAfter w:w="14" w:type="dxa"/>
          <w:trHeight w:val="2430"/>
        </w:trPr>
        <w:tc>
          <w:tcPr>
            <w:tcW w:w="2407" w:type="dxa"/>
          </w:tcPr>
          <w:p w14:paraId="4D6A2D9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D62E6EB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641BE0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3231749" w14:textId="77777777" w:rsidR="00CB1A70" w:rsidRPr="00BF5432" w:rsidRDefault="00CB1A70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64412D13" w14:textId="74175DB9" w:rsidR="00CB1A70" w:rsidRPr="00BF5432" w:rsidRDefault="00751BB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</w:t>
            </w:r>
            <w:r w:rsidR="00B33E92" w:rsidRPr="00BF5432">
              <w:rPr>
                <w:rFonts w:ascii="Noto Sans" w:hAnsi="Noto Sans" w:cs="Noto Sans"/>
                <w:spacing w:val="-2"/>
              </w:rPr>
              <w:t>6</w:t>
            </w:r>
            <w:r w:rsidRPr="00BF5432">
              <w:rPr>
                <w:rFonts w:ascii="Noto Sans" w:hAnsi="Noto Sans" w:cs="Noto Sans"/>
                <w:spacing w:val="-2"/>
              </w:rPr>
              <w:t>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265" w:type="dxa"/>
          </w:tcPr>
          <w:p w14:paraId="336B1EC6" w14:textId="77777777" w:rsidR="00CB1A70" w:rsidRPr="00BF5432" w:rsidRDefault="00751BBD">
            <w:pPr>
              <w:pStyle w:val="TableParagraph"/>
              <w:spacing w:before="3" w:line="242" w:lineRule="auto"/>
              <w:ind w:left="132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</w:rPr>
              <w:t>Menciona</w:t>
            </w:r>
            <w:r w:rsidRPr="00BF5432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qué</w:t>
            </w:r>
            <w:r w:rsidRPr="00BF5432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defectos</w:t>
            </w:r>
            <w:r w:rsidRPr="00BF5432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podemos encontrar en las mermeladas.</w:t>
            </w:r>
          </w:p>
          <w:p w14:paraId="2F8868D9" w14:textId="77777777" w:rsidR="00CB1A70" w:rsidRPr="00BF5432" w:rsidRDefault="00751BBD">
            <w:pPr>
              <w:pStyle w:val="TableParagraph"/>
              <w:spacing w:before="3"/>
              <w:ind w:left="132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1F2B1B49" w14:textId="77777777" w:rsidR="00CB1A70" w:rsidRPr="00BF5432" w:rsidRDefault="00751BBD">
            <w:pPr>
              <w:pStyle w:val="TableParagraph"/>
              <w:numPr>
                <w:ilvl w:val="0"/>
                <w:numId w:val="3"/>
              </w:numPr>
              <w:tabs>
                <w:tab w:val="left" w:pos="841"/>
              </w:tabs>
              <w:spacing w:line="269" w:lineRule="exact"/>
              <w:ind w:left="84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4"/>
              </w:rPr>
              <w:t>Cristalización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de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azúcares.</w:t>
            </w:r>
          </w:p>
          <w:p w14:paraId="53C279D0" w14:textId="77777777" w:rsidR="00CB1A70" w:rsidRPr="00BF5432" w:rsidRDefault="00751BBD">
            <w:pPr>
              <w:pStyle w:val="TableParagraph"/>
              <w:numPr>
                <w:ilvl w:val="0"/>
                <w:numId w:val="3"/>
              </w:numPr>
              <w:tabs>
                <w:tab w:val="left" w:pos="841"/>
                <w:tab w:val="left" w:pos="852"/>
              </w:tabs>
              <w:spacing w:line="242" w:lineRule="auto"/>
              <w:ind w:right="1031" w:hanging="36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Caramelización</w:t>
            </w:r>
            <w:r w:rsidRPr="00BF5432">
              <w:rPr>
                <w:rFonts w:ascii="Noto Sans" w:hAnsi="Noto Sans" w:cs="Noto Sans"/>
                <w:spacing w:val="-20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los </w:t>
            </w:r>
            <w:r w:rsidRPr="00BF5432">
              <w:rPr>
                <w:rFonts w:ascii="Noto Sans" w:hAnsi="Noto Sans" w:cs="Noto Sans"/>
                <w:spacing w:val="-2"/>
              </w:rPr>
              <w:t>azúcares.</w:t>
            </w:r>
          </w:p>
          <w:p w14:paraId="66C8068A" w14:textId="27957908" w:rsidR="00CB1A70" w:rsidRPr="00BF5432" w:rsidRDefault="00751BBD">
            <w:pPr>
              <w:pStyle w:val="TableParagraph"/>
              <w:numPr>
                <w:ilvl w:val="0"/>
                <w:numId w:val="3"/>
              </w:numPr>
              <w:tabs>
                <w:tab w:val="left" w:pos="841"/>
              </w:tabs>
              <w:spacing w:line="267" w:lineRule="exact"/>
              <w:ind w:left="84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Sangrado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o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="00993135" w:rsidRPr="00BF5432">
              <w:rPr>
                <w:rFonts w:ascii="Noto Sans" w:hAnsi="Noto Sans" w:cs="Noto Sans"/>
                <w:spacing w:val="-2"/>
              </w:rPr>
              <w:t>Sinéresis</w:t>
            </w:r>
            <w:r w:rsidRPr="00BF5432">
              <w:rPr>
                <w:rFonts w:ascii="Noto Sans" w:hAnsi="Noto Sans" w:cs="Noto Sans"/>
                <w:spacing w:val="-2"/>
              </w:rPr>
              <w:t>.</w:t>
            </w:r>
          </w:p>
          <w:p w14:paraId="22AFBE24" w14:textId="77777777" w:rsidR="00CB1A70" w:rsidRPr="00BF5432" w:rsidRDefault="00751BBD">
            <w:pPr>
              <w:pStyle w:val="TableParagraph"/>
              <w:numPr>
                <w:ilvl w:val="0"/>
                <w:numId w:val="3"/>
              </w:numPr>
              <w:tabs>
                <w:tab w:val="left" w:pos="841"/>
              </w:tabs>
              <w:spacing w:before="3" w:line="269" w:lineRule="exact"/>
              <w:ind w:left="84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w w:val="90"/>
              </w:rPr>
              <w:t>Estructura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débil.</w:t>
            </w:r>
          </w:p>
          <w:p w14:paraId="4B1E3508" w14:textId="77777777" w:rsidR="00CB1A70" w:rsidRPr="00BF5432" w:rsidRDefault="00751BBD">
            <w:pPr>
              <w:pStyle w:val="TableParagraph"/>
              <w:numPr>
                <w:ilvl w:val="0"/>
                <w:numId w:val="3"/>
              </w:numPr>
              <w:tabs>
                <w:tab w:val="left" w:pos="841"/>
              </w:tabs>
              <w:spacing w:line="251" w:lineRule="exact"/>
              <w:ind w:left="841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lastRenderedPageBreak/>
              <w:t>Espumado.</w:t>
            </w:r>
          </w:p>
        </w:tc>
        <w:tc>
          <w:tcPr>
            <w:tcW w:w="1691" w:type="dxa"/>
            <w:gridSpan w:val="3"/>
          </w:tcPr>
          <w:p w14:paraId="60E5587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97F779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1AC135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F72C554" w14:textId="77777777" w:rsidR="00CB1A70" w:rsidRPr="00BF5432" w:rsidRDefault="00CB1A70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3108EE66" w14:textId="77777777" w:rsidR="00CB1A70" w:rsidRPr="00BF5432" w:rsidRDefault="00751BBD">
            <w:pPr>
              <w:pStyle w:val="TableParagraph"/>
              <w:ind w:left="3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2" w:type="dxa"/>
            <w:gridSpan w:val="2"/>
          </w:tcPr>
          <w:p w14:paraId="3EAE927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6DFD7D5D" w14:textId="77777777" w:rsidTr="00751BBD">
        <w:trPr>
          <w:gridAfter w:val="1"/>
          <w:wAfter w:w="14" w:type="dxa"/>
          <w:trHeight w:val="995"/>
        </w:trPr>
        <w:tc>
          <w:tcPr>
            <w:tcW w:w="2407" w:type="dxa"/>
          </w:tcPr>
          <w:p w14:paraId="73FF171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252EA3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97AEB1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B98F2CB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5A74D1C" w14:textId="77777777" w:rsidR="00CB1A70" w:rsidRPr="00BF5432" w:rsidRDefault="00CB1A70">
            <w:pPr>
              <w:pStyle w:val="TableParagraph"/>
              <w:spacing w:before="18"/>
              <w:rPr>
                <w:rFonts w:ascii="Noto Sans" w:hAnsi="Noto Sans" w:cs="Noto Sans"/>
                <w:b/>
              </w:rPr>
            </w:pPr>
          </w:p>
          <w:p w14:paraId="4E45EC36" w14:textId="35424597" w:rsidR="00CB1A70" w:rsidRPr="00BF5432" w:rsidRDefault="00751BBD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C.EPF.02.0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  <w:r w:rsidRPr="00BF5432">
              <w:rPr>
                <w:rFonts w:ascii="Noto Sans" w:hAnsi="Noto Sans" w:cs="Noto Sans"/>
                <w:spacing w:val="-2"/>
              </w:rPr>
              <w:t>/0</w:t>
            </w:r>
            <w:r w:rsidR="00B33E92" w:rsidRPr="00BF5432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265" w:type="dxa"/>
          </w:tcPr>
          <w:p w14:paraId="6B83A091" w14:textId="77777777" w:rsidR="00CB1A70" w:rsidRPr="00BF5432" w:rsidRDefault="00751BBD">
            <w:pPr>
              <w:pStyle w:val="TableParagraph"/>
              <w:spacing w:line="242" w:lineRule="auto"/>
              <w:ind w:left="68" w:right="660" w:firstLine="64"/>
              <w:jc w:val="both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b/>
              </w:rPr>
              <w:t>Describe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por</w:t>
            </w:r>
            <w:r w:rsidRPr="00BF5432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qué</w:t>
            </w:r>
            <w:r w:rsidRPr="00BF5432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>se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</w:rPr>
              <w:t xml:space="preserve">denominan </w:t>
            </w:r>
            <w:r w:rsidRPr="00BF5432">
              <w:rPr>
                <w:rFonts w:ascii="Noto Sans" w:hAnsi="Noto Sans" w:cs="Noto Sans"/>
                <w:b/>
                <w:spacing w:val="-2"/>
              </w:rPr>
              <w:t>mermeladas,</w:t>
            </w:r>
            <w:r w:rsidRPr="00BF5432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confituras</w:t>
            </w:r>
            <w:r w:rsidRPr="00BF5432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y</w:t>
            </w:r>
            <w:r w:rsidRPr="00BF5432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 xml:space="preserve">jaleas. </w:t>
            </w:r>
            <w:r w:rsidRPr="00BF5432">
              <w:rPr>
                <w:rFonts w:ascii="Noto Sans" w:hAnsi="Noto Sans" w:cs="Noto Sans"/>
                <w:spacing w:val="-6"/>
              </w:rPr>
              <w:t>R:</w:t>
            </w:r>
          </w:p>
          <w:p w14:paraId="33B3C96C" w14:textId="77777777" w:rsidR="00CB1A70" w:rsidRPr="00BF5432" w:rsidRDefault="00751BBD">
            <w:pPr>
              <w:pStyle w:val="TableParagraph"/>
              <w:numPr>
                <w:ilvl w:val="0"/>
                <w:numId w:val="2"/>
              </w:numPr>
              <w:tabs>
                <w:tab w:val="left" w:pos="496"/>
              </w:tabs>
              <w:spacing w:line="242" w:lineRule="auto"/>
              <w:ind w:right="10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u w:val="single"/>
              </w:rPr>
              <w:t>Mermeladas:</w:t>
            </w:r>
            <w:r w:rsidRPr="00BF5432">
              <w:rPr>
                <w:rFonts w:ascii="Noto Sans" w:hAnsi="Noto Sans" w:cs="Noto Sans"/>
              </w:rPr>
              <w:t xml:space="preserve"> La fruta se transforma en una pulpa o puré más o menos grueso. Para obtener la pulpa se utilizan </w:t>
            </w:r>
            <w:r w:rsidRPr="00BF5432">
              <w:rPr>
                <w:rFonts w:ascii="Noto Sans" w:hAnsi="Noto Sans" w:cs="Noto Sans"/>
                <w:spacing w:val="-4"/>
              </w:rPr>
              <w:t>diversos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métodos: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 xml:space="preserve">ablandamiento </w:t>
            </w:r>
            <w:r w:rsidRPr="00BF5432">
              <w:rPr>
                <w:rFonts w:ascii="Noto Sans" w:hAnsi="Noto Sans" w:cs="Noto Sans"/>
              </w:rPr>
              <w:t>por cocción, picado, triturado o</w:t>
            </w:r>
          </w:p>
          <w:p w14:paraId="1342F9B2" w14:textId="77777777" w:rsidR="00CB1A70" w:rsidRPr="00BF5432" w:rsidRDefault="00751BBD">
            <w:pPr>
              <w:pStyle w:val="TableParagraph"/>
              <w:spacing w:line="268" w:lineRule="exact"/>
              <w:ind w:left="496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una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combinación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de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estos.</w:t>
            </w:r>
            <w:r w:rsidRPr="00BF5432">
              <w:rPr>
                <w:rFonts w:ascii="Noto Sans" w:hAnsi="Noto Sans" w:cs="Noto Sans"/>
                <w:spacing w:val="-19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El </w:t>
            </w:r>
            <w:r w:rsidRPr="00BF5432">
              <w:rPr>
                <w:rFonts w:ascii="Noto Sans" w:hAnsi="Noto Sans" w:cs="Noto Sans"/>
              </w:rPr>
              <w:t>producto</w:t>
            </w:r>
            <w:r w:rsidRPr="00BF5432">
              <w:rPr>
                <w:rFonts w:ascii="Noto Sans" w:hAnsi="Noto Sans" w:cs="Noto Sans"/>
                <w:spacing w:val="-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final</w:t>
            </w:r>
            <w:r w:rsidRPr="00BF5432">
              <w:rPr>
                <w:rFonts w:ascii="Noto Sans" w:hAnsi="Noto Sans" w:cs="Noto Sans"/>
                <w:spacing w:val="-3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es</w:t>
            </w:r>
            <w:r w:rsidRPr="00BF5432">
              <w:rPr>
                <w:rFonts w:ascii="Noto Sans" w:hAnsi="Noto Sans" w:cs="Noto Sans"/>
                <w:spacing w:val="-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aspecto</w:t>
            </w:r>
          </w:p>
        </w:tc>
        <w:tc>
          <w:tcPr>
            <w:tcW w:w="1691" w:type="dxa"/>
            <w:gridSpan w:val="3"/>
          </w:tcPr>
          <w:p w14:paraId="0B71E3C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B3B1E88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0F22D2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B79CD7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08DA0A" w14:textId="77777777" w:rsidR="00CB1A70" w:rsidRPr="00BF5432" w:rsidRDefault="00CB1A70">
            <w:pPr>
              <w:pStyle w:val="TableParagraph"/>
              <w:spacing w:before="18"/>
              <w:rPr>
                <w:rFonts w:ascii="Noto Sans" w:hAnsi="Noto Sans" w:cs="Noto Sans"/>
                <w:b/>
              </w:rPr>
            </w:pPr>
          </w:p>
          <w:p w14:paraId="36A1AE17" w14:textId="77777777" w:rsidR="00CB1A70" w:rsidRPr="00BF5432" w:rsidRDefault="00751BBD">
            <w:pPr>
              <w:pStyle w:val="TableParagraph"/>
              <w:ind w:left="3"/>
              <w:jc w:val="center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82" w:type="dxa"/>
            <w:gridSpan w:val="2"/>
          </w:tcPr>
          <w:p w14:paraId="73A076E1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8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9"/>
        <w:gridCol w:w="4522"/>
        <w:gridCol w:w="1409"/>
        <w:gridCol w:w="1993"/>
      </w:tblGrid>
      <w:tr w:rsidR="00751BBD" w:rsidRPr="00BF5432" w14:paraId="1B5B6EAB" w14:textId="77777777" w:rsidTr="00751BBD">
        <w:trPr>
          <w:trHeight w:val="3775"/>
        </w:trPr>
        <w:tc>
          <w:tcPr>
            <w:tcW w:w="2429" w:type="dxa"/>
          </w:tcPr>
          <w:p w14:paraId="6582CFD9" w14:textId="77777777" w:rsidR="00751BBD" w:rsidRPr="00BF5432" w:rsidRDefault="00751BBD" w:rsidP="00751BBD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4522" w:type="dxa"/>
          </w:tcPr>
          <w:p w14:paraId="666C9F75" w14:textId="77777777" w:rsidR="00751BBD" w:rsidRPr="00BF5432" w:rsidRDefault="00751BBD" w:rsidP="00751BBD">
            <w:pPr>
              <w:pStyle w:val="TableParagraph"/>
              <w:ind w:left="47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</w:rPr>
              <w:t>homogéneo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y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de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 xml:space="preserve">consistencia </w:t>
            </w:r>
            <w:r w:rsidRPr="00BF5432">
              <w:rPr>
                <w:rFonts w:ascii="Noto Sans" w:hAnsi="Noto Sans" w:cs="Noto Sans"/>
                <w:spacing w:val="-2"/>
              </w:rPr>
              <w:t>pastosa.</w:t>
            </w:r>
          </w:p>
          <w:p w14:paraId="702E2D5C" w14:textId="77777777" w:rsidR="00751BBD" w:rsidRPr="00BF5432" w:rsidRDefault="00751BBD" w:rsidP="00751BBD">
            <w:pPr>
              <w:pStyle w:val="TableParagraph"/>
              <w:numPr>
                <w:ilvl w:val="0"/>
                <w:numId w:val="1"/>
              </w:numPr>
              <w:tabs>
                <w:tab w:val="left" w:pos="474"/>
              </w:tabs>
              <w:spacing w:before="3" w:line="242" w:lineRule="auto"/>
              <w:ind w:right="32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u w:val="single"/>
              </w:rPr>
              <w:t>Confituras:</w:t>
            </w:r>
            <w:r w:rsidRPr="00BF5432">
              <w:rPr>
                <w:rFonts w:ascii="Noto Sans" w:hAnsi="Noto Sans" w:cs="Noto Sans"/>
              </w:rPr>
              <w:t xml:space="preserve"> Contienen un alto </w:t>
            </w:r>
            <w:r w:rsidRPr="00BF5432">
              <w:rPr>
                <w:rFonts w:ascii="Noto Sans" w:hAnsi="Noto Sans" w:cs="Noto Sans"/>
                <w:spacing w:val="-4"/>
              </w:rPr>
              <w:t>porcentaje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de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fruta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entera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>(si</w:t>
            </w:r>
            <w:r w:rsidRPr="00BF5432">
              <w:rPr>
                <w:rFonts w:ascii="Noto Sans" w:hAnsi="Noto Sans" w:cs="Noto Sans"/>
                <w:spacing w:val="-18"/>
              </w:rPr>
              <w:t xml:space="preserve"> </w:t>
            </w:r>
            <w:r w:rsidRPr="00BF5432">
              <w:rPr>
                <w:rFonts w:ascii="Noto Sans" w:hAnsi="Noto Sans" w:cs="Noto Sans"/>
                <w:spacing w:val="-4"/>
              </w:rPr>
              <w:t xml:space="preserve">es </w:t>
            </w:r>
            <w:r w:rsidRPr="00BF5432">
              <w:rPr>
                <w:rFonts w:ascii="Noto Sans" w:hAnsi="Noto Sans" w:cs="Noto Sans"/>
                <w:spacing w:val="-2"/>
              </w:rPr>
              <w:t>pequeña)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o</w:t>
            </w:r>
            <w:r w:rsidRPr="00BF5432">
              <w:rPr>
                <w:rFonts w:ascii="Noto Sans" w:hAnsi="Noto Sans" w:cs="Noto Sans"/>
                <w:spacing w:val="-16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en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>trozos</w:t>
            </w:r>
            <w:r w:rsidRPr="00BF5432">
              <w:rPr>
                <w:rFonts w:ascii="Noto Sans" w:hAnsi="Noto Sans" w:cs="Noto Sans"/>
                <w:spacing w:val="-17"/>
              </w:rPr>
              <w:t xml:space="preserve"> </w:t>
            </w:r>
            <w:r w:rsidRPr="00BF5432">
              <w:rPr>
                <w:rFonts w:ascii="Noto Sans" w:hAnsi="Noto Sans" w:cs="Noto Sans"/>
                <w:spacing w:val="-2"/>
              </w:rPr>
              <w:t xml:space="preserve">definidos, </w:t>
            </w:r>
            <w:r w:rsidRPr="00BF5432">
              <w:rPr>
                <w:rFonts w:ascii="Noto Sans" w:hAnsi="Noto Sans" w:cs="Noto Sans"/>
              </w:rPr>
              <w:t>incorporando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estos</w:t>
            </w:r>
            <w:r w:rsidRPr="00BF5432">
              <w:rPr>
                <w:rFonts w:ascii="Noto Sans" w:hAnsi="Noto Sans" w:cs="Noto Sans"/>
                <w:spacing w:val="-8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casi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al</w:t>
            </w:r>
            <w:r w:rsidRPr="00BF5432">
              <w:rPr>
                <w:rFonts w:ascii="Noto Sans" w:hAnsi="Noto Sans" w:cs="Noto Sans"/>
                <w:spacing w:val="-7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final del proceso.</w:t>
            </w:r>
          </w:p>
          <w:p w14:paraId="368F04CE" w14:textId="77777777" w:rsidR="00751BBD" w:rsidRPr="00BF5432" w:rsidRDefault="00751BBD" w:rsidP="00751BBD">
            <w:pPr>
              <w:pStyle w:val="TableParagraph"/>
              <w:numPr>
                <w:ilvl w:val="0"/>
                <w:numId w:val="1"/>
              </w:numPr>
              <w:tabs>
                <w:tab w:val="left" w:pos="474"/>
              </w:tabs>
              <w:spacing w:line="242" w:lineRule="auto"/>
              <w:ind w:right="409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u w:val="single"/>
              </w:rPr>
              <w:t>Jaleas:</w:t>
            </w:r>
            <w:r w:rsidRPr="00BF5432">
              <w:rPr>
                <w:rFonts w:ascii="Noto Sans" w:hAnsi="Noto Sans" w:cs="Noto Sans"/>
              </w:rPr>
              <w:t xml:space="preserve"> Es una preparación </w:t>
            </w:r>
            <w:r w:rsidRPr="00BF5432">
              <w:rPr>
                <w:rFonts w:ascii="Noto Sans" w:hAnsi="Noto Sans" w:cs="Noto Sans"/>
                <w:spacing w:val="-6"/>
              </w:rPr>
              <w:t>donde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se</w:t>
            </w:r>
            <w:r w:rsidRPr="00BF5432">
              <w:rPr>
                <w:rFonts w:ascii="Noto Sans" w:hAnsi="Noto Sans" w:cs="Noto Sans"/>
                <w:spacing w:val="-13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utiliza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el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>zumo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  <w:spacing w:val="-6"/>
              </w:rPr>
              <w:t xml:space="preserve">filtrado </w:t>
            </w:r>
            <w:r w:rsidRPr="00BF5432">
              <w:rPr>
                <w:rFonts w:ascii="Noto Sans" w:hAnsi="Noto Sans" w:cs="Noto Sans"/>
              </w:rPr>
              <w:t>de la fruta con la finalidad de obtener un producto final gelatinoso, firme, con mucho brillo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y</w:t>
            </w:r>
            <w:r w:rsidRPr="00BF5432">
              <w:rPr>
                <w:rFonts w:ascii="Noto Sans" w:hAnsi="Noto Sans" w:cs="Noto Sans"/>
                <w:spacing w:val="-12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lo</w:t>
            </w:r>
            <w:r w:rsidRPr="00BF5432">
              <w:rPr>
                <w:rFonts w:ascii="Noto Sans" w:hAnsi="Noto Sans" w:cs="Noto Sans"/>
                <w:spacing w:val="-14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más</w:t>
            </w:r>
            <w:r w:rsidRPr="00BF5432">
              <w:rPr>
                <w:rFonts w:ascii="Noto Sans" w:hAnsi="Noto Sans" w:cs="Noto Sans"/>
                <w:spacing w:val="-15"/>
              </w:rPr>
              <w:t xml:space="preserve"> </w:t>
            </w:r>
            <w:r w:rsidRPr="00BF5432">
              <w:rPr>
                <w:rFonts w:ascii="Noto Sans" w:hAnsi="Noto Sans" w:cs="Noto Sans"/>
              </w:rPr>
              <w:t>transparente</w:t>
            </w:r>
          </w:p>
          <w:p w14:paraId="27B81958" w14:textId="77777777" w:rsidR="00751BBD" w:rsidRPr="00BF5432" w:rsidRDefault="00751BBD" w:rsidP="00751BBD">
            <w:pPr>
              <w:pStyle w:val="TableParagraph"/>
              <w:spacing w:line="246" w:lineRule="exact"/>
              <w:ind w:left="474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posible.</w:t>
            </w:r>
          </w:p>
        </w:tc>
        <w:tc>
          <w:tcPr>
            <w:tcW w:w="1409" w:type="dxa"/>
          </w:tcPr>
          <w:p w14:paraId="5CB11BE2" w14:textId="77777777" w:rsidR="00751BBD" w:rsidRPr="00BF5432" w:rsidRDefault="00751BBD" w:rsidP="00751BBD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993" w:type="dxa"/>
          </w:tcPr>
          <w:p w14:paraId="1187A1EB" w14:textId="77777777" w:rsidR="00751BBD" w:rsidRPr="00BF5432" w:rsidRDefault="00751BBD" w:rsidP="00751BBD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0BF3AB8" w14:textId="77777777" w:rsidR="00CB1A70" w:rsidRPr="00BF5432" w:rsidRDefault="00CB1A70">
      <w:pPr>
        <w:pStyle w:val="TableParagraph"/>
        <w:rPr>
          <w:rFonts w:ascii="Noto Sans" w:hAnsi="Noto Sans" w:cs="Noto Sans"/>
        </w:rPr>
        <w:sectPr w:rsidR="00CB1A70" w:rsidRPr="00BF5432" w:rsidSect="00751BBD">
          <w:pgSz w:w="12240" w:h="15840"/>
          <w:pgMar w:top="1680" w:right="720" w:bottom="3402" w:left="720" w:header="708" w:footer="0" w:gutter="0"/>
          <w:cols w:space="720"/>
        </w:sectPr>
      </w:pPr>
    </w:p>
    <w:p w14:paraId="333C67E8" w14:textId="77777777" w:rsidR="00CB1A70" w:rsidRPr="00BF5432" w:rsidRDefault="00CB1A70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331623FB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36F23C2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BBB693" w14:textId="77777777" w:rsidR="00CB1A70" w:rsidRPr="00BF5432" w:rsidRDefault="00CB1A70">
      <w:pPr>
        <w:pStyle w:val="Textoindependiente"/>
        <w:spacing w:before="37"/>
        <w:rPr>
          <w:rFonts w:ascii="Noto Sans" w:hAnsi="Noto Sans" w:cs="Noto Sans"/>
          <w:b/>
          <w:sz w:val="22"/>
          <w:szCs w:val="22"/>
        </w:rPr>
      </w:pPr>
    </w:p>
    <w:p w14:paraId="0157EADD" w14:textId="77777777" w:rsidR="00CB1A70" w:rsidRPr="00BF5432" w:rsidRDefault="00751BBD">
      <w:pPr>
        <w:spacing w:after="3"/>
        <w:ind w:left="412"/>
        <w:rPr>
          <w:rFonts w:ascii="Noto Sans" w:hAnsi="Noto Sans" w:cs="Noto Sans"/>
          <w:b/>
        </w:rPr>
      </w:pPr>
      <w:r w:rsidRPr="00BF5432">
        <w:rPr>
          <w:rFonts w:ascii="Noto Sans" w:hAnsi="Noto Sans" w:cs="Noto Sans"/>
          <w:b/>
          <w:spacing w:val="-8"/>
        </w:rPr>
        <w:t>CONCENTRADO</w:t>
      </w:r>
      <w:r w:rsidRPr="00BF5432">
        <w:rPr>
          <w:rFonts w:ascii="Noto Sans" w:hAnsi="Noto Sans" w:cs="Noto Sans"/>
          <w:b/>
          <w:spacing w:val="-9"/>
        </w:rPr>
        <w:t xml:space="preserve"> </w:t>
      </w:r>
      <w:r w:rsidRPr="00BF5432">
        <w:rPr>
          <w:rFonts w:ascii="Noto Sans" w:hAnsi="Noto Sans" w:cs="Noto Sans"/>
          <w:b/>
          <w:spacing w:val="-8"/>
        </w:rPr>
        <w:t>DE</w:t>
      </w:r>
      <w:r w:rsidRPr="00BF5432">
        <w:rPr>
          <w:rFonts w:ascii="Noto Sans" w:hAnsi="Noto Sans" w:cs="Noto Sans"/>
          <w:b/>
          <w:spacing w:val="-6"/>
        </w:rPr>
        <w:t xml:space="preserve"> </w:t>
      </w:r>
      <w:r w:rsidRPr="00BF5432">
        <w:rPr>
          <w:rFonts w:ascii="Noto Sans" w:hAnsi="Noto Sans" w:cs="Noto Sans"/>
          <w:b/>
          <w:spacing w:val="-8"/>
        </w:rPr>
        <w:t>PUNTUACIÓN</w:t>
      </w:r>
      <w:r w:rsidRPr="00BF5432">
        <w:rPr>
          <w:rFonts w:ascii="Noto Sans" w:hAnsi="Noto Sans" w:cs="Noto Sans"/>
          <w:b/>
          <w:spacing w:val="-6"/>
        </w:rPr>
        <w:t xml:space="preserve"> </w:t>
      </w:r>
      <w:r w:rsidRPr="00BF5432">
        <w:rPr>
          <w:rFonts w:ascii="Noto Sans" w:hAnsi="Noto Sans" w:cs="Noto Sans"/>
          <w:b/>
          <w:spacing w:val="-8"/>
        </w:rPr>
        <w:t>ALCANZADA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3"/>
        <w:gridCol w:w="3743"/>
        <w:gridCol w:w="3256"/>
      </w:tblGrid>
      <w:tr w:rsidR="00CB1A70" w:rsidRPr="00BF5432" w14:paraId="63527C29" w14:textId="77777777" w:rsidTr="00751BBD">
        <w:trPr>
          <w:trHeight w:val="319"/>
        </w:trPr>
        <w:tc>
          <w:tcPr>
            <w:tcW w:w="6796" w:type="dxa"/>
            <w:gridSpan w:val="2"/>
          </w:tcPr>
          <w:p w14:paraId="24D9E260" w14:textId="77777777" w:rsidR="00CB1A70" w:rsidRPr="00BF5432" w:rsidRDefault="00751BBD">
            <w:pPr>
              <w:pStyle w:val="TableParagraph"/>
              <w:spacing w:before="2" w:line="247" w:lineRule="exact"/>
              <w:jc w:val="center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256" w:type="dxa"/>
          </w:tcPr>
          <w:p w14:paraId="55CE384B" w14:textId="77777777" w:rsidR="00CB1A70" w:rsidRPr="00BF5432" w:rsidRDefault="00751BBD">
            <w:pPr>
              <w:pStyle w:val="TableParagraph"/>
              <w:spacing w:before="2" w:line="247" w:lineRule="exact"/>
              <w:ind w:left="211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BF5432">
              <w:rPr>
                <w:rFonts w:ascii="Noto Sans" w:hAnsi="Noto Sans" w:cs="Noto Sans"/>
                <w:b/>
              </w:rPr>
              <w:t xml:space="preserve"> </w:t>
            </w:r>
            <w:r w:rsidRPr="00BF5432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B1A70" w:rsidRPr="00BF5432" w14:paraId="22125F52" w14:textId="77777777" w:rsidTr="00751BBD">
        <w:trPr>
          <w:trHeight w:val="319"/>
        </w:trPr>
        <w:tc>
          <w:tcPr>
            <w:tcW w:w="3053" w:type="dxa"/>
            <w:vMerge w:val="restart"/>
          </w:tcPr>
          <w:p w14:paraId="6E720A0F" w14:textId="77777777" w:rsidR="00CB1A70" w:rsidRPr="00BF5432" w:rsidRDefault="00751BBD">
            <w:pPr>
              <w:pStyle w:val="TableParagraph"/>
              <w:spacing w:before="142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743" w:type="dxa"/>
          </w:tcPr>
          <w:p w14:paraId="27F8C122" w14:textId="2D83FD7D" w:rsidR="00CB1A70" w:rsidRPr="00BF5432" w:rsidRDefault="001F1FCD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256" w:type="dxa"/>
          </w:tcPr>
          <w:p w14:paraId="0D160D8C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F1FCD" w:rsidRPr="00BF5432" w14:paraId="58B5F167" w14:textId="77777777" w:rsidTr="00751BBD">
        <w:trPr>
          <w:trHeight w:val="319"/>
        </w:trPr>
        <w:tc>
          <w:tcPr>
            <w:tcW w:w="3053" w:type="dxa"/>
            <w:vMerge/>
            <w:tcBorders>
              <w:top w:val="nil"/>
            </w:tcBorders>
          </w:tcPr>
          <w:p w14:paraId="59864A47" w14:textId="77777777" w:rsidR="001F1FCD" w:rsidRPr="00BF5432" w:rsidRDefault="001F1FCD">
            <w:pPr>
              <w:rPr>
                <w:rFonts w:ascii="Noto Sans" w:hAnsi="Noto Sans" w:cs="Noto Sans"/>
              </w:rPr>
            </w:pPr>
          </w:p>
        </w:tc>
        <w:tc>
          <w:tcPr>
            <w:tcW w:w="3743" w:type="dxa"/>
          </w:tcPr>
          <w:p w14:paraId="0FDC6900" w14:textId="044EEE34" w:rsidR="001F1FCD" w:rsidRPr="00BF5432" w:rsidRDefault="001F1FCD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  <w:spacing w:val="-8"/>
              </w:rPr>
            </w:pPr>
            <w:r w:rsidRPr="00BF5432">
              <w:rPr>
                <w:rFonts w:ascii="Noto Sans" w:hAnsi="Noto Sans" w:cs="Noto Sans"/>
                <w:spacing w:val="-8"/>
              </w:rPr>
              <w:t>Análisis Sensorial</w:t>
            </w:r>
          </w:p>
        </w:tc>
        <w:tc>
          <w:tcPr>
            <w:tcW w:w="3256" w:type="dxa"/>
          </w:tcPr>
          <w:p w14:paraId="15B4EB5C" w14:textId="77777777" w:rsidR="001F1FCD" w:rsidRPr="00BF5432" w:rsidRDefault="001F1FCD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3974416D" w14:textId="77777777" w:rsidTr="00751BBD">
        <w:trPr>
          <w:trHeight w:val="319"/>
        </w:trPr>
        <w:tc>
          <w:tcPr>
            <w:tcW w:w="3053" w:type="dxa"/>
            <w:vMerge/>
            <w:tcBorders>
              <w:top w:val="nil"/>
            </w:tcBorders>
          </w:tcPr>
          <w:p w14:paraId="35DF8DC1" w14:textId="77777777" w:rsidR="00CB1A70" w:rsidRPr="00BF5432" w:rsidRDefault="00CB1A70">
            <w:pPr>
              <w:rPr>
                <w:rFonts w:ascii="Noto Sans" w:hAnsi="Noto Sans" w:cs="Noto Sans"/>
              </w:rPr>
            </w:pPr>
          </w:p>
        </w:tc>
        <w:tc>
          <w:tcPr>
            <w:tcW w:w="3743" w:type="dxa"/>
          </w:tcPr>
          <w:p w14:paraId="5C4DEB18" w14:textId="77777777" w:rsidR="00CB1A70" w:rsidRPr="00BF5432" w:rsidRDefault="00751BBD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8"/>
              </w:rPr>
              <w:t>Lista</w:t>
            </w:r>
            <w:r w:rsidRPr="00BF5432">
              <w:rPr>
                <w:rFonts w:ascii="Noto Sans" w:hAnsi="Noto Sans" w:cs="Noto Sans"/>
                <w:spacing w:val="-10"/>
              </w:rPr>
              <w:t xml:space="preserve"> </w:t>
            </w:r>
            <w:r w:rsidRPr="00BF5432">
              <w:rPr>
                <w:rFonts w:ascii="Noto Sans" w:hAnsi="Noto Sans" w:cs="Noto Sans"/>
                <w:spacing w:val="-8"/>
              </w:rPr>
              <w:t>de</w:t>
            </w:r>
            <w:r w:rsidRPr="00BF5432">
              <w:rPr>
                <w:rFonts w:ascii="Noto Sans" w:hAnsi="Noto Sans" w:cs="Noto Sans"/>
                <w:spacing w:val="-11"/>
              </w:rPr>
              <w:t xml:space="preserve"> </w:t>
            </w:r>
            <w:r w:rsidRPr="00BF5432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256" w:type="dxa"/>
          </w:tcPr>
          <w:p w14:paraId="3440EA96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0AE04525" w14:textId="77777777" w:rsidTr="00751BBD">
        <w:trPr>
          <w:trHeight w:val="319"/>
        </w:trPr>
        <w:tc>
          <w:tcPr>
            <w:tcW w:w="3053" w:type="dxa"/>
          </w:tcPr>
          <w:p w14:paraId="3BFED0A2" w14:textId="77777777" w:rsidR="00CB1A70" w:rsidRPr="00BF5432" w:rsidRDefault="00751BBD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743" w:type="dxa"/>
          </w:tcPr>
          <w:p w14:paraId="3996AF1E" w14:textId="77777777" w:rsidR="00CB1A70" w:rsidRPr="00BF5432" w:rsidRDefault="00751BBD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BF5432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256" w:type="dxa"/>
          </w:tcPr>
          <w:p w14:paraId="64C8EAB0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B1A70" w:rsidRPr="00BF5432" w14:paraId="708A07D4" w14:textId="77777777" w:rsidTr="00751BBD">
        <w:trPr>
          <w:trHeight w:val="323"/>
        </w:trPr>
        <w:tc>
          <w:tcPr>
            <w:tcW w:w="6796" w:type="dxa"/>
            <w:gridSpan w:val="2"/>
            <w:shd w:val="clear" w:color="auto" w:fill="D9D9D9"/>
          </w:tcPr>
          <w:p w14:paraId="58C962CC" w14:textId="77777777" w:rsidR="00CB1A70" w:rsidRPr="00BF5432" w:rsidRDefault="00751BBD">
            <w:pPr>
              <w:pStyle w:val="TableParagraph"/>
              <w:spacing w:before="3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BF5432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256" w:type="dxa"/>
            <w:shd w:val="clear" w:color="auto" w:fill="D9D9D9"/>
          </w:tcPr>
          <w:p w14:paraId="40E01B74" w14:textId="77777777" w:rsidR="00CB1A70" w:rsidRPr="00BF5432" w:rsidRDefault="00CB1A70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A5B5649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D0A1B8B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7CF6210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9F1CCFD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C51E333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C85D479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5350199" w14:textId="77777777" w:rsidR="00CB1A70" w:rsidRPr="00BF5432" w:rsidRDefault="00CB1A7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D8B03AE" w14:textId="77777777" w:rsidR="00CB1A70" w:rsidRPr="00BF5432" w:rsidRDefault="00751BBD">
      <w:pPr>
        <w:pStyle w:val="Textoindependiente"/>
        <w:spacing w:before="48"/>
        <w:rPr>
          <w:rFonts w:ascii="Noto Sans" w:hAnsi="Noto Sans" w:cs="Noto Sans"/>
          <w:b/>
          <w:sz w:val="22"/>
          <w:szCs w:val="22"/>
        </w:rPr>
      </w:pPr>
      <w:r w:rsidRPr="00BF5432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5D84DA9E" wp14:editId="4CC3C6E0">
                <wp:simplePos x="0" y="0"/>
                <wp:positionH relativeFrom="page">
                  <wp:posOffset>1903095</wp:posOffset>
                </wp:positionH>
                <wp:positionV relativeFrom="paragraph">
                  <wp:posOffset>199362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715992" id="Graphic 4" o:spid="_x0000_s1026" style="position:absolute;margin-left:149.85pt;margin-top:15.7pt;width:312pt;height:.1pt;z-index:-25164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M3Q+Qz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4918ED6C" w14:textId="77777777" w:rsidR="00CB1A70" w:rsidRDefault="00751BBD">
      <w:pPr>
        <w:spacing w:before="26"/>
        <w:ind w:left="5" w:right="7"/>
        <w:jc w:val="center"/>
        <w:rPr>
          <w:rFonts w:ascii="Noto Sans" w:hAnsi="Noto Sans" w:cs="Noto Sans"/>
          <w:b/>
          <w:spacing w:val="-4"/>
        </w:rPr>
      </w:pPr>
      <w:r w:rsidRPr="00BF5432">
        <w:rPr>
          <w:rFonts w:ascii="Noto Sans" w:hAnsi="Noto Sans" w:cs="Noto Sans"/>
          <w:b/>
          <w:spacing w:val="-4"/>
        </w:rPr>
        <w:t>Nombre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y</w:t>
      </w:r>
      <w:r w:rsidRPr="00BF5432">
        <w:rPr>
          <w:rFonts w:ascii="Noto Sans" w:hAnsi="Noto Sans" w:cs="Noto Sans"/>
          <w:b/>
          <w:spacing w:val="-10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Firma</w:t>
      </w:r>
      <w:r w:rsidRPr="00BF5432">
        <w:rPr>
          <w:rFonts w:ascii="Noto Sans" w:hAnsi="Noto Sans" w:cs="Noto Sans"/>
          <w:b/>
          <w:spacing w:val="-8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del</w:t>
      </w:r>
      <w:r w:rsidRPr="00BF5432">
        <w:rPr>
          <w:rFonts w:ascii="Noto Sans" w:hAnsi="Noto Sans" w:cs="Noto Sans"/>
          <w:b/>
          <w:spacing w:val="-12"/>
        </w:rPr>
        <w:t xml:space="preserve"> </w:t>
      </w:r>
      <w:r w:rsidRPr="00BF5432">
        <w:rPr>
          <w:rFonts w:ascii="Noto Sans" w:hAnsi="Noto Sans" w:cs="Noto Sans"/>
          <w:b/>
          <w:spacing w:val="-4"/>
        </w:rPr>
        <w:t>Evaluador</w:t>
      </w:r>
    </w:p>
    <w:p w14:paraId="3DC32002" w14:textId="77777777" w:rsidR="00751BBD" w:rsidRPr="00BF5432" w:rsidRDefault="00751BBD">
      <w:pPr>
        <w:spacing w:before="26"/>
        <w:ind w:left="5" w:right="7"/>
        <w:jc w:val="center"/>
        <w:rPr>
          <w:rFonts w:ascii="Noto Sans" w:hAnsi="Noto Sans" w:cs="Noto Sans"/>
          <w:b/>
        </w:rPr>
      </w:pPr>
    </w:p>
    <w:sectPr w:rsidR="00751BBD" w:rsidRPr="00BF5432">
      <w:pgSz w:w="12240" w:h="15840"/>
      <w:pgMar w:top="1680" w:right="72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0192" w14:textId="77777777" w:rsidR="00DD21DB" w:rsidRDefault="00DD21DB">
      <w:r>
        <w:separator/>
      </w:r>
    </w:p>
  </w:endnote>
  <w:endnote w:type="continuationSeparator" w:id="0">
    <w:p w14:paraId="40593E97" w14:textId="77777777" w:rsidR="00DD21DB" w:rsidRDefault="00DD2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94929" w14:textId="77777777" w:rsidR="00DD21DB" w:rsidRDefault="00DD21DB">
      <w:r>
        <w:separator/>
      </w:r>
    </w:p>
  </w:footnote>
  <w:footnote w:type="continuationSeparator" w:id="0">
    <w:p w14:paraId="490AC481" w14:textId="77777777" w:rsidR="00DD21DB" w:rsidRDefault="00DD2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872FA" w14:textId="173A5CD7" w:rsidR="00CB1A70" w:rsidRDefault="00BF543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35086AC4" wp14:editId="1341576F">
          <wp:simplePos x="0" y="0"/>
          <wp:positionH relativeFrom="column">
            <wp:posOffset>-361950</wp:posOffset>
          </wp:positionH>
          <wp:positionV relativeFrom="paragraph">
            <wp:posOffset>-52070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53632" behindDoc="0" locked="0" layoutInCell="1" allowOverlap="1" wp14:anchorId="06D8FFB6" wp14:editId="6BEF4622">
          <wp:simplePos x="0" y="0"/>
          <wp:positionH relativeFrom="column">
            <wp:posOffset>2028825</wp:posOffset>
          </wp:positionH>
          <wp:positionV relativeFrom="paragraph">
            <wp:posOffset>17145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2848" behindDoc="0" locked="0" layoutInCell="1" allowOverlap="1" wp14:anchorId="4F7D68B0" wp14:editId="235404B0">
              <wp:simplePos x="0" y="0"/>
              <wp:positionH relativeFrom="margin">
                <wp:posOffset>3733800</wp:posOffset>
              </wp:positionH>
              <wp:positionV relativeFrom="paragraph">
                <wp:posOffset>-68580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39D0F6" w14:textId="77777777" w:rsidR="00BF5432" w:rsidRPr="003D19AF" w:rsidRDefault="00BF5432" w:rsidP="00BF543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2121EAC" w14:textId="77777777" w:rsidR="00BF5432" w:rsidRPr="003D19AF" w:rsidRDefault="00BF5432" w:rsidP="00BF543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C2F73E4" w14:textId="77777777" w:rsidR="00BF5432" w:rsidRDefault="00BF5432" w:rsidP="00BF543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37DCFA3" w14:textId="77777777" w:rsidR="00BF5432" w:rsidRPr="003D19AF" w:rsidRDefault="00BF5432" w:rsidP="00BF543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C9389F1" w14:textId="77777777" w:rsidR="00BF5432" w:rsidRPr="003D19AF" w:rsidRDefault="00BF5432" w:rsidP="00BF543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D68B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4pt;margin-top:-5.4pt;width:194.25pt;height:44.2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yo6Tj3wAAAAoBAAAPAAAAZHJzL2Rv&#10;d25yZXYueG1sTI/LTsMwEEX3SPyDNUjsWruINGnIpEIgtiDKQ2LnJtMkIh5HsduEv2dY0eVoru49&#10;p9jOrlcnGkPnGWG1NKCIK1933CC8vz0tMlAhWq5t75kQfijAtry8KGxe+4lf6bSLjZISDrlFaGMc&#10;cq1D1ZKzYekHYvkd/OhslHNsdD3aScpdr2+MWWtnO5aF1g700FL1vTs6hI/nw9fnrXlpHl0yTH42&#10;mt1GI15fzfd3oCLN8T8Mf/iCDqUw7f2R66B6hCTLxCUiLFZGHCSxSdcJqD1Cmqagy0KfK5S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KjpOPfAAAACgEAAA8AAAAAAAAAAAAAAAAA&#10;UAQAAGRycy9kb3ducmV2LnhtbFBLBQYAAAAABAAEAPMAAABcBQAAAAA=&#10;" filled="f" stroked="f">
              <v:textbox>
                <w:txbxContent>
                  <w:p w14:paraId="2139D0F6" w14:textId="77777777" w:rsidR="00BF5432" w:rsidRPr="003D19AF" w:rsidRDefault="00BF5432" w:rsidP="00BF543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2121EAC" w14:textId="77777777" w:rsidR="00BF5432" w:rsidRPr="003D19AF" w:rsidRDefault="00BF5432" w:rsidP="00BF543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C2F73E4" w14:textId="77777777" w:rsidR="00BF5432" w:rsidRDefault="00BF5432" w:rsidP="00BF543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37DCFA3" w14:textId="77777777" w:rsidR="00BF5432" w:rsidRPr="003D19AF" w:rsidRDefault="00BF5432" w:rsidP="00BF543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C9389F1" w14:textId="77777777" w:rsidR="00BF5432" w:rsidRPr="003D19AF" w:rsidRDefault="00BF5432" w:rsidP="00BF543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113FB1A7" wp14:editId="1F32F582">
          <wp:simplePos x="0" y="0"/>
          <wp:positionH relativeFrom="page">
            <wp:posOffset>0</wp:posOffset>
          </wp:positionH>
          <wp:positionV relativeFrom="paragraph">
            <wp:posOffset>-848360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46FEC"/>
    <w:multiLevelType w:val="hybridMultilevel"/>
    <w:tmpl w:val="FF70063A"/>
    <w:lvl w:ilvl="0" w:tplc="2CDAFEA2">
      <w:numFmt w:val="bullet"/>
      <w:lvlText w:val=""/>
      <w:lvlJc w:val="left"/>
      <w:pPr>
        <w:ind w:left="4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F505FAA">
      <w:numFmt w:val="bullet"/>
      <w:lvlText w:val="•"/>
      <w:lvlJc w:val="left"/>
      <w:pPr>
        <w:ind w:left="846" w:hanging="284"/>
      </w:pPr>
      <w:rPr>
        <w:rFonts w:hint="default"/>
        <w:lang w:val="es-ES" w:eastAsia="en-US" w:bidi="ar-SA"/>
      </w:rPr>
    </w:lvl>
    <w:lvl w:ilvl="2" w:tplc="8E444148">
      <w:numFmt w:val="bullet"/>
      <w:lvlText w:val="•"/>
      <w:lvlJc w:val="left"/>
      <w:pPr>
        <w:ind w:left="1213" w:hanging="284"/>
      </w:pPr>
      <w:rPr>
        <w:rFonts w:hint="default"/>
        <w:lang w:val="es-ES" w:eastAsia="en-US" w:bidi="ar-SA"/>
      </w:rPr>
    </w:lvl>
    <w:lvl w:ilvl="3" w:tplc="EDF8FB78">
      <w:numFmt w:val="bullet"/>
      <w:lvlText w:val="•"/>
      <w:lvlJc w:val="left"/>
      <w:pPr>
        <w:ind w:left="1580" w:hanging="284"/>
      </w:pPr>
      <w:rPr>
        <w:rFonts w:hint="default"/>
        <w:lang w:val="es-ES" w:eastAsia="en-US" w:bidi="ar-SA"/>
      </w:rPr>
    </w:lvl>
    <w:lvl w:ilvl="4" w:tplc="C464D1B6">
      <w:numFmt w:val="bullet"/>
      <w:lvlText w:val="•"/>
      <w:lvlJc w:val="left"/>
      <w:pPr>
        <w:ind w:left="1946" w:hanging="284"/>
      </w:pPr>
      <w:rPr>
        <w:rFonts w:hint="default"/>
        <w:lang w:val="es-ES" w:eastAsia="en-US" w:bidi="ar-SA"/>
      </w:rPr>
    </w:lvl>
    <w:lvl w:ilvl="5" w:tplc="CAEAF974">
      <w:numFmt w:val="bullet"/>
      <w:lvlText w:val="•"/>
      <w:lvlJc w:val="left"/>
      <w:pPr>
        <w:ind w:left="2313" w:hanging="284"/>
      </w:pPr>
      <w:rPr>
        <w:rFonts w:hint="default"/>
        <w:lang w:val="es-ES" w:eastAsia="en-US" w:bidi="ar-SA"/>
      </w:rPr>
    </w:lvl>
    <w:lvl w:ilvl="6" w:tplc="9BDA7E76">
      <w:numFmt w:val="bullet"/>
      <w:lvlText w:val="•"/>
      <w:lvlJc w:val="left"/>
      <w:pPr>
        <w:ind w:left="2680" w:hanging="284"/>
      </w:pPr>
      <w:rPr>
        <w:rFonts w:hint="default"/>
        <w:lang w:val="es-ES" w:eastAsia="en-US" w:bidi="ar-SA"/>
      </w:rPr>
    </w:lvl>
    <w:lvl w:ilvl="7" w:tplc="F0DA5AC2">
      <w:numFmt w:val="bullet"/>
      <w:lvlText w:val="•"/>
      <w:lvlJc w:val="left"/>
      <w:pPr>
        <w:ind w:left="3046" w:hanging="284"/>
      </w:pPr>
      <w:rPr>
        <w:rFonts w:hint="default"/>
        <w:lang w:val="es-ES" w:eastAsia="en-US" w:bidi="ar-SA"/>
      </w:rPr>
    </w:lvl>
    <w:lvl w:ilvl="8" w:tplc="4BAEAF08">
      <w:numFmt w:val="bullet"/>
      <w:lvlText w:val="•"/>
      <w:lvlJc w:val="left"/>
      <w:pPr>
        <w:ind w:left="3413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21D35C40"/>
    <w:multiLevelType w:val="hybridMultilevel"/>
    <w:tmpl w:val="A6523E7A"/>
    <w:lvl w:ilvl="0" w:tplc="53F08E40">
      <w:numFmt w:val="bullet"/>
      <w:lvlText w:val=""/>
      <w:lvlJc w:val="left"/>
      <w:pPr>
        <w:ind w:left="852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0588D6C">
      <w:numFmt w:val="bullet"/>
      <w:lvlText w:val="•"/>
      <w:lvlJc w:val="left"/>
      <w:pPr>
        <w:ind w:left="1199" w:hanging="349"/>
      </w:pPr>
      <w:rPr>
        <w:rFonts w:hint="default"/>
        <w:lang w:val="es-ES" w:eastAsia="en-US" w:bidi="ar-SA"/>
      </w:rPr>
    </w:lvl>
    <w:lvl w:ilvl="2" w:tplc="02BE89E8">
      <w:numFmt w:val="bullet"/>
      <w:lvlText w:val="•"/>
      <w:lvlJc w:val="left"/>
      <w:pPr>
        <w:ind w:left="1539" w:hanging="349"/>
      </w:pPr>
      <w:rPr>
        <w:rFonts w:hint="default"/>
        <w:lang w:val="es-ES" w:eastAsia="en-US" w:bidi="ar-SA"/>
      </w:rPr>
    </w:lvl>
    <w:lvl w:ilvl="3" w:tplc="F9920152">
      <w:numFmt w:val="bullet"/>
      <w:lvlText w:val="•"/>
      <w:lvlJc w:val="left"/>
      <w:pPr>
        <w:ind w:left="1878" w:hanging="349"/>
      </w:pPr>
      <w:rPr>
        <w:rFonts w:hint="default"/>
        <w:lang w:val="es-ES" w:eastAsia="en-US" w:bidi="ar-SA"/>
      </w:rPr>
    </w:lvl>
    <w:lvl w:ilvl="4" w:tplc="2480BF76">
      <w:numFmt w:val="bullet"/>
      <w:lvlText w:val="•"/>
      <w:lvlJc w:val="left"/>
      <w:pPr>
        <w:ind w:left="2218" w:hanging="349"/>
      </w:pPr>
      <w:rPr>
        <w:rFonts w:hint="default"/>
        <w:lang w:val="es-ES" w:eastAsia="en-US" w:bidi="ar-SA"/>
      </w:rPr>
    </w:lvl>
    <w:lvl w:ilvl="5" w:tplc="BE8C773A">
      <w:numFmt w:val="bullet"/>
      <w:lvlText w:val="•"/>
      <w:lvlJc w:val="left"/>
      <w:pPr>
        <w:ind w:left="2557" w:hanging="349"/>
      </w:pPr>
      <w:rPr>
        <w:rFonts w:hint="default"/>
        <w:lang w:val="es-ES" w:eastAsia="en-US" w:bidi="ar-SA"/>
      </w:rPr>
    </w:lvl>
    <w:lvl w:ilvl="6" w:tplc="747AD05C">
      <w:numFmt w:val="bullet"/>
      <w:lvlText w:val="•"/>
      <w:lvlJc w:val="left"/>
      <w:pPr>
        <w:ind w:left="2897" w:hanging="349"/>
      </w:pPr>
      <w:rPr>
        <w:rFonts w:hint="default"/>
        <w:lang w:val="es-ES" w:eastAsia="en-US" w:bidi="ar-SA"/>
      </w:rPr>
    </w:lvl>
    <w:lvl w:ilvl="7" w:tplc="ED044AEA">
      <w:numFmt w:val="bullet"/>
      <w:lvlText w:val="•"/>
      <w:lvlJc w:val="left"/>
      <w:pPr>
        <w:ind w:left="3236" w:hanging="349"/>
      </w:pPr>
      <w:rPr>
        <w:rFonts w:hint="default"/>
        <w:lang w:val="es-ES" w:eastAsia="en-US" w:bidi="ar-SA"/>
      </w:rPr>
    </w:lvl>
    <w:lvl w:ilvl="8" w:tplc="826CD4DA">
      <w:numFmt w:val="bullet"/>
      <w:lvlText w:val="•"/>
      <w:lvlJc w:val="left"/>
      <w:pPr>
        <w:ind w:left="3576" w:hanging="349"/>
      </w:pPr>
      <w:rPr>
        <w:rFonts w:hint="default"/>
        <w:lang w:val="es-ES" w:eastAsia="en-US" w:bidi="ar-SA"/>
      </w:rPr>
    </w:lvl>
  </w:abstractNum>
  <w:abstractNum w:abstractNumId="2" w15:restartNumberingAfterBreak="0">
    <w:nsid w:val="46C11E18"/>
    <w:multiLevelType w:val="hybridMultilevel"/>
    <w:tmpl w:val="6D3023FC"/>
    <w:lvl w:ilvl="0" w:tplc="F9385D46">
      <w:numFmt w:val="bullet"/>
      <w:lvlText w:val=""/>
      <w:lvlJc w:val="left"/>
      <w:pPr>
        <w:ind w:left="49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04442B4">
      <w:numFmt w:val="bullet"/>
      <w:lvlText w:val="•"/>
      <w:lvlJc w:val="left"/>
      <w:pPr>
        <w:ind w:left="875" w:hanging="284"/>
      </w:pPr>
      <w:rPr>
        <w:rFonts w:hint="default"/>
        <w:lang w:val="es-ES" w:eastAsia="en-US" w:bidi="ar-SA"/>
      </w:rPr>
    </w:lvl>
    <w:lvl w:ilvl="2" w:tplc="849A6F6E">
      <w:numFmt w:val="bullet"/>
      <w:lvlText w:val="•"/>
      <w:lvlJc w:val="left"/>
      <w:pPr>
        <w:ind w:left="1251" w:hanging="284"/>
      </w:pPr>
      <w:rPr>
        <w:rFonts w:hint="default"/>
        <w:lang w:val="es-ES" w:eastAsia="en-US" w:bidi="ar-SA"/>
      </w:rPr>
    </w:lvl>
    <w:lvl w:ilvl="3" w:tplc="60B42EF0">
      <w:numFmt w:val="bullet"/>
      <w:lvlText w:val="•"/>
      <w:lvlJc w:val="left"/>
      <w:pPr>
        <w:ind w:left="1626" w:hanging="284"/>
      </w:pPr>
      <w:rPr>
        <w:rFonts w:hint="default"/>
        <w:lang w:val="es-ES" w:eastAsia="en-US" w:bidi="ar-SA"/>
      </w:rPr>
    </w:lvl>
    <w:lvl w:ilvl="4" w:tplc="2E803A6C">
      <w:numFmt w:val="bullet"/>
      <w:lvlText w:val="•"/>
      <w:lvlJc w:val="left"/>
      <w:pPr>
        <w:ind w:left="2002" w:hanging="284"/>
      </w:pPr>
      <w:rPr>
        <w:rFonts w:hint="default"/>
        <w:lang w:val="es-ES" w:eastAsia="en-US" w:bidi="ar-SA"/>
      </w:rPr>
    </w:lvl>
    <w:lvl w:ilvl="5" w:tplc="9CEEE5CA">
      <w:numFmt w:val="bullet"/>
      <w:lvlText w:val="•"/>
      <w:lvlJc w:val="left"/>
      <w:pPr>
        <w:ind w:left="2377" w:hanging="284"/>
      </w:pPr>
      <w:rPr>
        <w:rFonts w:hint="default"/>
        <w:lang w:val="es-ES" w:eastAsia="en-US" w:bidi="ar-SA"/>
      </w:rPr>
    </w:lvl>
    <w:lvl w:ilvl="6" w:tplc="2878D504">
      <w:numFmt w:val="bullet"/>
      <w:lvlText w:val="•"/>
      <w:lvlJc w:val="left"/>
      <w:pPr>
        <w:ind w:left="2753" w:hanging="284"/>
      </w:pPr>
      <w:rPr>
        <w:rFonts w:hint="default"/>
        <w:lang w:val="es-ES" w:eastAsia="en-US" w:bidi="ar-SA"/>
      </w:rPr>
    </w:lvl>
    <w:lvl w:ilvl="7" w:tplc="B32E9DFC">
      <w:numFmt w:val="bullet"/>
      <w:lvlText w:val="•"/>
      <w:lvlJc w:val="left"/>
      <w:pPr>
        <w:ind w:left="3128" w:hanging="284"/>
      </w:pPr>
      <w:rPr>
        <w:rFonts w:hint="default"/>
        <w:lang w:val="es-ES" w:eastAsia="en-US" w:bidi="ar-SA"/>
      </w:rPr>
    </w:lvl>
    <w:lvl w:ilvl="8" w:tplc="79C4FA94">
      <w:numFmt w:val="bullet"/>
      <w:lvlText w:val="•"/>
      <w:lvlJc w:val="left"/>
      <w:pPr>
        <w:ind w:left="3504" w:hanging="284"/>
      </w:pPr>
      <w:rPr>
        <w:rFonts w:hint="default"/>
        <w:lang w:val="es-ES" w:eastAsia="en-US" w:bidi="ar-SA"/>
      </w:rPr>
    </w:lvl>
  </w:abstractNum>
  <w:abstractNum w:abstractNumId="3" w15:restartNumberingAfterBreak="0">
    <w:nsid w:val="49307FBC"/>
    <w:multiLevelType w:val="hybridMultilevel"/>
    <w:tmpl w:val="45065F54"/>
    <w:lvl w:ilvl="0" w:tplc="92DEB49E">
      <w:numFmt w:val="bullet"/>
      <w:lvlText w:val=""/>
      <w:lvlJc w:val="left"/>
      <w:pPr>
        <w:ind w:left="7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978AF040">
      <w:numFmt w:val="bullet"/>
      <w:lvlText w:val="•"/>
      <w:lvlJc w:val="left"/>
      <w:pPr>
        <w:ind w:left="1079" w:hanging="361"/>
      </w:pPr>
      <w:rPr>
        <w:rFonts w:hint="default"/>
        <w:lang w:val="es-ES" w:eastAsia="en-US" w:bidi="ar-SA"/>
      </w:rPr>
    </w:lvl>
    <w:lvl w:ilvl="2" w:tplc="62167850">
      <w:numFmt w:val="bullet"/>
      <w:lvlText w:val="•"/>
      <w:lvlJc w:val="left"/>
      <w:pPr>
        <w:ind w:left="1418" w:hanging="361"/>
      </w:pPr>
      <w:rPr>
        <w:rFonts w:hint="default"/>
        <w:lang w:val="es-ES" w:eastAsia="en-US" w:bidi="ar-SA"/>
      </w:rPr>
    </w:lvl>
    <w:lvl w:ilvl="3" w:tplc="127C971A">
      <w:numFmt w:val="bullet"/>
      <w:lvlText w:val="•"/>
      <w:lvlJc w:val="left"/>
      <w:pPr>
        <w:ind w:left="1758" w:hanging="361"/>
      </w:pPr>
      <w:rPr>
        <w:rFonts w:hint="default"/>
        <w:lang w:val="es-ES" w:eastAsia="en-US" w:bidi="ar-SA"/>
      </w:rPr>
    </w:lvl>
    <w:lvl w:ilvl="4" w:tplc="27DEEADA">
      <w:numFmt w:val="bullet"/>
      <w:lvlText w:val="•"/>
      <w:lvlJc w:val="left"/>
      <w:pPr>
        <w:ind w:left="2097" w:hanging="361"/>
      </w:pPr>
      <w:rPr>
        <w:rFonts w:hint="default"/>
        <w:lang w:val="es-ES" w:eastAsia="en-US" w:bidi="ar-SA"/>
      </w:rPr>
    </w:lvl>
    <w:lvl w:ilvl="5" w:tplc="679EAB24">
      <w:numFmt w:val="bullet"/>
      <w:lvlText w:val="•"/>
      <w:lvlJc w:val="left"/>
      <w:pPr>
        <w:ind w:left="2437" w:hanging="361"/>
      </w:pPr>
      <w:rPr>
        <w:rFonts w:hint="default"/>
        <w:lang w:val="es-ES" w:eastAsia="en-US" w:bidi="ar-SA"/>
      </w:rPr>
    </w:lvl>
    <w:lvl w:ilvl="6" w:tplc="04BAB66C">
      <w:numFmt w:val="bullet"/>
      <w:lvlText w:val="•"/>
      <w:lvlJc w:val="left"/>
      <w:pPr>
        <w:ind w:left="2776" w:hanging="361"/>
      </w:pPr>
      <w:rPr>
        <w:rFonts w:hint="default"/>
        <w:lang w:val="es-ES" w:eastAsia="en-US" w:bidi="ar-SA"/>
      </w:rPr>
    </w:lvl>
    <w:lvl w:ilvl="7" w:tplc="E5D23752">
      <w:numFmt w:val="bullet"/>
      <w:lvlText w:val="•"/>
      <w:lvlJc w:val="left"/>
      <w:pPr>
        <w:ind w:left="3115" w:hanging="361"/>
      </w:pPr>
      <w:rPr>
        <w:rFonts w:hint="default"/>
        <w:lang w:val="es-ES" w:eastAsia="en-US" w:bidi="ar-SA"/>
      </w:rPr>
    </w:lvl>
    <w:lvl w:ilvl="8" w:tplc="B0CC00FA">
      <w:numFmt w:val="bullet"/>
      <w:lvlText w:val="•"/>
      <w:lvlJc w:val="left"/>
      <w:pPr>
        <w:ind w:left="3455" w:hanging="361"/>
      </w:pPr>
      <w:rPr>
        <w:rFonts w:hint="default"/>
        <w:lang w:val="es-ES" w:eastAsia="en-US" w:bidi="ar-SA"/>
      </w:rPr>
    </w:lvl>
  </w:abstractNum>
  <w:abstractNum w:abstractNumId="4" w15:restartNumberingAfterBreak="0">
    <w:nsid w:val="7345723A"/>
    <w:multiLevelType w:val="hybridMultilevel"/>
    <w:tmpl w:val="EF762048"/>
    <w:lvl w:ilvl="0" w:tplc="D5E441D2">
      <w:numFmt w:val="bullet"/>
      <w:lvlText w:val=""/>
      <w:lvlJc w:val="left"/>
      <w:pPr>
        <w:ind w:left="474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9A401926">
      <w:numFmt w:val="bullet"/>
      <w:lvlText w:val="•"/>
      <w:lvlJc w:val="left"/>
      <w:pPr>
        <w:ind w:left="855" w:hanging="284"/>
      </w:pPr>
      <w:rPr>
        <w:rFonts w:hint="default"/>
        <w:lang w:val="es-ES" w:eastAsia="en-US" w:bidi="ar-SA"/>
      </w:rPr>
    </w:lvl>
    <w:lvl w:ilvl="2" w:tplc="1B4A65F2">
      <w:numFmt w:val="bullet"/>
      <w:lvlText w:val="•"/>
      <w:lvlJc w:val="left"/>
      <w:pPr>
        <w:ind w:left="1230" w:hanging="284"/>
      </w:pPr>
      <w:rPr>
        <w:rFonts w:hint="default"/>
        <w:lang w:val="es-ES" w:eastAsia="en-US" w:bidi="ar-SA"/>
      </w:rPr>
    </w:lvl>
    <w:lvl w:ilvl="3" w:tplc="8EFE153C">
      <w:numFmt w:val="bullet"/>
      <w:lvlText w:val="•"/>
      <w:lvlJc w:val="left"/>
      <w:pPr>
        <w:ind w:left="1605" w:hanging="284"/>
      </w:pPr>
      <w:rPr>
        <w:rFonts w:hint="default"/>
        <w:lang w:val="es-ES" w:eastAsia="en-US" w:bidi="ar-SA"/>
      </w:rPr>
    </w:lvl>
    <w:lvl w:ilvl="4" w:tplc="E9BC7890">
      <w:numFmt w:val="bullet"/>
      <w:lvlText w:val="•"/>
      <w:lvlJc w:val="left"/>
      <w:pPr>
        <w:ind w:left="1980" w:hanging="284"/>
      </w:pPr>
      <w:rPr>
        <w:rFonts w:hint="default"/>
        <w:lang w:val="es-ES" w:eastAsia="en-US" w:bidi="ar-SA"/>
      </w:rPr>
    </w:lvl>
    <w:lvl w:ilvl="5" w:tplc="B5D8CDEC">
      <w:numFmt w:val="bullet"/>
      <w:lvlText w:val="•"/>
      <w:lvlJc w:val="left"/>
      <w:pPr>
        <w:ind w:left="2356" w:hanging="284"/>
      </w:pPr>
      <w:rPr>
        <w:rFonts w:hint="default"/>
        <w:lang w:val="es-ES" w:eastAsia="en-US" w:bidi="ar-SA"/>
      </w:rPr>
    </w:lvl>
    <w:lvl w:ilvl="6" w:tplc="59AA2F2E">
      <w:numFmt w:val="bullet"/>
      <w:lvlText w:val="•"/>
      <w:lvlJc w:val="left"/>
      <w:pPr>
        <w:ind w:left="2731" w:hanging="284"/>
      </w:pPr>
      <w:rPr>
        <w:rFonts w:hint="default"/>
        <w:lang w:val="es-ES" w:eastAsia="en-US" w:bidi="ar-SA"/>
      </w:rPr>
    </w:lvl>
    <w:lvl w:ilvl="7" w:tplc="787210F4">
      <w:numFmt w:val="bullet"/>
      <w:lvlText w:val="•"/>
      <w:lvlJc w:val="left"/>
      <w:pPr>
        <w:ind w:left="3106" w:hanging="284"/>
      </w:pPr>
      <w:rPr>
        <w:rFonts w:hint="default"/>
        <w:lang w:val="es-ES" w:eastAsia="en-US" w:bidi="ar-SA"/>
      </w:rPr>
    </w:lvl>
    <w:lvl w:ilvl="8" w:tplc="C92C3044">
      <w:numFmt w:val="bullet"/>
      <w:lvlText w:val="•"/>
      <w:lvlJc w:val="left"/>
      <w:pPr>
        <w:ind w:left="34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7C6E57A5"/>
    <w:multiLevelType w:val="hybridMultilevel"/>
    <w:tmpl w:val="48C07F8E"/>
    <w:lvl w:ilvl="0" w:tplc="102244A4">
      <w:numFmt w:val="bullet"/>
      <w:lvlText w:val=""/>
      <w:lvlJc w:val="left"/>
      <w:pPr>
        <w:ind w:left="819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1E2DFA6">
      <w:numFmt w:val="bullet"/>
      <w:lvlText w:val="•"/>
      <w:lvlJc w:val="left"/>
      <w:pPr>
        <w:ind w:left="1152" w:hanging="349"/>
      </w:pPr>
      <w:rPr>
        <w:rFonts w:hint="default"/>
        <w:lang w:val="es-ES" w:eastAsia="en-US" w:bidi="ar-SA"/>
      </w:rPr>
    </w:lvl>
    <w:lvl w:ilvl="2" w:tplc="995604B6">
      <w:numFmt w:val="bullet"/>
      <w:lvlText w:val="•"/>
      <w:lvlJc w:val="left"/>
      <w:pPr>
        <w:ind w:left="1485" w:hanging="349"/>
      </w:pPr>
      <w:rPr>
        <w:rFonts w:hint="default"/>
        <w:lang w:val="es-ES" w:eastAsia="en-US" w:bidi="ar-SA"/>
      </w:rPr>
    </w:lvl>
    <w:lvl w:ilvl="3" w:tplc="032AC332">
      <w:numFmt w:val="bullet"/>
      <w:lvlText w:val="•"/>
      <w:lvlJc w:val="left"/>
      <w:pPr>
        <w:ind w:left="1818" w:hanging="349"/>
      </w:pPr>
      <w:rPr>
        <w:rFonts w:hint="default"/>
        <w:lang w:val="es-ES" w:eastAsia="en-US" w:bidi="ar-SA"/>
      </w:rPr>
    </w:lvl>
    <w:lvl w:ilvl="4" w:tplc="D6DEA1D2">
      <w:numFmt w:val="bullet"/>
      <w:lvlText w:val="•"/>
      <w:lvlJc w:val="left"/>
      <w:pPr>
        <w:ind w:left="2150" w:hanging="349"/>
      </w:pPr>
      <w:rPr>
        <w:rFonts w:hint="default"/>
        <w:lang w:val="es-ES" w:eastAsia="en-US" w:bidi="ar-SA"/>
      </w:rPr>
    </w:lvl>
    <w:lvl w:ilvl="5" w:tplc="6A246D00">
      <w:numFmt w:val="bullet"/>
      <w:lvlText w:val="•"/>
      <w:lvlJc w:val="left"/>
      <w:pPr>
        <w:ind w:left="2483" w:hanging="349"/>
      </w:pPr>
      <w:rPr>
        <w:rFonts w:hint="default"/>
        <w:lang w:val="es-ES" w:eastAsia="en-US" w:bidi="ar-SA"/>
      </w:rPr>
    </w:lvl>
    <w:lvl w:ilvl="6" w:tplc="12104B4C">
      <w:numFmt w:val="bullet"/>
      <w:lvlText w:val="•"/>
      <w:lvlJc w:val="left"/>
      <w:pPr>
        <w:ind w:left="2816" w:hanging="349"/>
      </w:pPr>
      <w:rPr>
        <w:rFonts w:hint="default"/>
        <w:lang w:val="es-ES" w:eastAsia="en-US" w:bidi="ar-SA"/>
      </w:rPr>
    </w:lvl>
    <w:lvl w:ilvl="7" w:tplc="39D40988">
      <w:numFmt w:val="bullet"/>
      <w:lvlText w:val="•"/>
      <w:lvlJc w:val="left"/>
      <w:pPr>
        <w:ind w:left="3148" w:hanging="349"/>
      </w:pPr>
      <w:rPr>
        <w:rFonts w:hint="default"/>
        <w:lang w:val="es-ES" w:eastAsia="en-US" w:bidi="ar-SA"/>
      </w:rPr>
    </w:lvl>
    <w:lvl w:ilvl="8" w:tplc="032606C0">
      <w:numFmt w:val="bullet"/>
      <w:lvlText w:val="•"/>
      <w:lvlJc w:val="left"/>
      <w:pPr>
        <w:ind w:left="3481" w:hanging="349"/>
      </w:pPr>
      <w:rPr>
        <w:rFonts w:hint="default"/>
        <w:lang w:val="es-ES" w:eastAsia="en-US" w:bidi="ar-SA"/>
      </w:rPr>
    </w:lvl>
  </w:abstractNum>
  <w:num w:numId="1" w16cid:durableId="348411008">
    <w:abstractNumId w:val="4"/>
  </w:num>
  <w:num w:numId="2" w16cid:durableId="483200772">
    <w:abstractNumId w:val="2"/>
  </w:num>
  <w:num w:numId="3" w16cid:durableId="1705668582">
    <w:abstractNumId w:val="1"/>
  </w:num>
  <w:num w:numId="4" w16cid:durableId="679624407">
    <w:abstractNumId w:val="3"/>
  </w:num>
  <w:num w:numId="5" w16cid:durableId="1703942043">
    <w:abstractNumId w:val="5"/>
  </w:num>
  <w:num w:numId="6" w16cid:durableId="35056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70"/>
    <w:rsid w:val="00016AE0"/>
    <w:rsid w:val="00020203"/>
    <w:rsid w:val="000B60B5"/>
    <w:rsid w:val="00196634"/>
    <w:rsid w:val="001F1FCD"/>
    <w:rsid w:val="0061564D"/>
    <w:rsid w:val="00710841"/>
    <w:rsid w:val="00751BBD"/>
    <w:rsid w:val="009456A6"/>
    <w:rsid w:val="00993135"/>
    <w:rsid w:val="00B33E92"/>
    <w:rsid w:val="00BF5432"/>
    <w:rsid w:val="00C41BE1"/>
    <w:rsid w:val="00CB1A70"/>
    <w:rsid w:val="00D5181E"/>
    <w:rsid w:val="00D6483C"/>
    <w:rsid w:val="00DD21DB"/>
    <w:rsid w:val="00DF423D"/>
    <w:rsid w:val="00E4385F"/>
    <w:rsid w:val="00F079A0"/>
    <w:rsid w:val="00F7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EEEB672"/>
  <w15:docId w15:val="{4DDA2F73-636B-48E3-B075-6AFDCA4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F543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5432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F543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F5432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1026</Words>
  <Characters>6154</Characters>
  <Application>Microsoft Office Word</Application>
  <DocSecurity>0</DocSecurity>
  <Lines>440</Lines>
  <Paragraphs>193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5</cp:revision>
  <dcterms:created xsi:type="dcterms:W3CDTF">2025-10-20T18:17:00Z</dcterms:created>
  <dcterms:modified xsi:type="dcterms:W3CDTF">2025-10-21T16:14:00Z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